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53DFA" w:rsidRPr="001F6E2C" w:rsidRDefault="00A46261" w:rsidP="00D96944">
      <w:pPr>
        <w:pStyle w:val="Body"/>
        <w:spacing w:after="60" w:line="240" w:lineRule="auto"/>
        <w:jc w:val="center"/>
        <w:rPr>
          <w:rFonts w:ascii="StobiSans Regular" w:eastAsia="StobiSans Regular" w:hAnsi="StobiSans Regular" w:cs="StobiSans Regular"/>
          <w:b/>
          <w:bCs/>
        </w:rPr>
      </w:pPr>
      <w:r w:rsidRPr="001F6E2C">
        <w:rPr>
          <w:rFonts w:ascii="StobiSans Regular" w:eastAsia="StobiSans Regular" w:hAnsi="StobiSans Regular" w:cs="StobiSans Regular"/>
          <w:b/>
          <w:bCs/>
          <w:lang w:val="mk-MK"/>
        </w:rPr>
        <w:t>ПРЕПОРАКИ ЗА</w:t>
      </w:r>
      <w:r w:rsidR="00D95594" w:rsidRPr="001F6E2C">
        <w:rPr>
          <w:rFonts w:ascii="StobiSans Regular" w:eastAsia="StobiSans Regular" w:hAnsi="StobiSans Regular" w:cs="StobiSans Regular"/>
          <w:b/>
          <w:bCs/>
        </w:rPr>
        <w:t xml:space="preserve"> ОДНЕСУВАЊЕ</w:t>
      </w:r>
      <w:r w:rsidR="00587CBE">
        <w:rPr>
          <w:rFonts w:ascii="StobiSans Regular" w:eastAsia="StobiSans Regular" w:hAnsi="StobiSans Regular" w:cs="StobiSans Regular"/>
          <w:b/>
          <w:bCs/>
          <w:lang w:val="mk-MK"/>
        </w:rPr>
        <w:t xml:space="preserve"> </w:t>
      </w:r>
      <w:r w:rsidR="00D95594" w:rsidRPr="001F6E2C">
        <w:rPr>
          <w:rFonts w:ascii="StobiSans Regular" w:eastAsia="StobiSans Regular" w:hAnsi="StobiSans Regular" w:cs="StobiSans Regular"/>
          <w:b/>
          <w:bCs/>
        </w:rPr>
        <w:t>НА НАСТАВНИЦИТЕ И УЧЕНИЦИТЕ</w:t>
      </w:r>
    </w:p>
    <w:p w:rsidR="00653DFA" w:rsidRPr="001F6E2C" w:rsidRDefault="00D95594" w:rsidP="00391755">
      <w:pPr>
        <w:pStyle w:val="Body"/>
        <w:spacing w:after="60" w:line="240" w:lineRule="auto"/>
        <w:jc w:val="center"/>
        <w:rPr>
          <w:rFonts w:ascii="StobiSans Regular" w:eastAsia="StobiSans Regular" w:hAnsi="StobiSans Regular" w:cs="StobiSans Regular"/>
          <w:b/>
          <w:bCs/>
        </w:rPr>
      </w:pPr>
      <w:r w:rsidRPr="001F6E2C">
        <w:rPr>
          <w:rFonts w:ascii="StobiSans Regular" w:eastAsia="StobiSans Regular" w:hAnsi="StobiSans Regular" w:cs="StobiSans Regular"/>
          <w:b/>
          <w:bCs/>
        </w:rPr>
        <w:t>ЗА ВРЕМЕ НА НАСТАВАТА</w:t>
      </w:r>
      <w:r w:rsidR="006E204E" w:rsidRPr="001F6E2C">
        <w:rPr>
          <w:rFonts w:ascii="StobiSans Regular" w:eastAsia="StobiSans Regular" w:hAnsi="StobiSans Regular" w:cs="StobiSans Regular"/>
          <w:b/>
          <w:bCs/>
          <w:lang w:val="mk-MK"/>
        </w:rPr>
        <w:t xml:space="preserve"> ОД ДАЛЕЧИНА</w:t>
      </w:r>
    </w:p>
    <w:p w:rsidR="00653DFA" w:rsidRPr="001F6E2C" w:rsidRDefault="00653DFA" w:rsidP="00391755">
      <w:pPr>
        <w:pStyle w:val="Body"/>
        <w:jc w:val="both"/>
        <w:rPr>
          <w:rFonts w:ascii="StobiSans Regular" w:eastAsia="StobiSans Regular" w:hAnsi="StobiSans Regular" w:cs="StobiSans Regular"/>
          <w:b/>
          <w:bCs/>
        </w:rPr>
      </w:pPr>
    </w:p>
    <w:p w:rsidR="00653DFA" w:rsidRPr="001F6E2C" w:rsidRDefault="00245484" w:rsidP="00391755">
      <w:pPr>
        <w:pStyle w:val="Body"/>
        <w:numPr>
          <w:ilvl w:val="0"/>
          <w:numId w:val="2"/>
        </w:numPr>
        <w:jc w:val="both"/>
        <w:rPr>
          <w:rFonts w:ascii="StobiSans Regular" w:hAnsi="StobiSans Regular"/>
        </w:rPr>
      </w:pPr>
      <w:r>
        <w:rPr>
          <w:rFonts w:ascii="StobiSans Regular" w:eastAsia="StobiSans Regular" w:hAnsi="StobiSans Regular" w:cs="StobiSans Regular"/>
          <w:b/>
          <w:bCs/>
          <w:lang w:val="mk-MK"/>
        </w:rPr>
        <w:t xml:space="preserve"> </w:t>
      </w:r>
      <w:r w:rsidR="00D95594" w:rsidRPr="001F6E2C">
        <w:rPr>
          <w:rFonts w:ascii="StobiSans Regular" w:eastAsia="StobiSans Regular" w:hAnsi="StobiSans Regular" w:cs="StobiSans Regular"/>
          <w:b/>
          <w:bCs/>
        </w:rPr>
        <w:t>Општи</w:t>
      </w:r>
      <w:r>
        <w:rPr>
          <w:rFonts w:ascii="StobiSans Regular" w:eastAsia="StobiSans Regular" w:hAnsi="StobiSans Regular" w:cs="StobiSans Regular"/>
          <w:b/>
          <w:bCs/>
          <w:lang w:val="mk-MK"/>
        </w:rPr>
        <w:t xml:space="preserve"> </w:t>
      </w:r>
      <w:r w:rsidR="00D95594" w:rsidRPr="001F6E2C">
        <w:rPr>
          <w:rFonts w:ascii="StobiSans Regular" w:eastAsia="StobiSans Regular" w:hAnsi="StobiSans Regular" w:cs="StobiSans Regular"/>
          <w:b/>
          <w:bCs/>
        </w:rPr>
        <w:t>одредби</w:t>
      </w:r>
    </w:p>
    <w:p w:rsidR="00653DFA" w:rsidRPr="001F6E2C" w:rsidRDefault="00A46261" w:rsidP="00391755">
      <w:pPr>
        <w:pStyle w:val="Body"/>
        <w:jc w:val="both"/>
        <w:rPr>
          <w:rFonts w:ascii="StobiSans Regular" w:eastAsia="StobiSans Regular" w:hAnsi="StobiSans Regular" w:cs="StobiSans Regular"/>
        </w:rPr>
      </w:pPr>
      <w:r w:rsidRPr="001F6E2C">
        <w:rPr>
          <w:rFonts w:ascii="StobiSans Regular" w:eastAsia="StobiSans Regular" w:hAnsi="StobiSans Regular" w:cs="StobiSans Regular"/>
          <w:lang w:val="mk-MK"/>
        </w:rPr>
        <w:t>Препораките</w:t>
      </w:r>
      <w:r w:rsidR="00245484">
        <w:rPr>
          <w:rFonts w:ascii="StobiSans Regular" w:eastAsia="StobiSans Regular" w:hAnsi="StobiSans Regular" w:cs="StobiSans Regular"/>
          <w:lang w:val="mk-MK"/>
        </w:rPr>
        <w:t xml:space="preserve"> </w:t>
      </w:r>
      <w:r w:rsidR="00117D1A" w:rsidRPr="001F6E2C">
        <w:rPr>
          <w:rFonts w:ascii="StobiSans Regular" w:eastAsia="StobiSans Regular" w:hAnsi="StobiSans Regular" w:cs="StobiSans Regular"/>
          <w:lang w:val="mk-MK"/>
        </w:rPr>
        <w:t>се однесуваат на</w:t>
      </w:r>
      <w:r w:rsidR="00245484">
        <w:rPr>
          <w:rFonts w:ascii="StobiSans Regular" w:eastAsia="StobiSans Regular" w:hAnsi="StobiSans Regular" w:cs="StobiSans Regular"/>
          <w:lang w:val="mk-MK"/>
        </w:rPr>
        <w:t xml:space="preserve"> </w:t>
      </w:r>
      <w:r w:rsidR="00117D1A" w:rsidRPr="001F6E2C">
        <w:rPr>
          <w:rFonts w:ascii="StobiSans Regular" w:eastAsia="StobiSans Regular" w:hAnsi="StobiSans Regular" w:cs="StobiSans Regular"/>
        </w:rPr>
        <w:t>ситејавни</w:t>
      </w:r>
      <w:r w:rsidR="00245484">
        <w:rPr>
          <w:rFonts w:ascii="StobiSans Regular" w:eastAsia="StobiSans Regular" w:hAnsi="StobiSans Regular" w:cs="StobiSans Regular"/>
          <w:lang w:val="mk-MK"/>
        </w:rPr>
        <w:t xml:space="preserve"> </w:t>
      </w:r>
      <w:r w:rsidR="00117D1A" w:rsidRPr="001F6E2C">
        <w:rPr>
          <w:rFonts w:ascii="StobiSans Regular" w:eastAsia="StobiSans Regular" w:hAnsi="StobiSans Regular" w:cs="StobiSans Regular"/>
        </w:rPr>
        <w:t>основни и средниучилишта</w:t>
      </w:r>
      <w:r w:rsidR="00117D1A" w:rsidRPr="001F6E2C">
        <w:rPr>
          <w:rFonts w:ascii="StobiSans Regular" w:eastAsia="StobiSans Regular" w:hAnsi="StobiSans Regular" w:cs="StobiSans Regular"/>
          <w:lang w:val="mk-MK"/>
        </w:rPr>
        <w:t xml:space="preserve"> и </w:t>
      </w:r>
      <w:r w:rsidRPr="001F6E2C">
        <w:rPr>
          <w:rFonts w:ascii="StobiSans Regular" w:eastAsia="StobiSans Regular" w:hAnsi="StobiSans Regular" w:cs="StobiSans Regular"/>
          <w:lang w:val="mk-MK"/>
        </w:rPr>
        <w:t xml:space="preserve">се во насока </w:t>
      </w:r>
      <w:r w:rsidR="00117D1A" w:rsidRPr="001F6E2C">
        <w:rPr>
          <w:rFonts w:ascii="StobiSans Regular" w:eastAsia="StobiSans Regular" w:hAnsi="StobiSans Regular" w:cs="StobiSans Regular"/>
        </w:rPr>
        <w:t>да</w:t>
      </w:r>
      <w:r w:rsidR="00117D1A" w:rsidRPr="001F6E2C">
        <w:rPr>
          <w:rFonts w:ascii="StobiSans Regular" w:eastAsia="StobiSans Regular" w:hAnsi="StobiSans Regular" w:cs="StobiSans Regular"/>
          <w:lang w:val="mk-MK"/>
        </w:rPr>
        <w:t xml:space="preserve"> се</w:t>
      </w:r>
      <w:r w:rsidR="00245484">
        <w:rPr>
          <w:rFonts w:ascii="StobiSans Regular" w:eastAsia="StobiSans Regular" w:hAnsi="StobiSans Regular" w:cs="StobiSans Regular"/>
          <w:lang w:val="mk-MK"/>
        </w:rPr>
        <w:t xml:space="preserve"> </w:t>
      </w:r>
      <w:r w:rsidR="00117D1A" w:rsidRPr="001F6E2C">
        <w:rPr>
          <w:rFonts w:ascii="StobiSans Regular" w:eastAsia="StobiSans Regular" w:hAnsi="StobiSans Regular" w:cs="StobiSans Regular"/>
        </w:rPr>
        <w:t>поддржи</w:t>
      </w:r>
      <w:r w:rsidR="00245484">
        <w:rPr>
          <w:rFonts w:ascii="StobiSans Regular" w:eastAsia="StobiSans Regular" w:hAnsi="StobiSans Regular" w:cs="StobiSans Regular"/>
          <w:lang w:val="mk-MK"/>
        </w:rPr>
        <w:t xml:space="preserve"> </w:t>
      </w:r>
      <w:r w:rsidR="00117D1A" w:rsidRPr="001F6E2C">
        <w:rPr>
          <w:rFonts w:ascii="StobiSans Regular" w:eastAsia="StobiSans Regular" w:hAnsi="StobiSans Regular" w:cs="StobiSans Regular"/>
        </w:rPr>
        <w:t>реализација</w:t>
      </w:r>
      <w:r w:rsidR="00245484">
        <w:rPr>
          <w:rFonts w:ascii="StobiSans Regular" w:eastAsia="StobiSans Regular" w:hAnsi="StobiSans Regular" w:cs="StobiSans Regular"/>
          <w:lang w:val="mk-MK"/>
        </w:rPr>
        <w:t xml:space="preserve"> </w:t>
      </w:r>
      <w:r w:rsidR="00117D1A" w:rsidRPr="001F6E2C">
        <w:rPr>
          <w:rFonts w:ascii="StobiSans Regular" w:eastAsia="StobiSans Regular" w:hAnsi="StobiSans Regular" w:cs="StobiSans Regular"/>
        </w:rPr>
        <w:t>нае</w:t>
      </w:r>
      <w:r w:rsidR="00245484">
        <w:rPr>
          <w:rFonts w:ascii="StobiSans Regular" w:eastAsia="StobiSans Regular" w:hAnsi="StobiSans Regular" w:cs="StobiSans Regular"/>
          <w:lang w:val="mk-MK"/>
        </w:rPr>
        <w:t xml:space="preserve"> </w:t>
      </w:r>
      <w:r w:rsidR="00117D1A" w:rsidRPr="001F6E2C">
        <w:rPr>
          <w:rFonts w:ascii="StobiSans Regular" w:eastAsia="StobiSans Regular" w:hAnsi="StobiSans Regular" w:cs="StobiSans Regular"/>
        </w:rPr>
        <w:t>фективна и ефикасна</w:t>
      </w:r>
      <w:r w:rsidR="00245484">
        <w:rPr>
          <w:rFonts w:ascii="StobiSans Regular" w:eastAsia="StobiSans Regular" w:hAnsi="StobiSans Regular" w:cs="StobiSans Regular"/>
          <w:lang w:val="mk-MK"/>
        </w:rPr>
        <w:t xml:space="preserve"> </w:t>
      </w:r>
      <w:r w:rsidR="00117D1A" w:rsidRPr="001F6E2C">
        <w:rPr>
          <w:rFonts w:ascii="StobiSans Regular" w:eastAsia="StobiSans Regular" w:hAnsi="StobiSans Regular" w:cs="StobiSans Regular"/>
        </w:rPr>
        <w:t>онлај</w:t>
      </w:r>
      <w:r w:rsidR="00245484">
        <w:rPr>
          <w:rFonts w:ascii="StobiSans Regular" w:eastAsia="StobiSans Regular" w:hAnsi="StobiSans Regular" w:cs="StobiSans Regular"/>
          <w:lang w:val="mk-MK"/>
        </w:rPr>
        <w:t xml:space="preserve"> </w:t>
      </w:r>
      <w:r w:rsidR="00117D1A" w:rsidRPr="001F6E2C">
        <w:rPr>
          <w:rFonts w:ascii="StobiSans Regular" w:eastAsia="StobiSans Regular" w:hAnsi="StobiSans Regular" w:cs="StobiSans Regular"/>
        </w:rPr>
        <w:t>настава</w:t>
      </w:r>
      <w:r w:rsidR="00117D1A" w:rsidRPr="001F6E2C">
        <w:rPr>
          <w:rFonts w:ascii="StobiSans Regular" w:eastAsia="StobiSans Regular" w:hAnsi="StobiSans Regular" w:cs="StobiSans Regular"/>
          <w:lang w:val="mk-MK"/>
        </w:rPr>
        <w:t xml:space="preserve">, </w:t>
      </w:r>
      <w:r w:rsidRPr="001F6E2C">
        <w:rPr>
          <w:rFonts w:ascii="StobiSans Regular" w:eastAsia="StobiSans Regular" w:hAnsi="StobiSans Regular" w:cs="StobiSans Regular"/>
          <w:lang w:val="mk-MK"/>
        </w:rPr>
        <w:t>да се обезбеди</w:t>
      </w:r>
      <w:r w:rsidR="00245484">
        <w:rPr>
          <w:rFonts w:ascii="StobiSans Regular" w:eastAsia="StobiSans Regular" w:hAnsi="StobiSans Regular" w:cs="StobiSans Regular"/>
          <w:lang w:val="mk-MK"/>
        </w:rPr>
        <w:t xml:space="preserve"> </w:t>
      </w:r>
      <w:r w:rsidR="00D95594" w:rsidRPr="001F6E2C">
        <w:rPr>
          <w:rFonts w:ascii="StobiSans Regular" w:eastAsia="StobiSans Regular" w:hAnsi="StobiSans Regular" w:cs="StobiSans Regular"/>
        </w:rPr>
        <w:t>етичко</w:t>
      </w:r>
      <w:r w:rsidR="00245484">
        <w:rPr>
          <w:rFonts w:ascii="StobiSans Regular" w:eastAsia="StobiSans Regular" w:hAnsi="StobiSans Regular" w:cs="StobiSans Regular"/>
          <w:lang w:val="mk-MK"/>
        </w:rPr>
        <w:t xml:space="preserve"> </w:t>
      </w:r>
      <w:r w:rsidR="00D95594" w:rsidRPr="001F6E2C">
        <w:rPr>
          <w:rFonts w:ascii="StobiSans Regular" w:eastAsia="StobiSans Regular" w:hAnsi="StobiSans Regular" w:cs="StobiSans Regular"/>
        </w:rPr>
        <w:t>однесување</w:t>
      </w:r>
      <w:r w:rsidR="00245484">
        <w:rPr>
          <w:rFonts w:ascii="StobiSans Regular" w:eastAsia="StobiSans Regular" w:hAnsi="StobiSans Regular" w:cs="StobiSans Regular"/>
          <w:lang w:val="mk-MK"/>
        </w:rPr>
        <w:t xml:space="preserve"> </w:t>
      </w:r>
      <w:r w:rsidR="00D95594" w:rsidRPr="001F6E2C">
        <w:rPr>
          <w:rFonts w:ascii="StobiSans Regular" w:eastAsia="StobiSans Regular" w:hAnsi="StobiSans Regular" w:cs="StobiSans Regular"/>
        </w:rPr>
        <w:t>на</w:t>
      </w:r>
      <w:r w:rsidR="00245484">
        <w:rPr>
          <w:rFonts w:ascii="StobiSans Regular" w:eastAsia="StobiSans Regular" w:hAnsi="StobiSans Regular" w:cs="StobiSans Regular"/>
          <w:lang w:val="mk-MK"/>
        </w:rPr>
        <w:t xml:space="preserve"> </w:t>
      </w:r>
      <w:r w:rsidR="00D95594" w:rsidRPr="001F6E2C">
        <w:rPr>
          <w:rFonts w:ascii="StobiSans Regular" w:eastAsia="StobiSans Regular" w:hAnsi="StobiSans Regular" w:cs="StobiSans Regular"/>
        </w:rPr>
        <w:t>наставниците и учениците</w:t>
      </w:r>
      <w:r w:rsidR="00245484">
        <w:rPr>
          <w:rFonts w:ascii="StobiSans Regular" w:eastAsia="StobiSans Regular" w:hAnsi="StobiSans Regular" w:cs="StobiSans Regular"/>
          <w:lang w:val="mk-MK"/>
        </w:rPr>
        <w:t xml:space="preserve"> </w:t>
      </w:r>
      <w:r w:rsidR="00D95594" w:rsidRPr="001F6E2C">
        <w:rPr>
          <w:rFonts w:ascii="StobiSans Regular" w:eastAsia="StobiSans Regular" w:hAnsi="StobiSans Regular" w:cs="StobiSans Regular"/>
        </w:rPr>
        <w:t>за</w:t>
      </w:r>
      <w:r w:rsidR="00245484">
        <w:rPr>
          <w:rFonts w:ascii="StobiSans Regular" w:eastAsia="StobiSans Regular" w:hAnsi="StobiSans Regular" w:cs="StobiSans Regular"/>
          <w:lang w:val="mk-MK"/>
        </w:rPr>
        <w:t xml:space="preserve"> </w:t>
      </w:r>
      <w:r w:rsidR="00D95594" w:rsidRPr="001F6E2C">
        <w:rPr>
          <w:rFonts w:ascii="StobiSans Regular" w:eastAsia="StobiSans Regular" w:hAnsi="StobiSans Regular" w:cs="StobiSans Regular"/>
        </w:rPr>
        <w:t>време</w:t>
      </w:r>
      <w:r w:rsidR="00245484">
        <w:rPr>
          <w:rFonts w:ascii="StobiSans Regular" w:eastAsia="StobiSans Regular" w:hAnsi="StobiSans Regular" w:cs="StobiSans Regular"/>
          <w:lang w:val="mk-MK"/>
        </w:rPr>
        <w:t xml:space="preserve"> </w:t>
      </w:r>
      <w:r w:rsidR="00D95594" w:rsidRPr="001F6E2C">
        <w:rPr>
          <w:rFonts w:ascii="StobiSans Regular" w:eastAsia="StobiSans Regular" w:hAnsi="StobiSans Regular" w:cs="StobiSans Regular"/>
        </w:rPr>
        <w:t>на</w:t>
      </w:r>
      <w:r w:rsidR="00245484">
        <w:rPr>
          <w:rFonts w:ascii="StobiSans Regular" w:eastAsia="StobiSans Regular" w:hAnsi="StobiSans Regular" w:cs="StobiSans Regular"/>
          <w:lang w:val="mk-MK"/>
        </w:rPr>
        <w:t xml:space="preserve"> </w:t>
      </w:r>
      <w:r w:rsidR="00D95594" w:rsidRPr="001F6E2C">
        <w:rPr>
          <w:rFonts w:ascii="StobiSans Regular" w:eastAsia="StobiSans Regular" w:hAnsi="StobiSans Regular" w:cs="StobiSans Regular"/>
        </w:rPr>
        <w:t>реализација</w:t>
      </w:r>
      <w:r w:rsidR="00245484">
        <w:rPr>
          <w:rFonts w:ascii="StobiSans Regular" w:eastAsia="StobiSans Regular" w:hAnsi="StobiSans Regular" w:cs="StobiSans Regular"/>
          <w:lang w:val="mk-MK"/>
        </w:rPr>
        <w:t xml:space="preserve"> </w:t>
      </w:r>
      <w:r w:rsidR="00D95594" w:rsidRPr="001F6E2C">
        <w:rPr>
          <w:rFonts w:ascii="StobiSans Regular" w:eastAsia="StobiSans Regular" w:hAnsi="StobiSans Regular" w:cs="StobiSans Regular"/>
        </w:rPr>
        <w:t>на</w:t>
      </w:r>
      <w:r w:rsidR="00245484">
        <w:rPr>
          <w:rFonts w:ascii="StobiSans Regular" w:eastAsia="StobiSans Regular" w:hAnsi="StobiSans Regular" w:cs="StobiSans Regular"/>
          <w:lang w:val="mk-MK"/>
        </w:rPr>
        <w:t xml:space="preserve"> </w:t>
      </w:r>
      <w:r w:rsidR="00D95594" w:rsidRPr="001F6E2C">
        <w:rPr>
          <w:rFonts w:ascii="StobiSans Regular" w:eastAsia="StobiSans Regular" w:hAnsi="StobiSans Regular" w:cs="StobiSans Regular"/>
        </w:rPr>
        <w:t>наставата</w:t>
      </w:r>
      <w:r w:rsidR="006E204E" w:rsidRPr="001F6E2C">
        <w:rPr>
          <w:rFonts w:ascii="StobiSans Regular" w:eastAsia="StobiSans Regular" w:hAnsi="StobiSans Regular" w:cs="StobiSans Regular"/>
          <w:lang w:val="mk-MK"/>
        </w:rPr>
        <w:t xml:space="preserve"> од далечина</w:t>
      </w:r>
      <w:r w:rsidR="00905F92" w:rsidRPr="001F6E2C">
        <w:rPr>
          <w:rFonts w:ascii="StobiSans Regular" w:eastAsia="StobiSans Regular" w:hAnsi="StobiSans Regular" w:cs="StobiSans Regular"/>
          <w:lang w:val="mk-MK"/>
        </w:rPr>
        <w:t>.</w:t>
      </w:r>
    </w:p>
    <w:p w:rsidR="00653DFA" w:rsidRPr="001F6E2C" w:rsidRDefault="00D95594" w:rsidP="00391755">
      <w:pPr>
        <w:pStyle w:val="Body"/>
        <w:jc w:val="both"/>
        <w:rPr>
          <w:rFonts w:ascii="StobiSans Regular" w:hAnsi="StobiSans Regular"/>
          <w:lang w:val="mk-MK"/>
        </w:rPr>
      </w:pPr>
      <w:r w:rsidRPr="001F6E2C">
        <w:rPr>
          <w:rFonts w:ascii="StobiSans Regular" w:eastAsia="StobiSans Regular" w:hAnsi="StobiSans Regular" w:cs="StobiSans Regular"/>
          <w:b/>
          <w:bCs/>
        </w:rPr>
        <w:t>2. Реализација</w:t>
      </w:r>
      <w:r w:rsidR="00245484">
        <w:rPr>
          <w:rFonts w:ascii="StobiSans Regular" w:eastAsia="StobiSans Regular" w:hAnsi="StobiSans Regular" w:cs="StobiSans Regular"/>
          <w:b/>
          <w:bCs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  <w:b/>
          <w:bCs/>
        </w:rPr>
        <w:t>на</w:t>
      </w:r>
      <w:r w:rsidR="00245484">
        <w:rPr>
          <w:rFonts w:ascii="StobiSans Regular" w:eastAsia="StobiSans Regular" w:hAnsi="StobiSans Regular" w:cs="StobiSans Regular"/>
          <w:b/>
          <w:bCs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  <w:b/>
          <w:bCs/>
        </w:rPr>
        <w:t>наставата</w:t>
      </w:r>
      <w:r w:rsidR="006E204E" w:rsidRPr="001F6E2C">
        <w:rPr>
          <w:rFonts w:ascii="StobiSans Regular" w:eastAsia="StobiSans Regular" w:hAnsi="StobiSans Regular" w:cs="StobiSans Regular"/>
          <w:b/>
          <w:bCs/>
          <w:lang w:val="mk-MK"/>
        </w:rPr>
        <w:t xml:space="preserve"> од далечина</w:t>
      </w:r>
    </w:p>
    <w:p w:rsidR="00653DFA" w:rsidRPr="001F6E2C" w:rsidRDefault="00D95594" w:rsidP="00391755">
      <w:pPr>
        <w:pStyle w:val="ListParagraph"/>
        <w:numPr>
          <w:ilvl w:val="0"/>
          <w:numId w:val="4"/>
        </w:numPr>
        <w:jc w:val="both"/>
        <w:rPr>
          <w:rFonts w:ascii="StobiSans Regular" w:eastAsia="StobiSans Regular" w:hAnsi="StobiSans Regular" w:cs="StobiSans Regular"/>
        </w:rPr>
      </w:pPr>
      <w:r w:rsidRPr="001F6E2C">
        <w:rPr>
          <w:rFonts w:ascii="StobiSans Regular" w:eastAsia="StobiSans Regular" w:hAnsi="StobiSans Regular" w:cs="StobiSans Regular"/>
        </w:rPr>
        <w:t>Сите</w:t>
      </w:r>
      <w:r w:rsidR="00245484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наставни</w:t>
      </w:r>
      <w:r w:rsidR="00245484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часови, по</w:t>
      </w:r>
      <w:r w:rsidR="00245484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правило, се</w:t>
      </w:r>
      <w:r w:rsidR="00245484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реализараат</w:t>
      </w:r>
      <w:r w:rsidR="00245484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на МС Тимс, како</w:t>
      </w:r>
      <w:r w:rsidR="00245484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средство</w:t>
      </w:r>
      <w:r w:rsidR="00245484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за</w:t>
      </w:r>
      <w:r w:rsidR="00245484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одржување</w:t>
      </w:r>
      <w:r w:rsidR="00245484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на</w:t>
      </w:r>
      <w:r w:rsidR="00245484">
        <w:rPr>
          <w:rFonts w:ascii="StobiSans Regular" w:eastAsia="StobiSans Regular" w:hAnsi="StobiSans Regular" w:cs="StobiSans Regular"/>
          <w:lang w:val="mk-MK"/>
        </w:rPr>
        <w:t xml:space="preserve"> </w:t>
      </w:r>
      <w:r w:rsidR="006E204E" w:rsidRPr="001F6E2C">
        <w:rPr>
          <w:rFonts w:ascii="StobiSans Regular" w:eastAsia="StobiSans Regular" w:hAnsi="StobiSans Regular" w:cs="StobiSans Regular"/>
          <w:lang w:val="mk-MK"/>
        </w:rPr>
        <w:t xml:space="preserve">онлајн </w:t>
      </w:r>
      <w:r w:rsidRPr="001F6E2C">
        <w:rPr>
          <w:rFonts w:ascii="StobiSans Regular" w:eastAsia="StobiSans Regular" w:hAnsi="StobiSans Regular" w:cs="StobiSans Regular"/>
        </w:rPr>
        <w:t>настава</w:t>
      </w:r>
      <w:r w:rsidR="00245484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преку</w:t>
      </w:r>
      <w:r w:rsidR="00245484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синхрона</w:t>
      </w:r>
      <w:r w:rsidR="00245484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комуникација</w:t>
      </w:r>
      <w:r w:rsidR="00245484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во</w:t>
      </w:r>
      <w:r w:rsidR="00245484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рамки</w:t>
      </w:r>
      <w:r w:rsidR="00245484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на</w:t>
      </w:r>
      <w:r w:rsidR="00245484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Националната</w:t>
      </w:r>
      <w:r w:rsidR="00245484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платформа</w:t>
      </w:r>
      <w:r w:rsidR="00245484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за</w:t>
      </w:r>
      <w:r w:rsidR="00245484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учење</w:t>
      </w:r>
      <w:r w:rsidR="00245484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на</w:t>
      </w:r>
      <w:r w:rsidR="00245484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далечина.</w:t>
      </w:r>
    </w:p>
    <w:p w:rsidR="00653DFA" w:rsidRPr="001F6E2C" w:rsidRDefault="00D95594" w:rsidP="00391755">
      <w:pPr>
        <w:pStyle w:val="ListParagraph"/>
        <w:numPr>
          <w:ilvl w:val="0"/>
          <w:numId w:val="4"/>
        </w:numPr>
        <w:jc w:val="both"/>
        <w:rPr>
          <w:rFonts w:ascii="StobiSans Regular" w:eastAsia="StobiSans Regular" w:hAnsi="StobiSans Regular" w:cs="StobiSans Regular"/>
        </w:rPr>
      </w:pPr>
      <w:r w:rsidRPr="001F6E2C">
        <w:rPr>
          <w:rFonts w:ascii="StobiSans Regular" w:eastAsia="StobiSans Regular" w:hAnsi="StobiSans Regular" w:cs="StobiSans Regular"/>
        </w:rPr>
        <w:t>Учениците</w:t>
      </w:r>
      <w:r w:rsidR="007C6B8D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кои</w:t>
      </w:r>
      <w:r w:rsidR="007C6B8D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што</w:t>
      </w:r>
      <w:r w:rsidR="007C6B8D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имаат</w:t>
      </w:r>
      <w:r w:rsidR="007C6B8D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пристап</w:t>
      </w:r>
      <w:r w:rsidR="007C6B8D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до</w:t>
      </w:r>
      <w:r w:rsidR="007C6B8D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Интернет, наставата</w:t>
      </w:r>
      <w:r w:rsidR="007C6B8D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на</w:t>
      </w:r>
      <w:r w:rsidR="007C6B8D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далечина, освен</w:t>
      </w:r>
      <w:r w:rsidR="007C6B8D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на</w:t>
      </w:r>
      <w:r w:rsidR="007C6B8D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компјутер</w:t>
      </w:r>
      <w:r w:rsidR="007C6B8D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или</w:t>
      </w:r>
      <w:r w:rsidR="007C6B8D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лаптоп</w:t>
      </w:r>
      <w:r w:rsidR="007C6B8D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може</w:t>
      </w:r>
      <w:r w:rsidR="007C6B8D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да</w:t>
      </w:r>
      <w:r w:rsidR="007C6B8D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ја</w:t>
      </w:r>
      <w:r w:rsidR="007C6B8D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следат и на</w:t>
      </w:r>
      <w:r w:rsidR="007C6B8D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паметен</w:t>
      </w:r>
      <w:r w:rsidR="007C6B8D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уред</w:t>
      </w:r>
      <w:r w:rsidR="007C6B8D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или</w:t>
      </w:r>
      <w:r w:rsidR="007C6B8D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мобилен</w:t>
      </w:r>
      <w:r w:rsidR="007C6B8D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телефон.</w:t>
      </w:r>
    </w:p>
    <w:p w:rsidR="00653DFA" w:rsidRPr="001F6E2C" w:rsidRDefault="00D95594" w:rsidP="00391755">
      <w:pPr>
        <w:pStyle w:val="ListParagraph"/>
        <w:numPr>
          <w:ilvl w:val="0"/>
          <w:numId w:val="4"/>
        </w:numPr>
        <w:jc w:val="both"/>
        <w:rPr>
          <w:rFonts w:ascii="StobiSans Regular" w:eastAsia="StobiSans Regular" w:hAnsi="StobiSans Regular" w:cs="StobiSans Regular"/>
        </w:rPr>
      </w:pPr>
      <w:r w:rsidRPr="001F6E2C">
        <w:rPr>
          <w:rFonts w:ascii="StobiSans Regular" w:eastAsia="StobiSans Regular" w:hAnsi="StobiSans Regular" w:cs="StobiSans Regular"/>
        </w:rPr>
        <w:t>За</w:t>
      </w:r>
      <w:r w:rsidR="00D31BA7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учениците</w:t>
      </w:r>
      <w:r w:rsidR="00D31BA7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кои</w:t>
      </w:r>
      <w:r w:rsidR="00D31BA7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што</w:t>
      </w:r>
      <w:r w:rsidR="00D31BA7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немаат</w:t>
      </w:r>
      <w:r w:rsidR="00D31BA7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компјутерска</w:t>
      </w:r>
      <w:r w:rsidR="00D31BA7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опрема, немаат</w:t>
      </w:r>
      <w:r w:rsidR="00D31BA7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пристап</w:t>
      </w:r>
      <w:r w:rsidR="00D31BA7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до</w:t>
      </w:r>
      <w:r w:rsidR="00D31BA7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Интернет</w:t>
      </w:r>
      <w:r w:rsidR="00D31BA7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или</w:t>
      </w:r>
      <w:r w:rsidR="00D31BA7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за</w:t>
      </w:r>
      <w:r w:rsidR="00634F0C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учениците</w:t>
      </w:r>
      <w:r w:rsidR="00D31BA7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од</w:t>
      </w:r>
      <w:r w:rsidR="00D31BA7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социјално</w:t>
      </w:r>
      <w:r w:rsidR="00D31BA7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ранливите</w:t>
      </w:r>
      <w:r w:rsidR="00D31BA7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категории, училиштето</w:t>
      </w:r>
      <w:r w:rsidR="00D31BA7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треба</w:t>
      </w:r>
      <w:r w:rsidR="00D31BA7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да</w:t>
      </w:r>
      <w:r w:rsidR="00D31BA7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обезбеди</w:t>
      </w:r>
      <w:r w:rsidR="00D31BA7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пристап</w:t>
      </w:r>
      <w:r w:rsidR="00D31BA7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до</w:t>
      </w:r>
      <w:r w:rsidR="00D31BA7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наставните</w:t>
      </w:r>
      <w:r w:rsidR="00D31BA7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содржини</w:t>
      </w:r>
      <w:r w:rsidR="00D31BA7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во</w:t>
      </w:r>
      <w:r w:rsidR="00D31BA7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некоја</w:t>
      </w:r>
      <w:r w:rsidR="00D31BA7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друга</w:t>
      </w:r>
      <w:r w:rsidR="00D31BA7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форма</w:t>
      </w:r>
      <w:r w:rsidR="00D31BA7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која</w:t>
      </w:r>
      <w:r w:rsidR="00D31BA7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што</w:t>
      </w:r>
      <w:r w:rsidR="00D31BA7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одговара</w:t>
      </w:r>
      <w:r w:rsidR="00D31BA7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на</w:t>
      </w:r>
      <w:r w:rsidR="00D31BA7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можностите</w:t>
      </w:r>
      <w:r w:rsidR="00D31BA7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на</w:t>
      </w:r>
      <w:r w:rsidR="00D31BA7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учениците (печатени</w:t>
      </w:r>
      <w:r w:rsidR="00D31BA7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 xml:space="preserve">материјали, ЦД и сл.). </w:t>
      </w:r>
    </w:p>
    <w:p w:rsidR="00653DFA" w:rsidRPr="001F6E2C" w:rsidRDefault="00D95594" w:rsidP="00391755">
      <w:pPr>
        <w:pStyle w:val="ListParagraph"/>
        <w:numPr>
          <w:ilvl w:val="0"/>
          <w:numId w:val="4"/>
        </w:numPr>
        <w:jc w:val="both"/>
        <w:rPr>
          <w:rFonts w:ascii="StobiSans Regular" w:eastAsia="StobiSans Regular" w:hAnsi="StobiSans Regular" w:cs="StobiSans Regular"/>
        </w:rPr>
      </w:pPr>
      <w:r w:rsidRPr="001F6E2C">
        <w:rPr>
          <w:rFonts w:ascii="StobiSans Regular" w:eastAsia="StobiSans Regular" w:hAnsi="StobiSans Regular" w:cs="StobiSans Regular"/>
        </w:rPr>
        <w:t>Родителите/старателите</w:t>
      </w:r>
      <w:r w:rsidR="004110A8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се</w:t>
      </w:r>
      <w:r w:rsidR="004110A8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должни</w:t>
      </w:r>
      <w:r w:rsidR="004110A8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да</w:t>
      </w:r>
      <w:r w:rsidR="004110A8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го</w:t>
      </w:r>
      <w:r w:rsidR="004110A8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известат</w:t>
      </w:r>
      <w:r w:rsidR="004110A8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одделенскиот</w:t>
      </w:r>
      <w:r w:rsidR="004110A8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или</w:t>
      </w:r>
      <w:r w:rsidR="004110A8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класниот</w:t>
      </w:r>
      <w:r w:rsidR="004110A8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раководител</w:t>
      </w:r>
      <w:r w:rsidR="004110A8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за</w:t>
      </w:r>
      <w:r w:rsidR="004110A8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сите</w:t>
      </w:r>
      <w:r w:rsidR="004110A8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технички</w:t>
      </w:r>
      <w:r w:rsidR="004110A8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проблеми</w:t>
      </w:r>
      <w:r w:rsidR="004110A8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со</w:t>
      </w:r>
      <w:r w:rsidR="004110A8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пристапот</w:t>
      </w:r>
      <w:r w:rsidR="004110A8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до</w:t>
      </w:r>
      <w:r w:rsidR="004110A8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наставата</w:t>
      </w:r>
      <w:r w:rsidR="004110A8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на</w:t>
      </w:r>
      <w:r w:rsidR="004110A8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далечина.</w:t>
      </w:r>
    </w:p>
    <w:p w:rsidR="00653DFA" w:rsidRPr="001F6E2C" w:rsidRDefault="00653DFA" w:rsidP="00391755">
      <w:pPr>
        <w:pStyle w:val="Body"/>
        <w:jc w:val="both"/>
        <w:rPr>
          <w:rFonts w:ascii="StobiSans Regular" w:eastAsia="StobiSans Regular" w:hAnsi="StobiSans Regular" w:cs="StobiSans Regular"/>
        </w:rPr>
      </w:pPr>
    </w:p>
    <w:p w:rsidR="00653DFA" w:rsidRPr="001F6E2C" w:rsidRDefault="00D95594" w:rsidP="00117D1A">
      <w:pPr>
        <w:pStyle w:val="ListParagraph"/>
        <w:numPr>
          <w:ilvl w:val="0"/>
          <w:numId w:val="7"/>
        </w:numPr>
        <w:ind w:left="284" w:hanging="284"/>
        <w:jc w:val="both"/>
        <w:rPr>
          <w:rFonts w:ascii="StobiSans Regular" w:eastAsia="StobiSans Regular" w:hAnsi="StobiSans Regular" w:cs="StobiSans Regular"/>
        </w:rPr>
      </w:pPr>
      <w:r w:rsidRPr="001F6E2C">
        <w:rPr>
          <w:rFonts w:ascii="StobiSans Regular" w:eastAsia="StobiSans Regular" w:hAnsi="StobiSans Regular" w:cs="StobiSans Regular"/>
          <w:b/>
          <w:bCs/>
        </w:rPr>
        <w:t>Правила</w:t>
      </w:r>
      <w:r w:rsidR="00D31BA7">
        <w:rPr>
          <w:rFonts w:ascii="StobiSans Regular" w:eastAsia="StobiSans Regular" w:hAnsi="StobiSans Regular" w:cs="StobiSans Regular"/>
          <w:b/>
          <w:bCs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  <w:b/>
          <w:bCs/>
        </w:rPr>
        <w:t>на</w:t>
      </w:r>
      <w:r w:rsidR="00D31BA7">
        <w:rPr>
          <w:rFonts w:ascii="StobiSans Regular" w:eastAsia="StobiSans Regular" w:hAnsi="StobiSans Regular" w:cs="StobiSans Regular"/>
          <w:b/>
          <w:bCs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  <w:b/>
          <w:bCs/>
        </w:rPr>
        <w:t>однесувања</w:t>
      </w:r>
      <w:r w:rsidR="00D31BA7">
        <w:rPr>
          <w:rFonts w:ascii="StobiSans Regular" w:eastAsia="StobiSans Regular" w:hAnsi="StobiSans Regular" w:cs="StobiSans Regular"/>
          <w:b/>
          <w:bCs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за</w:t>
      </w:r>
      <w:r w:rsidR="00D31BA7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време</w:t>
      </w:r>
      <w:r w:rsidR="00D31BA7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на</w:t>
      </w:r>
      <w:r w:rsidR="00D31BA7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онлајн</w:t>
      </w:r>
      <w:r w:rsidR="00D31BA7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наставата</w:t>
      </w:r>
    </w:p>
    <w:p w:rsidR="00653DFA" w:rsidRPr="001F6E2C" w:rsidRDefault="00D95594" w:rsidP="00391755">
      <w:pPr>
        <w:pStyle w:val="Body"/>
        <w:jc w:val="both"/>
        <w:rPr>
          <w:rFonts w:ascii="StobiSans Regular" w:hAnsi="StobiSans Regular"/>
        </w:rPr>
      </w:pPr>
      <w:r w:rsidRPr="001F6E2C">
        <w:rPr>
          <w:rFonts w:ascii="StobiSans Regular" w:eastAsia="StobiSans Regular" w:hAnsi="StobiSans Regular" w:cs="StobiSans Regular"/>
          <w:b/>
          <w:bCs/>
        </w:rPr>
        <w:t>3.1. Општи</w:t>
      </w:r>
      <w:r w:rsidR="002450E4">
        <w:rPr>
          <w:rFonts w:ascii="StobiSans Regular" w:eastAsia="StobiSans Regular" w:hAnsi="StobiSans Regular" w:cs="StobiSans Regular"/>
          <w:b/>
          <w:bCs/>
        </w:rPr>
        <w:t xml:space="preserve"> </w:t>
      </w:r>
      <w:r w:rsidRPr="001F6E2C">
        <w:rPr>
          <w:rFonts w:ascii="StobiSans Regular" w:eastAsia="StobiSans Regular" w:hAnsi="StobiSans Regular" w:cs="StobiSans Regular"/>
          <w:b/>
          <w:bCs/>
        </w:rPr>
        <w:t>правила</w:t>
      </w:r>
      <w:r w:rsidR="00CB39CD">
        <w:rPr>
          <w:rFonts w:ascii="StobiSans Regular" w:eastAsia="StobiSans Regular" w:hAnsi="StobiSans Regular" w:cs="StobiSans Regular"/>
          <w:b/>
          <w:bCs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  <w:b/>
          <w:bCs/>
        </w:rPr>
        <w:t>за</w:t>
      </w:r>
      <w:r w:rsidR="00CB39CD">
        <w:rPr>
          <w:rFonts w:ascii="StobiSans Regular" w:eastAsia="StobiSans Regular" w:hAnsi="StobiSans Regular" w:cs="StobiSans Regular"/>
          <w:b/>
          <w:bCs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  <w:b/>
          <w:bCs/>
        </w:rPr>
        <w:t>онлајн</w:t>
      </w:r>
      <w:r w:rsidR="00CB39CD">
        <w:rPr>
          <w:rFonts w:ascii="StobiSans Regular" w:eastAsia="StobiSans Regular" w:hAnsi="StobiSans Regular" w:cs="StobiSans Regular"/>
          <w:b/>
          <w:bCs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  <w:b/>
          <w:bCs/>
        </w:rPr>
        <w:t>наставата</w:t>
      </w:r>
    </w:p>
    <w:p w:rsidR="00653DFA" w:rsidRPr="001F6E2C" w:rsidRDefault="00D95594" w:rsidP="00391755">
      <w:pPr>
        <w:pStyle w:val="ListParagraph"/>
        <w:numPr>
          <w:ilvl w:val="0"/>
          <w:numId w:val="4"/>
        </w:numPr>
        <w:jc w:val="both"/>
        <w:rPr>
          <w:rFonts w:ascii="StobiSans Regular" w:eastAsia="StobiSans Regular" w:hAnsi="StobiSans Regular" w:cs="StobiSans Regular"/>
        </w:rPr>
      </w:pPr>
      <w:r w:rsidRPr="001F6E2C">
        <w:rPr>
          <w:rFonts w:ascii="StobiSans Regular" w:eastAsia="StobiSans Regular" w:hAnsi="StobiSans Regular" w:cs="StobiSans Regular"/>
        </w:rPr>
        <w:t>Се</w:t>
      </w:r>
      <w:r w:rsidR="00CB39CD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препорачува</w:t>
      </w:r>
      <w:r w:rsidR="00CB39CD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сите</w:t>
      </w:r>
      <w:r w:rsidR="00CB39CD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камери</w:t>
      </w:r>
      <w:r w:rsidR="00CB39CD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да</w:t>
      </w:r>
      <w:r w:rsidR="00CB39CD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бидат</w:t>
      </w:r>
      <w:r w:rsidR="00CB39CD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вклучени</w:t>
      </w:r>
      <w:r w:rsidR="00CB39CD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за</w:t>
      </w:r>
      <w:r w:rsidR="00CB39CD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време</w:t>
      </w:r>
      <w:r w:rsidR="00CB39CD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на</w:t>
      </w:r>
      <w:r w:rsidR="00CB39CD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онлајн</w:t>
      </w:r>
      <w:r w:rsidR="00CB39CD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часот, освен</w:t>
      </w:r>
      <w:r w:rsidR="00CB39CD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доколку</w:t>
      </w:r>
      <w:r w:rsidR="00CB39CD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поради</w:t>
      </w:r>
      <w:r w:rsidR="00CB39CD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технички</w:t>
      </w:r>
      <w:r w:rsidR="00CB39CD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причини (слаба</w:t>
      </w:r>
      <w:r w:rsidR="00CB39CD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конекција</w:t>
      </w:r>
      <w:r w:rsidR="00CB39CD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или</w:t>
      </w:r>
      <w:r w:rsidR="00CB39CD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чести</w:t>
      </w:r>
      <w:r w:rsidR="00CB39CD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падови</w:t>
      </w:r>
      <w:r w:rsidR="00CB39CD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на</w:t>
      </w:r>
      <w:r w:rsidR="00CB39CD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истата) наставникот</w:t>
      </w:r>
      <w:r w:rsidR="00CB39CD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не</w:t>
      </w:r>
      <w:r w:rsidR="00CB39CD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наложипо</w:t>
      </w:r>
      <w:r w:rsidR="00CB39CD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инаку;</w:t>
      </w:r>
    </w:p>
    <w:p w:rsidR="00653DFA" w:rsidRPr="001F6E2C" w:rsidRDefault="00D95594" w:rsidP="00391755">
      <w:pPr>
        <w:pStyle w:val="ListParagraph"/>
        <w:numPr>
          <w:ilvl w:val="0"/>
          <w:numId w:val="4"/>
        </w:numPr>
        <w:jc w:val="both"/>
        <w:rPr>
          <w:rFonts w:ascii="StobiSans Regular" w:eastAsia="StobiSans Regular" w:hAnsi="StobiSans Regular" w:cs="StobiSans Regular"/>
        </w:rPr>
      </w:pPr>
      <w:r w:rsidRPr="001F6E2C">
        <w:rPr>
          <w:rFonts w:ascii="StobiSans Regular" w:eastAsia="StobiSans Regular" w:hAnsi="StobiSans Regular" w:cs="StobiSans Regular"/>
        </w:rPr>
        <w:t>Микрофонот</w:t>
      </w:r>
      <w:r w:rsidR="00CB39CD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на</w:t>
      </w:r>
      <w:r w:rsidR="00CB39CD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учениците е потребно</w:t>
      </w:r>
      <w:r w:rsidR="00CB39CD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да</w:t>
      </w:r>
      <w:r w:rsidR="00CB39CD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биде</w:t>
      </w:r>
      <w:r w:rsidR="00CB39CD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исклучен</w:t>
      </w:r>
      <w:r w:rsidR="00CB39CD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за</w:t>
      </w:r>
      <w:r w:rsidR="00CB39CD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времетраењето</w:t>
      </w:r>
      <w:r w:rsidR="00CB39CD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на</w:t>
      </w:r>
      <w:r w:rsidR="00CB39CD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онлајн</w:t>
      </w:r>
      <w:r w:rsidR="00CB39CD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часот (опција “mute”), освен</w:t>
      </w:r>
      <w:r w:rsidR="00CB39CD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кога</w:t>
      </w:r>
      <w:r w:rsidR="00CB39CD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ученик</w:t>
      </w:r>
      <w:r w:rsidR="00117D1A" w:rsidRPr="001F6E2C">
        <w:rPr>
          <w:rFonts w:ascii="StobiSans Regular" w:eastAsia="StobiSans Regular" w:hAnsi="StobiSans Regular" w:cs="StobiSans Regular"/>
          <w:lang w:val="mk-MK"/>
        </w:rPr>
        <w:t xml:space="preserve"> одговара на поставено прашање од наставникот, поставува прашање заради нејаснотии поврзани со наставната материја во времето од часот кој ќе го определи наставникот</w:t>
      </w:r>
      <w:r w:rsidRPr="001F6E2C">
        <w:rPr>
          <w:rFonts w:ascii="StobiSans Regular" w:eastAsia="StobiSans Regular" w:hAnsi="StobiSans Regular" w:cs="StobiSans Regular"/>
        </w:rPr>
        <w:t xml:space="preserve">. </w:t>
      </w:r>
    </w:p>
    <w:p w:rsidR="00653DFA" w:rsidRPr="001F6E2C" w:rsidRDefault="00D95594" w:rsidP="00391755">
      <w:pPr>
        <w:pStyle w:val="ListParagraph"/>
        <w:numPr>
          <w:ilvl w:val="0"/>
          <w:numId w:val="4"/>
        </w:numPr>
        <w:jc w:val="both"/>
        <w:rPr>
          <w:rFonts w:ascii="StobiSans Regular" w:eastAsia="StobiSans Regular" w:hAnsi="StobiSans Regular" w:cs="StobiSans Regular"/>
        </w:rPr>
      </w:pPr>
      <w:r w:rsidRPr="001F6E2C">
        <w:rPr>
          <w:rFonts w:ascii="StobiSans Regular" w:eastAsia="StobiSans Regular" w:hAnsi="StobiSans Regular" w:cs="StobiSans Regular"/>
        </w:rPr>
        <w:t>Се</w:t>
      </w:r>
      <w:r w:rsidR="00CB39CD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препорачува</w:t>
      </w:r>
      <w:r w:rsidR="00CB39CD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одржување/следење</w:t>
      </w:r>
      <w:r w:rsidR="00CB39CD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на</w:t>
      </w:r>
      <w:r w:rsidR="00CB39CD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онлајн</w:t>
      </w:r>
      <w:r w:rsidR="00CB39CD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часовите</w:t>
      </w:r>
      <w:r w:rsidR="00CB39CD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на</w:t>
      </w:r>
      <w:r w:rsidR="00CB39CD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тивко</w:t>
      </w:r>
      <w:r w:rsidR="00CB39CD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место</w:t>
      </w:r>
      <w:r w:rsidR="00CB39CD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во</w:t>
      </w:r>
      <w:r w:rsidR="00CB39CD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домот, со</w:t>
      </w:r>
      <w:r w:rsidR="00CB39CD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оглед</w:t>
      </w:r>
      <w:r w:rsidR="00CB39CD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дека</w:t>
      </w:r>
      <w:r w:rsidR="00CB39CD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сите</w:t>
      </w:r>
      <w:r w:rsidR="00CB39CD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учесници</w:t>
      </w:r>
      <w:r w:rsidR="00CB39CD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на</w:t>
      </w:r>
      <w:r w:rsidR="00CB39CD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часот</w:t>
      </w:r>
      <w:r w:rsidR="00CB39CD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може</w:t>
      </w:r>
      <w:r w:rsidR="00CB39CD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да</w:t>
      </w:r>
      <w:r w:rsidR="00CB39CD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ги</w:t>
      </w:r>
      <w:r w:rsidR="00CB39CD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слушнат</w:t>
      </w:r>
      <w:r w:rsidR="00CB39CD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позадинските</w:t>
      </w:r>
      <w:r w:rsidR="00CB39CD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звуци</w:t>
      </w:r>
      <w:r w:rsidR="00CB39CD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кај</w:t>
      </w:r>
      <w:r w:rsidR="00CB39CD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оној</w:t>
      </w:r>
      <w:r w:rsidR="00CB39CD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кој</w:t>
      </w:r>
      <w:r w:rsidR="00CB39CD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зборува (шепотења и разговори, звуци</w:t>
      </w:r>
      <w:r w:rsidR="00CB39CD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од</w:t>
      </w:r>
      <w:r w:rsidR="00CB39CD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вклучен ТВ, лаење</w:t>
      </w:r>
      <w:r w:rsidR="00CB39CD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на</w:t>
      </w:r>
      <w:r w:rsidR="00CB39CD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домашни</w:t>
      </w:r>
      <w:r w:rsidR="00CB39CD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 xml:space="preserve">миленици и сл. </w:t>
      </w:r>
      <w:r w:rsidR="005B3F16" w:rsidRPr="001F6E2C">
        <w:rPr>
          <w:rFonts w:ascii="StobiSans Regular" w:eastAsia="StobiSans Regular" w:hAnsi="StobiSans Regular" w:cs="StobiSans Regular"/>
        </w:rPr>
        <w:t>З</w:t>
      </w:r>
      <w:r w:rsidRPr="001F6E2C">
        <w:rPr>
          <w:rFonts w:ascii="StobiSans Regular" w:eastAsia="StobiSans Regular" w:hAnsi="StobiSans Regular" w:cs="StobiSans Regular"/>
        </w:rPr>
        <w:t>вуци</w:t>
      </w:r>
      <w:r w:rsidR="005B3F16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без</w:t>
      </w:r>
      <w:r w:rsidR="005B3F16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оглед</w:t>
      </w:r>
      <w:r w:rsidR="005B3F16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колку</w:t>
      </w:r>
      <w:r w:rsidR="005B3F16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се</w:t>
      </w:r>
      <w:r w:rsidR="005B3F16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тивки).</w:t>
      </w:r>
    </w:p>
    <w:p w:rsidR="00117D1A" w:rsidRPr="001F6E2C" w:rsidRDefault="00D95594" w:rsidP="00391755">
      <w:pPr>
        <w:pStyle w:val="ListParagraph"/>
        <w:numPr>
          <w:ilvl w:val="0"/>
          <w:numId w:val="4"/>
        </w:numPr>
        <w:jc w:val="both"/>
        <w:rPr>
          <w:rFonts w:ascii="StobiSans Regular" w:eastAsia="StobiSans Regular" w:hAnsi="StobiSans Regular" w:cs="StobiSans Regular"/>
        </w:rPr>
      </w:pPr>
      <w:r w:rsidRPr="001F6E2C">
        <w:rPr>
          <w:rFonts w:ascii="StobiSans Regular" w:eastAsia="StobiSans Regular" w:hAnsi="StobiSans Regular" w:cs="StobiSans Regular"/>
        </w:rPr>
        <w:t>Не е дозволено</w:t>
      </w:r>
      <w:r w:rsidR="00E64934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снимање</w:t>
      </w:r>
      <w:r w:rsidR="00E64934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на</w:t>
      </w:r>
      <w:r w:rsidR="00E64934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онлајн</w:t>
      </w:r>
      <w:r w:rsidR="00E64934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часот</w:t>
      </w:r>
      <w:r w:rsidR="00E64934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од</w:t>
      </w:r>
      <w:r w:rsidR="00E64934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страна</w:t>
      </w:r>
      <w:r w:rsidR="00E64934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на</w:t>
      </w:r>
      <w:r w:rsidR="00E64934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наставниците</w:t>
      </w:r>
      <w:r w:rsidR="00E64934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или</w:t>
      </w:r>
      <w:r w:rsidR="00E64934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учениците.</w:t>
      </w:r>
    </w:p>
    <w:p w:rsidR="00653DFA" w:rsidRPr="001F6E2C" w:rsidRDefault="00D95594" w:rsidP="00905F92">
      <w:pPr>
        <w:pStyle w:val="ListParagraph"/>
        <w:numPr>
          <w:ilvl w:val="0"/>
          <w:numId w:val="4"/>
        </w:numPr>
        <w:jc w:val="both"/>
        <w:rPr>
          <w:rFonts w:ascii="StobiSans Regular" w:eastAsia="StobiSans Regular" w:hAnsi="StobiSans Regular" w:cs="StobiSans Regular"/>
        </w:rPr>
      </w:pPr>
      <w:r w:rsidRPr="001F6E2C">
        <w:rPr>
          <w:rFonts w:ascii="StobiSans Regular" w:eastAsia="StobiSans Regular" w:hAnsi="StobiSans Regular" w:cs="StobiSans Regular"/>
        </w:rPr>
        <w:t>За</w:t>
      </w:r>
      <w:r w:rsidR="00E64934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време</w:t>
      </w:r>
      <w:r w:rsidR="00E64934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на</w:t>
      </w:r>
      <w:r w:rsidR="00E64934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реализација</w:t>
      </w:r>
      <w:r w:rsidR="00E64934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на</w:t>
      </w:r>
      <w:r w:rsidR="00E64934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онлајн</w:t>
      </w:r>
      <w:r w:rsidR="00E64934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часовите</w:t>
      </w:r>
      <w:r w:rsidR="00E64934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се</w:t>
      </w:r>
      <w:r w:rsidR="00E64934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применуваат</w:t>
      </w:r>
      <w:r w:rsidR="00E64934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истите</w:t>
      </w:r>
      <w:r w:rsidR="00E64934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правила</w:t>
      </w:r>
      <w:r w:rsidR="00E64934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на</w:t>
      </w:r>
      <w:r w:rsidR="00E64934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однесување</w:t>
      </w:r>
      <w:r w:rsidR="00117D1A" w:rsidRPr="001F6E2C">
        <w:rPr>
          <w:rFonts w:ascii="StobiSans Regular" w:eastAsia="StobiSans Regular" w:hAnsi="StobiSans Regular" w:cs="StobiSans Regular"/>
          <w:lang w:val="mk-MK"/>
        </w:rPr>
        <w:t>,</w:t>
      </w:r>
      <w:r w:rsidR="00E64934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како и на</w:t>
      </w:r>
      <w:r w:rsidR="00E64934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регуларните</w:t>
      </w:r>
      <w:r w:rsidR="00E64934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часови</w:t>
      </w:r>
      <w:r w:rsidR="00E64934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со</w:t>
      </w:r>
      <w:r w:rsidR="00E64934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физичко</w:t>
      </w:r>
      <w:r w:rsidR="00E64934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присуство</w:t>
      </w:r>
      <w:r w:rsidR="00E64934">
        <w:rPr>
          <w:rFonts w:ascii="StobiSans Regular" w:eastAsia="StobiSans Regular" w:hAnsi="StobiSans Regular" w:cs="StobiSans Regular"/>
          <w:lang w:val="mk-MK"/>
        </w:rPr>
        <w:t xml:space="preserve"> </w:t>
      </w:r>
      <w:r w:rsidR="00117D1A" w:rsidRPr="001F6E2C">
        <w:rPr>
          <w:rFonts w:ascii="StobiSans Regular" w:eastAsia="StobiSans Regular" w:hAnsi="StobiSans Regular" w:cs="StobiSans Regular"/>
          <w:lang w:val="mk-MK"/>
        </w:rPr>
        <w:t xml:space="preserve">во училиште </w:t>
      </w:r>
      <w:r w:rsidR="00A46261" w:rsidRPr="001F6E2C">
        <w:rPr>
          <w:rFonts w:ascii="StobiSans Regular" w:eastAsia="StobiSans Regular" w:hAnsi="StobiSans Regular" w:cs="StobiSans Regular"/>
          <w:lang w:val="mk-MK"/>
        </w:rPr>
        <w:t xml:space="preserve">и </w:t>
      </w:r>
      <w:r w:rsidR="00A46261" w:rsidRPr="001F6E2C">
        <w:rPr>
          <w:rFonts w:ascii="StobiSans Regular" w:eastAsia="StobiSans Regular" w:hAnsi="StobiSans Regular" w:cs="StobiSans Regular"/>
          <w:lang w:val="mk-MK"/>
        </w:rPr>
        <w:lastRenderedPageBreak/>
        <w:t>н</w:t>
      </w:r>
      <w:r w:rsidRPr="001F6E2C">
        <w:rPr>
          <w:rFonts w:ascii="StobiSans Regular" w:eastAsia="StobiSans Regular" w:hAnsi="StobiSans Regular" w:cs="StobiSans Regular"/>
        </w:rPr>
        <w:t>е се</w:t>
      </w:r>
      <w:r w:rsidR="00E64934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дозволени</w:t>
      </w:r>
      <w:r w:rsidR="00E64934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меѓусебни</w:t>
      </w:r>
      <w:r w:rsidR="00E64934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разговори</w:t>
      </w:r>
      <w:r w:rsidR="00E64934">
        <w:rPr>
          <w:rFonts w:ascii="StobiSans Regular" w:eastAsia="StobiSans Regular" w:hAnsi="StobiSans Regular" w:cs="StobiSans Regular"/>
          <w:lang w:val="mk-MK"/>
        </w:rPr>
        <w:t xml:space="preserve"> </w:t>
      </w:r>
      <w:r w:rsidR="00117D1A" w:rsidRPr="001F6E2C">
        <w:rPr>
          <w:rFonts w:ascii="StobiSans Regular" w:eastAsia="StobiSans Regular" w:hAnsi="StobiSans Regular" w:cs="StobiSans Regular"/>
          <w:lang w:val="mk-MK"/>
        </w:rPr>
        <w:t xml:space="preserve">за време на часот </w:t>
      </w:r>
      <w:r w:rsidRPr="001F6E2C">
        <w:rPr>
          <w:rFonts w:ascii="StobiSans Regular" w:eastAsia="StobiSans Regular" w:hAnsi="StobiSans Regular" w:cs="StobiSans Regular"/>
        </w:rPr>
        <w:t>помеѓу</w:t>
      </w:r>
      <w:r w:rsidR="00E64934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учениците, преку</w:t>
      </w:r>
      <w:r w:rsidR="00E64934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вербална</w:t>
      </w:r>
      <w:r w:rsidR="00E64934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или</w:t>
      </w:r>
      <w:r w:rsidR="00E64934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електронска</w:t>
      </w:r>
      <w:r w:rsidR="00E64934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комуникација;</w:t>
      </w:r>
    </w:p>
    <w:p w:rsidR="00653DFA" w:rsidRPr="001F6E2C" w:rsidRDefault="00D95594" w:rsidP="00391755">
      <w:pPr>
        <w:pStyle w:val="Body"/>
        <w:jc w:val="both"/>
        <w:rPr>
          <w:rFonts w:ascii="StobiSans Regular" w:hAnsi="StobiSans Regular"/>
        </w:rPr>
      </w:pPr>
      <w:r w:rsidRPr="001F6E2C">
        <w:rPr>
          <w:rFonts w:ascii="StobiSans Regular" w:eastAsia="StobiSans Regular" w:hAnsi="StobiSans Regular" w:cs="StobiSans Regular"/>
          <w:b/>
          <w:bCs/>
        </w:rPr>
        <w:t>3.2. Присуство</w:t>
      </w:r>
      <w:r w:rsidR="0044119A">
        <w:rPr>
          <w:rFonts w:ascii="StobiSans Regular" w:eastAsia="StobiSans Regular" w:hAnsi="StobiSans Regular" w:cs="StobiSans Regular"/>
          <w:b/>
          <w:bCs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  <w:b/>
          <w:bCs/>
        </w:rPr>
        <w:t>на</w:t>
      </w:r>
      <w:r w:rsidR="0044119A">
        <w:rPr>
          <w:rFonts w:ascii="StobiSans Regular" w:eastAsia="StobiSans Regular" w:hAnsi="StobiSans Regular" w:cs="StobiSans Regular"/>
          <w:b/>
          <w:bCs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  <w:b/>
          <w:bCs/>
        </w:rPr>
        <w:t>онлајн</w:t>
      </w:r>
      <w:r w:rsidR="0044119A">
        <w:rPr>
          <w:rFonts w:ascii="StobiSans Regular" w:eastAsia="StobiSans Regular" w:hAnsi="StobiSans Regular" w:cs="StobiSans Regular"/>
          <w:b/>
          <w:bCs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  <w:b/>
          <w:bCs/>
        </w:rPr>
        <w:t>часовите</w:t>
      </w:r>
    </w:p>
    <w:p w:rsidR="00653DFA" w:rsidRPr="001F6E2C" w:rsidRDefault="00D95594" w:rsidP="00391755">
      <w:pPr>
        <w:pStyle w:val="ListParagraph"/>
        <w:numPr>
          <w:ilvl w:val="0"/>
          <w:numId w:val="4"/>
        </w:numPr>
        <w:jc w:val="both"/>
        <w:rPr>
          <w:rFonts w:ascii="StobiSans Regular" w:eastAsia="StobiSans Regular" w:hAnsi="StobiSans Regular" w:cs="StobiSans Regular"/>
        </w:rPr>
      </w:pPr>
      <w:r w:rsidRPr="001F6E2C">
        <w:rPr>
          <w:rFonts w:ascii="StobiSans Regular" w:eastAsia="StobiSans Regular" w:hAnsi="StobiSans Regular" w:cs="StobiSans Regular"/>
        </w:rPr>
        <w:t>Наставниците и учениците</w:t>
      </w:r>
      <w:r w:rsidR="0044119A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треба</w:t>
      </w:r>
      <w:r w:rsidR="0044119A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навремено</w:t>
      </w:r>
      <w:r w:rsidR="0044119A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да</w:t>
      </w:r>
      <w:r w:rsidR="0044119A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се</w:t>
      </w:r>
      <w:r w:rsidR="0044119A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приклучат</w:t>
      </w:r>
      <w:r w:rsidR="0044119A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нанаставниот</w:t>
      </w:r>
      <w:r w:rsidR="0044119A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час</w:t>
      </w:r>
      <w:r w:rsidR="0044119A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согласно</w:t>
      </w:r>
      <w:r w:rsidR="0044119A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распоредот</w:t>
      </w:r>
      <w:r w:rsidR="0044119A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на</w:t>
      </w:r>
      <w:r w:rsidR="0044119A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часовите.</w:t>
      </w:r>
    </w:p>
    <w:p w:rsidR="00653DFA" w:rsidRPr="001F6E2C" w:rsidRDefault="00D95594" w:rsidP="00391755">
      <w:pPr>
        <w:pStyle w:val="ListParagraph"/>
        <w:numPr>
          <w:ilvl w:val="0"/>
          <w:numId w:val="4"/>
        </w:numPr>
        <w:jc w:val="both"/>
        <w:rPr>
          <w:rFonts w:ascii="StobiSans Regular" w:eastAsia="StobiSans Regular" w:hAnsi="StobiSans Regular" w:cs="StobiSans Regular"/>
        </w:rPr>
      </w:pPr>
      <w:r w:rsidRPr="001F6E2C">
        <w:rPr>
          <w:rFonts w:ascii="StobiSans Regular" w:eastAsia="StobiSans Regular" w:hAnsi="StobiSans Regular" w:cs="StobiSans Regular"/>
        </w:rPr>
        <w:t>Присуството</w:t>
      </w:r>
      <w:r w:rsidR="00685396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на</w:t>
      </w:r>
      <w:r w:rsidR="00685396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онлајн</w:t>
      </w:r>
      <w:r w:rsidR="00685396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часовите е задолжително, идентично</w:t>
      </w:r>
      <w:r w:rsidR="00685396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како и при</w:t>
      </w:r>
      <w:r w:rsidR="00685396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реализирање</w:t>
      </w:r>
      <w:r w:rsidR="00685396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на</w:t>
      </w:r>
      <w:r w:rsidR="00685396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наставата</w:t>
      </w:r>
      <w:r w:rsidR="00685396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со</w:t>
      </w:r>
      <w:r w:rsidR="00685396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физичко</w:t>
      </w:r>
      <w:r w:rsidR="00685396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присуство</w:t>
      </w:r>
      <w:r w:rsidR="00117D1A" w:rsidRPr="001F6E2C">
        <w:rPr>
          <w:rFonts w:ascii="StobiSans Regular" w:eastAsia="StobiSans Regular" w:hAnsi="StobiSans Regular" w:cs="StobiSans Regular"/>
          <w:lang w:val="mk-MK"/>
        </w:rPr>
        <w:t xml:space="preserve"> во училиште</w:t>
      </w:r>
      <w:r w:rsidRPr="001F6E2C">
        <w:rPr>
          <w:rFonts w:ascii="StobiSans Regular" w:eastAsia="StobiSans Regular" w:hAnsi="StobiSans Regular" w:cs="StobiSans Regular"/>
        </w:rPr>
        <w:t>.</w:t>
      </w:r>
    </w:p>
    <w:p w:rsidR="00653DFA" w:rsidRPr="001F6E2C" w:rsidRDefault="00D95594" w:rsidP="00391755">
      <w:pPr>
        <w:pStyle w:val="ListParagraph"/>
        <w:numPr>
          <w:ilvl w:val="0"/>
          <w:numId w:val="4"/>
        </w:numPr>
        <w:jc w:val="both"/>
        <w:rPr>
          <w:rFonts w:ascii="StobiSans Regular" w:eastAsia="StobiSans Regular" w:hAnsi="StobiSans Regular" w:cs="StobiSans Regular"/>
        </w:rPr>
      </w:pPr>
      <w:r w:rsidRPr="001F6E2C">
        <w:rPr>
          <w:rFonts w:ascii="StobiSans Regular" w:eastAsia="StobiSans Regular" w:hAnsi="StobiSans Regular" w:cs="StobiSans Regular"/>
        </w:rPr>
        <w:t>Наставниците</w:t>
      </w:r>
      <w:r w:rsidR="00634F0C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се</w:t>
      </w:r>
      <w:r w:rsidR="00634F0C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задолжени</w:t>
      </w:r>
      <w:r w:rsidR="00634F0C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да</w:t>
      </w:r>
      <w:r w:rsidR="00634F0C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водат</w:t>
      </w:r>
      <w:r w:rsidR="00634F0C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детална</w:t>
      </w:r>
      <w:r w:rsidR="00634F0C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евиденција</w:t>
      </w:r>
      <w:r w:rsidR="00634F0C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за</w:t>
      </w:r>
      <w:r w:rsidR="00634F0C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присуството</w:t>
      </w:r>
      <w:r w:rsidR="00634F0C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на</w:t>
      </w:r>
      <w:r w:rsidR="00634F0C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учениците</w:t>
      </w:r>
      <w:r w:rsidR="00634F0C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на</w:t>
      </w:r>
      <w:r w:rsidR="00634F0C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секој</w:t>
      </w:r>
      <w:r w:rsidR="00634F0C">
        <w:rPr>
          <w:rFonts w:ascii="StobiSans Regular" w:eastAsia="StobiSans Regular" w:hAnsi="StobiSans Regular" w:cs="StobiSans Regular"/>
          <w:lang w:val="mk-MK"/>
        </w:rPr>
        <w:t xml:space="preserve"> о</w:t>
      </w:r>
      <w:r w:rsidRPr="001F6E2C">
        <w:rPr>
          <w:rFonts w:ascii="StobiSans Regular" w:eastAsia="StobiSans Regular" w:hAnsi="StobiSans Regular" w:cs="StobiSans Regular"/>
        </w:rPr>
        <w:t>нлајн</w:t>
      </w:r>
      <w:r w:rsidR="00634F0C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 xml:space="preserve">час. </w:t>
      </w:r>
    </w:p>
    <w:p w:rsidR="00653DFA" w:rsidRPr="001F6E2C" w:rsidRDefault="00D95594" w:rsidP="00391755">
      <w:pPr>
        <w:pStyle w:val="ListParagraph"/>
        <w:numPr>
          <w:ilvl w:val="0"/>
          <w:numId w:val="4"/>
        </w:numPr>
        <w:jc w:val="both"/>
        <w:rPr>
          <w:rFonts w:ascii="StobiSans Regular" w:eastAsia="StobiSans Regular" w:hAnsi="StobiSans Regular" w:cs="StobiSans Regular"/>
        </w:rPr>
      </w:pPr>
      <w:r w:rsidRPr="001F6E2C">
        <w:rPr>
          <w:rFonts w:ascii="StobiSans Regular" w:eastAsia="StobiSans Regular" w:hAnsi="StobiSans Regular" w:cs="StobiSans Regular"/>
        </w:rPr>
        <w:t>По</w:t>
      </w:r>
      <w:r w:rsidR="007714C4">
        <w:rPr>
          <w:rFonts w:ascii="StobiSans Regular" w:eastAsia="StobiSans Regular" w:hAnsi="StobiSans Regular" w:cs="StobiSans Regular"/>
          <w:lang w:val="mk-MK"/>
        </w:rPr>
        <w:t xml:space="preserve"> </w:t>
      </w:r>
      <w:r w:rsidR="007714C4">
        <w:rPr>
          <w:rFonts w:ascii="StobiSans Regular" w:eastAsia="StobiSans Regular" w:hAnsi="StobiSans Regular" w:cs="StobiSans Regular"/>
        </w:rPr>
        <w:t>правило,</w:t>
      </w:r>
      <w:r w:rsidR="007714C4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учесници</w:t>
      </w:r>
      <w:r w:rsidR="007714C4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на</w:t>
      </w:r>
      <w:r w:rsidR="007714C4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онлајн</w:t>
      </w:r>
      <w:r w:rsidR="007714C4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часот</w:t>
      </w:r>
      <w:r w:rsidR="007714C4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се</w:t>
      </w:r>
      <w:r w:rsidR="007714C4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наставникот и учениците</w:t>
      </w:r>
      <w:r w:rsidR="007714C4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од</w:t>
      </w:r>
      <w:r w:rsidR="007714C4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паралелката</w:t>
      </w:r>
      <w:r w:rsidR="007714C4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за</w:t>
      </w:r>
      <w:r w:rsidR="007714C4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кои е наменет</w:t>
      </w:r>
      <w:r w:rsidR="007714C4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 xml:space="preserve">часот. </w:t>
      </w:r>
    </w:p>
    <w:p w:rsidR="009A03AC" w:rsidRPr="001F6E2C" w:rsidRDefault="00D95594" w:rsidP="00391755">
      <w:pPr>
        <w:pStyle w:val="ListParagraph"/>
        <w:numPr>
          <w:ilvl w:val="0"/>
          <w:numId w:val="4"/>
        </w:numPr>
        <w:jc w:val="both"/>
        <w:rPr>
          <w:rFonts w:ascii="StobiSans Regular" w:eastAsia="StobiSans Regular" w:hAnsi="StobiSans Regular" w:cs="StobiSans Regular"/>
        </w:rPr>
      </w:pPr>
      <w:r w:rsidRPr="001F6E2C">
        <w:rPr>
          <w:rFonts w:ascii="StobiSans Regular" w:eastAsia="StobiSans Regular" w:hAnsi="StobiSans Regular" w:cs="StobiSans Regular"/>
        </w:rPr>
        <w:t>Учениците</w:t>
      </w:r>
      <w:r w:rsidR="00A01EC0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немаат</w:t>
      </w:r>
      <w:r w:rsidR="00A01EC0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право</w:t>
      </w:r>
      <w:r w:rsidR="00A01EC0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да</w:t>
      </w:r>
      <w:r w:rsidR="00A01EC0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вклучуваат</w:t>
      </w:r>
      <w:r w:rsidR="00A01EC0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на</w:t>
      </w:r>
      <w:r w:rsidR="00A01EC0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онлајн</w:t>
      </w:r>
      <w:r w:rsidR="00A01EC0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часот</w:t>
      </w:r>
      <w:r w:rsidR="00A01EC0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други</w:t>
      </w:r>
      <w:r w:rsidR="00A01EC0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ученици</w:t>
      </w:r>
      <w:r w:rsidR="00A01EC0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од</w:t>
      </w:r>
      <w:r w:rsidR="00A01EC0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 xml:space="preserve">училиштето, </w:t>
      </w:r>
      <w:r w:rsidR="00A01EC0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односно</w:t>
      </w:r>
      <w:r w:rsidR="00A01EC0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ученици</w:t>
      </w:r>
      <w:r w:rsidR="00A01EC0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од</w:t>
      </w:r>
      <w:r w:rsidR="00A01EC0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друго</w:t>
      </w:r>
      <w:r w:rsidR="00A01EC0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училиште</w:t>
      </w:r>
      <w:r w:rsidR="00A01EC0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преку</w:t>
      </w:r>
      <w:r w:rsidR="00A01EC0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споделување</w:t>
      </w:r>
      <w:r w:rsidR="00A01EC0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на</w:t>
      </w:r>
      <w:r w:rsidR="00A01EC0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линкот</w:t>
      </w:r>
      <w:r w:rsidR="00A01EC0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за</w:t>
      </w:r>
      <w:r w:rsidR="00A01EC0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 xml:space="preserve">часот. </w:t>
      </w:r>
    </w:p>
    <w:p w:rsidR="00653DFA" w:rsidRPr="001F6E2C" w:rsidRDefault="00D95594" w:rsidP="001F6E2C">
      <w:pPr>
        <w:ind w:left="360"/>
        <w:jc w:val="both"/>
        <w:rPr>
          <w:rFonts w:ascii="StobiSans Regular" w:eastAsia="StobiSans Regular" w:hAnsi="StobiSans Regular" w:cs="StobiSans Regular"/>
          <w:sz w:val="22"/>
          <w:szCs w:val="22"/>
        </w:rPr>
      </w:pPr>
      <w:r w:rsidRPr="001F6E2C">
        <w:rPr>
          <w:rFonts w:ascii="StobiSans Regular" w:eastAsia="StobiSans Regular" w:hAnsi="StobiSans Regular" w:cs="StobiSans Regular"/>
          <w:sz w:val="22"/>
          <w:szCs w:val="22"/>
        </w:rPr>
        <w:t>Секое</w:t>
      </w:r>
      <w:r w:rsidR="00CB08DF">
        <w:rPr>
          <w:rFonts w:ascii="StobiSans Regular" w:eastAsia="StobiSans Regular" w:hAnsi="StobiSans Regular" w:cs="StobiSans Regular"/>
          <w:sz w:val="22"/>
          <w:szCs w:val="22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  <w:sz w:val="22"/>
          <w:szCs w:val="22"/>
        </w:rPr>
        <w:t>постапување</w:t>
      </w:r>
      <w:r w:rsidR="00CB08DF">
        <w:rPr>
          <w:rFonts w:ascii="StobiSans Regular" w:eastAsia="StobiSans Regular" w:hAnsi="StobiSans Regular" w:cs="StobiSans Regular"/>
          <w:sz w:val="22"/>
          <w:szCs w:val="22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  <w:sz w:val="22"/>
          <w:szCs w:val="22"/>
        </w:rPr>
        <w:t>спротивно</w:t>
      </w:r>
      <w:r w:rsidR="00CB08DF">
        <w:rPr>
          <w:rFonts w:ascii="StobiSans Regular" w:eastAsia="StobiSans Regular" w:hAnsi="StobiSans Regular" w:cs="StobiSans Regular"/>
          <w:sz w:val="22"/>
          <w:szCs w:val="22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  <w:sz w:val="22"/>
          <w:szCs w:val="22"/>
        </w:rPr>
        <w:t>на</w:t>
      </w:r>
      <w:r w:rsidR="00CB08DF">
        <w:rPr>
          <w:rFonts w:ascii="StobiSans Regular" w:eastAsia="StobiSans Regular" w:hAnsi="StobiSans Regular" w:cs="StobiSans Regular"/>
          <w:sz w:val="22"/>
          <w:szCs w:val="22"/>
          <w:lang w:val="mk-MK"/>
        </w:rPr>
        <w:t xml:space="preserve"> </w:t>
      </w:r>
      <w:r w:rsidR="009A03AC" w:rsidRPr="001F6E2C">
        <w:rPr>
          <w:rFonts w:ascii="StobiSans Regular" w:eastAsia="StobiSans Regular" w:hAnsi="StobiSans Regular" w:cs="StobiSans Regular"/>
          <w:sz w:val="22"/>
          <w:szCs w:val="22"/>
          <w:lang w:val="mk-MK"/>
        </w:rPr>
        <w:t>точка 3.2. алинеја 1, 2, 3, 4 и 5</w:t>
      </w:r>
      <w:r w:rsidR="00CB08DF">
        <w:rPr>
          <w:rFonts w:ascii="StobiSans Regular" w:eastAsia="StobiSans Regular" w:hAnsi="StobiSans Regular" w:cs="StobiSans Regular"/>
          <w:sz w:val="22"/>
          <w:szCs w:val="22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  <w:sz w:val="22"/>
          <w:szCs w:val="22"/>
        </w:rPr>
        <w:t>може</w:t>
      </w:r>
      <w:r w:rsidR="00CB08DF">
        <w:rPr>
          <w:rFonts w:ascii="StobiSans Regular" w:eastAsia="StobiSans Regular" w:hAnsi="StobiSans Regular" w:cs="StobiSans Regular"/>
          <w:sz w:val="22"/>
          <w:szCs w:val="22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  <w:sz w:val="22"/>
          <w:szCs w:val="22"/>
        </w:rPr>
        <w:t>да</w:t>
      </w:r>
      <w:r w:rsidR="00CB08DF">
        <w:rPr>
          <w:rFonts w:ascii="StobiSans Regular" w:eastAsia="StobiSans Regular" w:hAnsi="StobiSans Regular" w:cs="StobiSans Regular"/>
          <w:sz w:val="22"/>
          <w:szCs w:val="22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  <w:sz w:val="22"/>
          <w:szCs w:val="22"/>
        </w:rPr>
        <w:t>резултира</w:t>
      </w:r>
      <w:r w:rsidR="00CB08DF">
        <w:rPr>
          <w:rFonts w:ascii="StobiSans Regular" w:eastAsia="StobiSans Regular" w:hAnsi="StobiSans Regular" w:cs="StobiSans Regular"/>
          <w:sz w:val="22"/>
          <w:szCs w:val="22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  <w:sz w:val="22"/>
          <w:szCs w:val="22"/>
        </w:rPr>
        <w:t>со</w:t>
      </w:r>
      <w:r w:rsidR="00CB08DF">
        <w:rPr>
          <w:rFonts w:ascii="StobiSans Regular" w:eastAsia="StobiSans Regular" w:hAnsi="StobiSans Regular" w:cs="StobiSans Regular"/>
          <w:sz w:val="22"/>
          <w:szCs w:val="22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  <w:sz w:val="22"/>
          <w:szCs w:val="22"/>
        </w:rPr>
        <w:t>поведување</w:t>
      </w:r>
      <w:r w:rsidR="00CB08DF">
        <w:rPr>
          <w:rFonts w:ascii="StobiSans Regular" w:eastAsia="StobiSans Regular" w:hAnsi="StobiSans Regular" w:cs="StobiSans Regular"/>
          <w:sz w:val="22"/>
          <w:szCs w:val="22"/>
          <w:lang w:val="mk-MK"/>
        </w:rPr>
        <w:t xml:space="preserve"> </w:t>
      </w:r>
      <w:r w:rsidR="009A03AC" w:rsidRPr="001F6E2C">
        <w:rPr>
          <w:rFonts w:ascii="StobiSans Regular" w:eastAsia="StobiSans Regular" w:hAnsi="StobiSans Regular" w:cs="StobiSans Regular"/>
          <w:sz w:val="22"/>
          <w:szCs w:val="22"/>
          <w:lang w:val="mk-MK"/>
        </w:rPr>
        <w:t>и изречување на педагошки мерки во</w:t>
      </w:r>
      <w:r w:rsidR="00CB08DF">
        <w:rPr>
          <w:rFonts w:ascii="StobiSans Regular" w:eastAsia="StobiSans Regular" w:hAnsi="StobiSans Regular" w:cs="StobiSans Regular"/>
          <w:sz w:val="22"/>
          <w:szCs w:val="22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  <w:sz w:val="22"/>
          <w:szCs w:val="22"/>
        </w:rPr>
        <w:t>постапка</w:t>
      </w:r>
      <w:r w:rsidR="009A03AC" w:rsidRPr="001F6E2C">
        <w:rPr>
          <w:rFonts w:ascii="StobiSans Regular" w:eastAsia="StobiSans Regular" w:hAnsi="StobiSans Regular" w:cs="StobiSans Regular"/>
          <w:sz w:val="22"/>
          <w:szCs w:val="22"/>
          <w:lang w:val="mk-MK"/>
        </w:rPr>
        <w:t>та</w:t>
      </w:r>
      <w:r w:rsidR="00CB08DF">
        <w:rPr>
          <w:rFonts w:ascii="StobiSans Regular" w:eastAsia="StobiSans Regular" w:hAnsi="StobiSans Regular" w:cs="StobiSans Regular"/>
          <w:sz w:val="22"/>
          <w:szCs w:val="22"/>
          <w:lang w:val="mk-MK"/>
        </w:rPr>
        <w:t xml:space="preserve"> </w:t>
      </w:r>
      <w:r w:rsidR="009A03AC" w:rsidRPr="001F6E2C">
        <w:rPr>
          <w:rFonts w:ascii="StobiSans Regular" w:eastAsia="StobiSans Regular" w:hAnsi="StobiSans Regular" w:cs="StobiSans Regular"/>
          <w:sz w:val="22"/>
          <w:szCs w:val="22"/>
          <w:lang w:val="mk-MK"/>
        </w:rPr>
        <w:t xml:space="preserve">утврдена во Правилнкот за педагошки мерки </w:t>
      </w:r>
      <w:r w:rsidRPr="001F6E2C">
        <w:rPr>
          <w:rFonts w:ascii="StobiSans Regular" w:eastAsia="StobiSans Regular" w:hAnsi="StobiSans Regular" w:cs="StobiSans Regular"/>
          <w:sz w:val="22"/>
          <w:szCs w:val="22"/>
        </w:rPr>
        <w:t>против</w:t>
      </w:r>
      <w:r w:rsidR="00CB08DF">
        <w:rPr>
          <w:rFonts w:ascii="StobiSans Regular" w:eastAsia="StobiSans Regular" w:hAnsi="StobiSans Regular" w:cs="StobiSans Regular"/>
          <w:sz w:val="22"/>
          <w:szCs w:val="22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  <w:sz w:val="22"/>
          <w:szCs w:val="22"/>
        </w:rPr>
        <w:t>ученикот, како и на</w:t>
      </w:r>
      <w:r w:rsidR="00CB08DF">
        <w:rPr>
          <w:rFonts w:ascii="StobiSans Regular" w:eastAsia="StobiSans Regular" w:hAnsi="StobiSans Regular" w:cs="StobiSans Regular"/>
          <w:sz w:val="22"/>
          <w:szCs w:val="22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  <w:sz w:val="22"/>
          <w:szCs w:val="22"/>
        </w:rPr>
        <w:t>други</w:t>
      </w:r>
      <w:r w:rsidR="00CB08DF">
        <w:rPr>
          <w:rFonts w:ascii="StobiSans Regular" w:eastAsia="StobiSans Regular" w:hAnsi="StobiSans Regular" w:cs="StobiSans Regular"/>
          <w:sz w:val="22"/>
          <w:szCs w:val="22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  <w:sz w:val="22"/>
          <w:szCs w:val="22"/>
        </w:rPr>
        <w:t>постапки</w:t>
      </w:r>
      <w:r w:rsidR="00CB08DF">
        <w:rPr>
          <w:rFonts w:ascii="StobiSans Regular" w:eastAsia="StobiSans Regular" w:hAnsi="StobiSans Regular" w:cs="StobiSans Regular"/>
          <w:sz w:val="22"/>
          <w:szCs w:val="22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  <w:sz w:val="22"/>
          <w:szCs w:val="22"/>
        </w:rPr>
        <w:t>пред</w:t>
      </w:r>
      <w:r w:rsidR="00CB08DF">
        <w:rPr>
          <w:rFonts w:ascii="StobiSans Regular" w:eastAsia="StobiSans Regular" w:hAnsi="StobiSans Regular" w:cs="StobiSans Regular"/>
          <w:sz w:val="22"/>
          <w:szCs w:val="22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  <w:sz w:val="22"/>
          <w:szCs w:val="22"/>
        </w:rPr>
        <w:t>надлежните</w:t>
      </w:r>
      <w:r w:rsidR="00CB08DF">
        <w:rPr>
          <w:rFonts w:ascii="StobiSans Regular" w:eastAsia="StobiSans Regular" w:hAnsi="StobiSans Regular" w:cs="StobiSans Regular"/>
          <w:sz w:val="22"/>
          <w:szCs w:val="22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  <w:sz w:val="22"/>
          <w:szCs w:val="22"/>
        </w:rPr>
        <w:t>органи.</w:t>
      </w:r>
    </w:p>
    <w:p w:rsidR="00653DFA" w:rsidRPr="001F6E2C" w:rsidRDefault="00D95594" w:rsidP="00391755">
      <w:pPr>
        <w:pStyle w:val="ListParagraph"/>
        <w:numPr>
          <w:ilvl w:val="0"/>
          <w:numId w:val="4"/>
        </w:numPr>
        <w:jc w:val="both"/>
        <w:rPr>
          <w:rFonts w:ascii="StobiSans Regular" w:eastAsia="StobiSans Regular" w:hAnsi="StobiSans Regular" w:cs="StobiSans Regular"/>
        </w:rPr>
      </w:pPr>
      <w:r w:rsidRPr="001F6E2C">
        <w:rPr>
          <w:rFonts w:ascii="StobiSans Regular" w:eastAsia="StobiSans Regular" w:hAnsi="StobiSans Regular" w:cs="StobiSans Regular"/>
        </w:rPr>
        <w:t>Наставникот</w:t>
      </w:r>
      <w:r w:rsidR="00DA3112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може</w:t>
      </w:r>
      <w:r w:rsidR="00DA3112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да</w:t>
      </w:r>
      <w:r w:rsidR="00DA3112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одстрани</w:t>
      </w:r>
      <w:r w:rsidR="00DA3112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ученик</w:t>
      </w:r>
      <w:r w:rsidR="00DA3112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од</w:t>
      </w:r>
      <w:r w:rsidR="00DA3112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он</w:t>
      </w:r>
      <w:r w:rsidR="009A03AC" w:rsidRPr="001F6E2C">
        <w:rPr>
          <w:rFonts w:ascii="StobiSans Regular" w:eastAsia="StobiSans Regular" w:hAnsi="StobiSans Regular" w:cs="StobiSans Regular"/>
          <w:lang w:val="mk-MK"/>
        </w:rPr>
        <w:t>лај</w:t>
      </w:r>
      <w:r w:rsidRPr="001F6E2C">
        <w:rPr>
          <w:rFonts w:ascii="StobiSans Regular" w:eastAsia="StobiSans Regular" w:hAnsi="StobiSans Regular" w:cs="StobiSans Regular"/>
        </w:rPr>
        <w:t>н часот</w:t>
      </w:r>
      <w:r w:rsidR="00DA3112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доколку</w:t>
      </w:r>
      <w:r w:rsidR="00DA3112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ученикот:</w:t>
      </w:r>
    </w:p>
    <w:p w:rsidR="00653DFA" w:rsidRPr="001F6E2C" w:rsidRDefault="00DA3112" w:rsidP="00391755">
      <w:pPr>
        <w:pStyle w:val="ListParagraph"/>
        <w:numPr>
          <w:ilvl w:val="2"/>
          <w:numId w:val="6"/>
        </w:numPr>
        <w:jc w:val="both"/>
        <w:rPr>
          <w:rFonts w:ascii="StobiSans Regular" w:eastAsia="StobiSans Regular" w:hAnsi="StobiSans Regular" w:cs="StobiSans Regular"/>
        </w:rPr>
      </w:pPr>
      <w:r w:rsidRPr="001F6E2C">
        <w:rPr>
          <w:rFonts w:ascii="StobiSans Regular" w:eastAsia="StobiSans Regular" w:hAnsi="StobiSans Regular" w:cs="StobiSans Regular"/>
        </w:rPr>
        <w:t>Н</w:t>
      </w:r>
      <w:r w:rsidR="00D95594" w:rsidRPr="001F6E2C">
        <w:rPr>
          <w:rFonts w:ascii="StobiSans Regular" w:eastAsia="StobiSans Regular" w:hAnsi="StobiSans Regular" w:cs="StobiSans Regular"/>
        </w:rPr>
        <w:t>а</w:t>
      </w:r>
      <w:r>
        <w:rPr>
          <w:rFonts w:ascii="StobiSans Regular" w:eastAsia="StobiSans Regular" w:hAnsi="StobiSans Regular" w:cs="StobiSans Regular"/>
          <w:lang w:val="mk-MK"/>
        </w:rPr>
        <w:t xml:space="preserve"> </w:t>
      </w:r>
      <w:r w:rsidR="00D95594" w:rsidRPr="001F6E2C">
        <w:rPr>
          <w:rFonts w:ascii="StobiSans Regular" w:eastAsia="StobiSans Regular" w:hAnsi="StobiSans Regular" w:cs="StobiSans Regular"/>
        </w:rPr>
        <w:t>кој</w:t>
      </w:r>
      <w:r>
        <w:rPr>
          <w:rFonts w:ascii="StobiSans Regular" w:eastAsia="StobiSans Regular" w:hAnsi="StobiSans Regular" w:cs="StobiSans Regular"/>
          <w:lang w:val="mk-MK"/>
        </w:rPr>
        <w:t xml:space="preserve"> </w:t>
      </w:r>
      <w:r w:rsidR="00D95594" w:rsidRPr="001F6E2C">
        <w:rPr>
          <w:rFonts w:ascii="StobiSans Regular" w:eastAsia="StobiSans Regular" w:hAnsi="StobiSans Regular" w:cs="StobiSans Regular"/>
        </w:rPr>
        <w:t>било</w:t>
      </w:r>
      <w:r>
        <w:rPr>
          <w:rFonts w:ascii="StobiSans Regular" w:eastAsia="StobiSans Regular" w:hAnsi="StobiSans Regular" w:cs="StobiSans Regular"/>
          <w:lang w:val="mk-MK"/>
        </w:rPr>
        <w:t xml:space="preserve"> </w:t>
      </w:r>
      <w:r w:rsidR="00D95594" w:rsidRPr="001F6E2C">
        <w:rPr>
          <w:rFonts w:ascii="StobiSans Regular" w:eastAsia="StobiSans Regular" w:hAnsi="StobiSans Regular" w:cs="StobiSans Regular"/>
        </w:rPr>
        <w:t>начин</w:t>
      </w:r>
      <w:r>
        <w:rPr>
          <w:rFonts w:ascii="StobiSans Regular" w:eastAsia="StobiSans Regular" w:hAnsi="StobiSans Regular" w:cs="StobiSans Regular"/>
          <w:lang w:val="mk-MK"/>
        </w:rPr>
        <w:t xml:space="preserve"> </w:t>
      </w:r>
      <w:r w:rsidR="00D95594" w:rsidRPr="001F6E2C">
        <w:rPr>
          <w:rFonts w:ascii="StobiSans Regular" w:eastAsia="StobiSans Regular" w:hAnsi="StobiSans Regular" w:cs="StobiSans Regular"/>
        </w:rPr>
        <w:t>го</w:t>
      </w:r>
      <w:r>
        <w:rPr>
          <w:rFonts w:ascii="StobiSans Regular" w:eastAsia="StobiSans Regular" w:hAnsi="StobiSans Regular" w:cs="StobiSans Regular"/>
          <w:lang w:val="mk-MK"/>
        </w:rPr>
        <w:t xml:space="preserve"> </w:t>
      </w:r>
      <w:r w:rsidR="00D95594" w:rsidRPr="001F6E2C">
        <w:rPr>
          <w:rFonts w:ascii="StobiSans Regular" w:eastAsia="StobiSans Regular" w:hAnsi="StobiSans Regular" w:cs="StobiSans Regular"/>
        </w:rPr>
        <w:t>попречува</w:t>
      </w:r>
      <w:r>
        <w:rPr>
          <w:rFonts w:ascii="StobiSans Regular" w:eastAsia="StobiSans Regular" w:hAnsi="StobiSans Regular" w:cs="StobiSans Regular"/>
          <w:lang w:val="mk-MK"/>
        </w:rPr>
        <w:t xml:space="preserve"> </w:t>
      </w:r>
      <w:r w:rsidR="00D95594" w:rsidRPr="001F6E2C">
        <w:rPr>
          <w:rFonts w:ascii="StobiSans Regular" w:eastAsia="StobiSans Regular" w:hAnsi="StobiSans Regular" w:cs="StobiSans Regular"/>
        </w:rPr>
        <w:t>одржувањето</w:t>
      </w:r>
      <w:r>
        <w:rPr>
          <w:rFonts w:ascii="StobiSans Regular" w:eastAsia="StobiSans Regular" w:hAnsi="StobiSans Regular" w:cs="StobiSans Regular"/>
          <w:lang w:val="mk-MK"/>
        </w:rPr>
        <w:t xml:space="preserve"> </w:t>
      </w:r>
      <w:r w:rsidR="00D95594" w:rsidRPr="001F6E2C">
        <w:rPr>
          <w:rFonts w:ascii="StobiSans Regular" w:eastAsia="StobiSans Regular" w:hAnsi="StobiSans Regular" w:cs="StobiSans Regular"/>
        </w:rPr>
        <w:t>на</w:t>
      </w:r>
      <w:r>
        <w:rPr>
          <w:rFonts w:ascii="StobiSans Regular" w:eastAsia="StobiSans Regular" w:hAnsi="StobiSans Regular" w:cs="StobiSans Regular"/>
          <w:lang w:val="mk-MK"/>
        </w:rPr>
        <w:t xml:space="preserve"> </w:t>
      </w:r>
      <w:r w:rsidR="00D95594" w:rsidRPr="001F6E2C">
        <w:rPr>
          <w:rFonts w:ascii="StobiSans Regular" w:eastAsia="StobiSans Regular" w:hAnsi="StobiSans Regular" w:cs="StobiSans Regular"/>
        </w:rPr>
        <w:t>часот;</w:t>
      </w:r>
    </w:p>
    <w:p w:rsidR="009A03AC" w:rsidRPr="001F6E2C" w:rsidRDefault="00DA3112" w:rsidP="00391755">
      <w:pPr>
        <w:pStyle w:val="ListParagraph"/>
        <w:numPr>
          <w:ilvl w:val="2"/>
          <w:numId w:val="6"/>
        </w:numPr>
        <w:jc w:val="both"/>
        <w:rPr>
          <w:rFonts w:ascii="StobiSans Regular" w:eastAsia="StobiSans Regular" w:hAnsi="StobiSans Regular" w:cs="StobiSans Regular"/>
        </w:rPr>
      </w:pPr>
      <w:r w:rsidRPr="001F6E2C">
        <w:rPr>
          <w:rFonts w:ascii="StobiSans Regular" w:eastAsia="StobiSans Regular" w:hAnsi="StobiSans Regular" w:cs="StobiSans Regular"/>
        </w:rPr>
        <w:t>С</w:t>
      </w:r>
      <w:r w:rsidR="00D95594" w:rsidRPr="001F6E2C">
        <w:rPr>
          <w:rFonts w:ascii="StobiSans Regular" w:eastAsia="StobiSans Regular" w:hAnsi="StobiSans Regular" w:cs="StobiSans Regular"/>
        </w:rPr>
        <w:t>е</w:t>
      </w:r>
      <w:r>
        <w:rPr>
          <w:rFonts w:ascii="StobiSans Regular" w:eastAsia="StobiSans Regular" w:hAnsi="StobiSans Regular" w:cs="StobiSans Regular"/>
          <w:lang w:val="mk-MK"/>
        </w:rPr>
        <w:t xml:space="preserve"> </w:t>
      </w:r>
      <w:r w:rsidR="00D95594" w:rsidRPr="001F6E2C">
        <w:rPr>
          <w:rFonts w:ascii="StobiSans Regular" w:eastAsia="StobiSans Regular" w:hAnsi="StobiSans Regular" w:cs="StobiSans Regular"/>
        </w:rPr>
        <w:t>однесува</w:t>
      </w:r>
      <w:r>
        <w:rPr>
          <w:rFonts w:ascii="StobiSans Regular" w:eastAsia="StobiSans Regular" w:hAnsi="StobiSans Regular" w:cs="StobiSans Regular"/>
          <w:lang w:val="mk-MK"/>
        </w:rPr>
        <w:t xml:space="preserve"> </w:t>
      </w:r>
      <w:r w:rsidR="00D95594" w:rsidRPr="001F6E2C">
        <w:rPr>
          <w:rFonts w:ascii="StobiSans Regular" w:eastAsia="StobiSans Regular" w:hAnsi="StobiSans Regular" w:cs="StobiSans Regular"/>
        </w:rPr>
        <w:t>недолично, вулгарно</w:t>
      </w:r>
      <w:r>
        <w:rPr>
          <w:rFonts w:ascii="StobiSans Regular" w:eastAsia="StobiSans Regular" w:hAnsi="StobiSans Regular" w:cs="StobiSans Regular"/>
          <w:lang w:val="mk-MK"/>
        </w:rPr>
        <w:t xml:space="preserve"> </w:t>
      </w:r>
      <w:r w:rsidR="00D95594" w:rsidRPr="001F6E2C">
        <w:rPr>
          <w:rFonts w:ascii="StobiSans Regular" w:eastAsia="StobiSans Regular" w:hAnsi="StobiSans Regular" w:cs="StobiSans Regular"/>
        </w:rPr>
        <w:t>или</w:t>
      </w:r>
      <w:r>
        <w:rPr>
          <w:rFonts w:ascii="StobiSans Regular" w:eastAsia="StobiSans Regular" w:hAnsi="StobiSans Regular" w:cs="StobiSans Regular"/>
          <w:lang w:val="mk-MK"/>
        </w:rPr>
        <w:t xml:space="preserve"> </w:t>
      </w:r>
      <w:r w:rsidR="00D95594" w:rsidRPr="001F6E2C">
        <w:rPr>
          <w:rFonts w:ascii="StobiSans Regular" w:eastAsia="StobiSans Regular" w:hAnsi="StobiSans Regular" w:cs="StobiSans Regular"/>
        </w:rPr>
        <w:t>дискриминирачки,</w:t>
      </w:r>
    </w:p>
    <w:p w:rsidR="00653DFA" w:rsidRPr="001F6E2C" w:rsidRDefault="00DA3112" w:rsidP="00391755">
      <w:pPr>
        <w:pStyle w:val="ListParagraph"/>
        <w:numPr>
          <w:ilvl w:val="2"/>
          <w:numId w:val="6"/>
        </w:numPr>
        <w:jc w:val="both"/>
        <w:rPr>
          <w:rFonts w:ascii="StobiSans Regular" w:eastAsia="StobiSans Regular" w:hAnsi="StobiSans Regular" w:cs="StobiSans Regular"/>
        </w:rPr>
      </w:pPr>
      <w:r w:rsidRPr="001F6E2C">
        <w:rPr>
          <w:rFonts w:ascii="StobiSans Regular" w:eastAsia="StobiSans Regular" w:hAnsi="StobiSans Regular" w:cs="StobiSans Regular"/>
        </w:rPr>
        <w:t>У</w:t>
      </w:r>
      <w:r w:rsidR="00D95594" w:rsidRPr="001F6E2C">
        <w:rPr>
          <w:rFonts w:ascii="StobiSans Regular" w:eastAsia="StobiSans Regular" w:hAnsi="StobiSans Regular" w:cs="StobiSans Regular"/>
        </w:rPr>
        <w:t>потребува</w:t>
      </w:r>
      <w:r>
        <w:rPr>
          <w:rFonts w:ascii="StobiSans Regular" w:eastAsia="StobiSans Regular" w:hAnsi="StobiSans Regular" w:cs="StobiSans Regular"/>
          <w:lang w:val="mk-MK"/>
        </w:rPr>
        <w:t xml:space="preserve"> </w:t>
      </w:r>
      <w:r w:rsidR="00D95594" w:rsidRPr="001F6E2C">
        <w:rPr>
          <w:rFonts w:ascii="StobiSans Regular" w:eastAsia="StobiSans Regular" w:hAnsi="StobiSans Regular" w:cs="StobiSans Regular"/>
        </w:rPr>
        <w:t>непристојни</w:t>
      </w:r>
      <w:r>
        <w:rPr>
          <w:rFonts w:ascii="StobiSans Regular" w:eastAsia="StobiSans Regular" w:hAnsi="StobiSans Regular" w:cs="StobiSans Regular"/>
          <w:lang w:val="mk-MK"/>
        </w:rPr>
        <w:t xml:space="preserve"> </w:t>
      </w:r>
      <w:r w:rsidR="00D95594" w:rsidRPr="001F6E2C">
        <w:rPr>
          <w:rFonts w:ascii="StobiSans Regular" w:eastAsia="StobiSans Regular" w:hAnsi="StobiSans Regular" w:cs="StobiSans Regular"/>
        </w:rPr>
        <w:t>зборови и/или</w:t>
      </w:r>
      <w:r>
        <w:rPr>
          <w:rFonts w:ascii="StobiSans Regular" w:eastAsia="StobiSans Regular" w:hAnsi="StobiSans Regular" w:cs="StobiSans Regular"/>
          <w:lang w:val="mk-MK"/>
        </w:rPr>
        <w:t xml:space="preserve"> </w:t>
      </w:r>
      <w:r w:rsidR="00D95594" w:rsidRPr="001F6E2C">
        <w:rPr>
          <w:rFonts w:ascii="StobiSans Regular" w:eastAsia="StobiSans Regular" w:hAnsi="StobiSans Regular" w:cs="StobiSans Regular"/>
        </w:rPr>
        <w:t>вербално</w:t>
      </w:r>
      <w:r>
        <w:rPr>
          <w:rFonts w:ascii="StobiSans Regular" w:eastAsia="StobiSans Regular" w:hAnsi="StobiSans Regular" w:cs="StobiSans Regular"/>
          <w:lang w:val="mk-MK"/>
        </w:rPr>
        <w:t xml:space="preserve"> </w:t>
      </w:r>
      <w:r w:rsidR="00D95594" w:rsidRPr="001F6E2C">
        <w:rPr>
          <w:rFonts w:ascii="StobiSans Regular" w:eastAsia="StobiSans Regular" w:hAnsi="StobiSans Regular" w:cs="StobiSans Regular"/>
        </w:rPr>
        <w:t>ги</w:t>
      </w:r>
      <w:r>
        <w:rPr>
          <w:rFonts w:ascii="StobiSans Regular" w:eastAsia="StobiSans Regular" w:hAnsi="StobiSans Regular" w:cs="StobiSans Regular"/>
          <w:lang w:val="mk-MK"/>
        </w:rPr>
        <w:t xml:space="preserve"> </w:t>
      </w:r>
      <w:r w:rsidR="00D95594" w:rsidRPr="001F6E2C">
        <w:rPr>
          <w:rFonts w:ascii="StobiSans Regular" w:eastAsia="StobiSans Regular" w:hAnsi="StobiSans Regular" w:cs="StobiSans Regular"/>
        </w:rPr>
        <w:t>навредува</w:t>
      </w:r>
      <w:r>
        <w:rPr>
          <w:rFonts w:ascii="StobiSans Regular" w:eastAsia="StobiSans Regular" w:hAnsi="StobiSans Regular" w:cs="StobiSans Regular"/>
          <w:lang w:val="mk-MK"/>
        </w:rPr>
        <w:t xml:space="preserve"> </w:t>
      </w:r>
      <w:r w:rsidR="00D95594" w:rsidRPr="001F6E2C">
        <w:rPr>
          <w:rFonts w:ascii="StobiSans Regular" w:eastAsia="StobiSans Regular" w:hAnsi="StobiSans Regular" w:cs="StobiSans Regular"/>
        </w:rPr>
        <w:t>останатите</w:t>
      </w:r>
      <w:r>
        <w:rPr>
          <w:rFonts w:ascii="StobiSans Regular" w:eastAsia="StobiSans Regular" w:hAnsi="StobiSans Regular" w:cs="StobiSans Regular"/>
          <w:lang w:val="mk-MK"/>
        </w:rPr>
        <w:t xml:space="preserve"> </w:t>
      </w:r>
      <w:r w:rsidR="00D95594" w:rsidRPr="001F6E2C">
        <w:rPr>
          <w:rFonts w:ascii="StobiSans Regular" w:eastAsia="StobiSans Regular" w:hAnsi="StobiSans Regular" w:cs="StobiSans Regular"/>
        </w:rPr>
        <w:t>учесници</w:t>
      </w:r>
      <w:r>
        <w:rPr>
          <w:rFonts w:ascii="StobiSans Regular" w:eastAsia="StobiSans Regular" w:hAnsi="StobiSans Regular" w:cs="StobiSans Regular"/>
          <w:lang w:val="mk-MK"/>
        </w:rPr>
        <w:t xml:space="preserve"> </w:t>
      </w:r>
      <w:r w:rsidR="00D95594" w:rsidRPr="001F6E2C">
        <w:rPr>
          <w:rFonts w:ascii="StobiSans Regular" w:eastAsia="StobiSans Regular" w:hAnsi="StobiSans Regular" w:cs="StobiSans Regular"/>
        </w:rPr>
        <w:t>на</w:t>
      </w:r>
      <w:r>
        <w:rPr>
          <w:rFonts w:ascii="StobiSans Regular" w:eastAsia="StobiSans Regular" w:hAnsi="StobiSans Regular" w:cs="StobiSans Regular"/>
          <w:lang w:val="mk-MK"/>
        </w:rPr>
        <w:t xml:space="preserve"> </w:t>
      </w:r>
      <w:r w:rsidR="00D95594" w:rsidRPr="001F6E2C">
        <w:rPr>
          <w:rFonts w:ascii="StobiSans Regular" w:eastAsia="StobiSans Regular" w:hAnsi="StobiSans Regular" w:cs="StobiSans Regular"/>
        </w:rPr>
        <w:t>часот;</w:t>
      </w:r>
    </w:p>
    <w:p w:rsidR="00653DFA" w:rsidRPr="001F6E2C" w:rsidRDefault="000368B6" w:rsidP="00391755">
      <w:pPr>
        <w:pStyle w:val="ListParagraph"/>
        <w:numPr>
          <w:ilvl w:val="2"/>
          <w:numId w:val="6"/>
        </w:numPr>
        <w:jc w:val="both"/>
        <w:rPr>
          <w:rFonts w:ascii="StobiSans Regular" w:eastAsia="StobiSans Regular" w:hAnsi="StobiSans Regular" w:cs="StobiSans Regular"/>
        </w:rPr>
      </w:pPr>
      <w:r w:rsidRPr="001F6E2C">
        <w:rPr>
          <w:rFonts w:ascii="StobiSans Regular" w:eastAsia="StobiSans Regular" w:hAnsi="StobiSans Regular" w:cs="StobiSans Regular"/>
        </w:rPr>
        <w:t>В</w:t>
      </w:r>
      <w:r w:rsidR="00D95594" w:rsidRPr="001F6E2C">
        <w:rPr>
          <w:rFonts w:ascii="StobiSans Regular" w:eastAsia="StobiSans Regular" w:hAnsi="StobiSans Regular" w:cs="StobiSans Regular"/>
        </w:rPr>
        <w:t>рши</w:t>
      </w:r>
      <w:r>
        <w:rPr>
          <w:rFonts w:ascii="StobiSans Regular" w:eastAsia="StobiSans Regular" w:hAnsi="StobiSans Regular" w:cs="StobiSans Regular"/>
          <w:lang w:val="mk-MK"/>
        </w:rPr>
        <w:t xml:space="preserve"> </w:t>
      </w:r>
      <w:r w:rsidR="00817605" w:rsidRPr="001F6E2C">
        <w:rPr>
          <w:rFonts w:ascii="StobiSans Regular" w:eastAsia="StobiSans Regular" w:hAnsi="StobiSans Regular" w:cs="StobiSans Regular"/>
          <w:lang w:val="mk-MK"/>
        </w:rPr>
        <w:t xml:space="preserve">или поттикнува </w:t>
      </w:r>
      <w:r w:rsidR="00D95594" w:rsidRPr="001F6E2C">
        <w:rPr>
          <w:rFonts w:ascii="StobiSans Regular" w:eastAsia="StobiSans Regular" w:hAnsi="StobiSans Regular" w:cs="StobiSans Regular"/>
        </w:rPr>
        <w:t>електронско</w:t>
      </w:r>
      <w:r>
        <w:rPr>
          <w:rFonts w:ascii="StobiSans Regular" w:eastAsia="StobiSans Regular" w:hAnsi="StobiSans Regular" w:cs="StobiSans Regular"/>
          <w:lang w:val="mk-MK"/>
        </w:rPr>
        <w:t xml:space="preserve"> </w:t>
      </w:r>
      <w:r w:rsidR="00D95594" w:rsidRPr="001F6E2C">
        <w:rPr>
          <w:rFonts w:ascii="StobiSans Regular" w:eastAsia="StobiSans Regular" w:hAnsi="StobiSans Regular" w:cs="StobiSans Regular"/>
        </w:rPr>
        <w:t>насилство, постира</w:t>
      </w:r>
      <w:r>
        <w:rPr>
          <w:rFonts w:ascii="StobiSans Regular" w:eastAsia="StobiSans Regular" w:hAnsi="StobiSans Regular" w:cs="StobiSans Regular"/>
          <w:lang w:val="mk-MK"/>
        </w:rPr>
        <w:t xml:space="preserve"> </w:t>
      </w:r>
      <w:r w:rsidR="00D95594" w:rsidRPr="001F6E2C">
        <w:rPr>
          <w:rFonts w:ascii="StobiSans Regular" w:eastAsia="StobiSans Regular" w:hAnsi="StobiSans Regular" w:cs="StobiSans Regular"/>
        </w:rPr>
        <w:t>коментари</w:t>
      </w:r>
      <w:r>
        <w:rPr>
          <w:rFonts w:ascii="StobiSans Regular" w:eastAsia="StobiSans Regular" w:hAnsi="StobiSans Regular" w:cs="StobiSans Regular"/>
          <w:lang w:val="mk-MK"/>
        </w:rPr>
        <w:t xml:space="preserve"> </w:t>
      </w:r>
      <w:r w:rsidR="00D95594" w:rsidRPr="001F6E2C">
        <w:rPr>
          <w:rFonts w:ascii="StobiSans Regular" w:eastAsia="StobiSans Regular" w:hAnsi="StobiSans Regular" w:cs="StobiSans Regular"/>
        </w:rPr>
        <w:t>кои</w:t>
      </w:r>
      <w:r>
        <w:rPr>
          <w:rFonts w:ascii="StobiSans Regular" w:eastAsia="StobiSans Regular" w:hAnsi="StobiSans Regular" w:cs="StobiSans Regular"/>
          <w:lang w:val="mk-MK"/>
        </w:rPr>
        <w:t xml:space="preserve"> </w:t>
      </w:r>
      <w:r w:rsidR="00D95594" w:rsidRPr="001F6E2C">
        <w:rPr>
          <w:rFonts w:ascii="StobiSans Regular" w:eastAsia="StobiSans Regular" w:hAnsi="StobiSans Regular" w:cs="StobiSans Regular"/>
        </w:rPr>
        <w:t>што</w:t>
      </w:r>
      <w:r>
        <w:rPr>
          <w:rFonts w:ascii="StobiSans Regular" w:eastAsia="StobiSans Regular" w:hAnsi="StobiSans Regular" w:cs="StobiSans Regular"/>
          <w:lang w:val="mk-MK"/>
        </w:rPr>
        <w:t xml:space="preserve"> </w:t>
      </w:r>
      <w:r w:rsidR="00D95594" w:rsidRPr="001F6E2C">
        <w:rPr>
          <w:rFonts w:ascii="StobiSans Regular" w:eastAsia="StobiSans Regular" w:hAnsi="StobiSans Regular" w:cs="StobiSans Regular"/>
        </w:rPr>
        <w:t>може</w:t>
      </w:r>
      <w:r>
        <w:rPr>
          <w:rFonts w:ascii="StobiSans Regular" w:eastAsia="StobiSans Regular" w:hAnsi="StobiSans Regular" w:cs="StobiSans Regular"/>
          <w:lang w:val="mk-MK"/>
        </w:rPr>
        <w:t xml:space="preserve"> </w:t>
      </w:r>
      <w:r w:rsidR="00D95594" w:rsidRPr="001F6E2C">
        <w:rPr>
          <w:rFonts w:ascii="StobiSans Regular" w:eastAsia="StobiSans Regular" w:hAnsi="StobiSans Regular" w:cs="StobiSans Regular"/>
        </w:rPr>
        <w:t>да</w:t>
      </w:r>
      <w:r>
        <w:rPr>
          <w:rFonts w:ascii="StobiSans Regular" w:eastAsia="StobiSans Regular" w:hAnsi="StobiSans Regular" w:cs="StobiSans Regular"/>
          <w:lang w:val="mk-MK"/>
        </w:rPr>
        <w:t xml:space="preserve"> </w:t>
      </w:r>
      <w:r w:rsidR="00D95594" w:rsidRPr="001F6E2C">
        <w:rPr>
          <w:rFonts w:ascii="StobiSans Regular" w:eastAsia="StobiSans Regular" w:hAnsi="StobiSans Regular" w:cs="StobiSans Regular"/>
        </w:rPr>
        <w:t>се</w:t>
      </w:r>
      <w:r>
        <w:rPr>
          <w:rFonts w:ascii="StobiSans Regular" w:eastAsia="StobiSans Regular" w:hAnsi="StobiSans Regular" w:cs="StobiSans Regular"/>
          <w:lang w:val="mk-MK"/>
        </w:rPr>
        <w:t xml:space="preserve"> </w:t>
      </w:r>
      <w:r w:rsidR="00D95594" w:rsidRPr="001F6E2C">
        <w:rPr>
          <w:rFonts w:ascii="StobiSans Regular" w:eastAsia="StobiSans Regular" w:hAnsi="StobiSans Regular" w:cs="StobiSans Regular"/>
        </w:rPr>
        <w:t>интерпретираат</w:t>
      </w:r>
      <w:r>
        <w:rPr>
          <w:rFonts w:ascii="StobiSans Regular" w:eastAsia="StobiSans Regular" w:hAnsi="StobiSans Regular" w:cs="StobiSans Regular"/>
          <w:lang w:val="mk-MK"/>
        </w:rPr>
        <w:t xml:space="preserve"> </w:t>
      </w:r>
      <w:r w:rsidR="00D95594" w:rsidRPr="001F6E2C">
        <w:rPr>
          <w:rFonts w:ascii="StobiSans Regular" w:eastAsia="StobiSans Regular" w:hAnsi="StobiSans Regular" w:cs="StobiSans Regular"/>
        </w:rPr>
        <w:t>како</w:t>
      </w:r>
      <w:r>
        <w:rPr>
          <w:rFonts w:ascii="StobiSans Regular" w:eastAsia="StobiSans Regular" w:hAnsi="StobiSans Regular" w:cs="StobiSans Regular"/>
          <w:lang w:val="mk-MK"/>
        </w:rPr>
        <w:t xml:space="preserve"> </w:t>
      </w:r>
      <w:r w:rsidR="00D95594" w:rsidRPr="001F6E2C">
        <w:rPr>
          <w:rFonts w:ascii="StobiSans Regular" w:eastAsia="StobiSans Regular" w:hAnsi="StobiSans Regular" w:cs="StobiSans Regular"/>
        </w:rPr>
        <w:t>навредливи, дискриминирачки</w:t>
      </w:r>
      <w:r>
        <w:rPr>
          <w:rFonts w:ascii="StobiSans Regular" w:eastAsia="StobiSans Regular" w:hAnsi="StobiSans Regular" w:cs="StobiSans Regular"/>
          <w:lang w:val="mk-MK"/>
        </w:rPr>
        <w:t xml:space="preserve"> </w:t>
      </w:r>
      <w:r w:rsidR="00D95594" w:rsidRPr="001F6E2C">
        <w:rPr>
          <w:rFonts w:ascii="StobiSans Regular" w:eastAsia="StobiSans Regular" w:hAnsi="StobiSans Regular" w:cs="StobiSans Regular"/>
        </w:rPr>
        <w:t>или</w:t>
      </w:r>
      <w:r>
        <w:rPr>
          <w:rFonts w:ascii="StobiSans Regular" w:eastAsia="StobiSans Regular" w:hAnsi="StobiSans Regular" w:cs="StobiSans Regular"/>
          <w:lang w:val="mk-MK"/>
        </w:rPr>
        <w:t xml:space="preserve"> </w:t>
      </w:r>
      <w:r w:rsidR="00D95594" w:rsidRPr="001F6E2C">
        <w:rPr>
          <w:rFonts w:ascii="StobiSans Regular" w:eastAsia="StobiSans Regular" w:hAnsi="StobiSans Regular" w:cs="StobiSans Regular"/>
        </w:rPr>
        <w:t>вознемирувачки, или</w:t>
      </w:r>
      <w:r w:rsidR="008922FD">
        <w:rPr>
          <w:rFonts w:ascii="StobiSans Regular" w:eastAsia="StobiSans Regular" w:hAnsi="StobiSans Regular" w:cs="StobiSans Regular"/>
          <w:lang w:val="mk-MK"/>
        </w:rPr>
        <w:t xml:space="preserve"> </w:t>
      </w:r>
      <w:r w:rsidR="00D95594" w:rsidRPr="001F6E2C">
        <w:rPr>
          <w:rFonts w:ascii="StobiSans Regular" w:eastAsia="StobiSans Regular" w:hAnsi="StobiSans Regular" w:cs="StobiSans Regular"/>
          <w:color w:val="auto"/>
        </w:rPr>
        <w:t>испраќа</w:t>
      </w:r>
      <w:r w:rsidR="008922FD">
        <w:rPr>
          <w:rFonts w:ascii="StobiSans Regular" w:eastAsia="StobiSans Regular" w:hAnsi="StobiSans Regular" w:cs="StobiSans Regular"/>
          <w:color w:val="auto"/>
          <w:lang w:val="mk-MK"/>
        </w:rPr>
        <w:t xml:space="preserve"> </w:t>
      </w:r>
      <w:r w:rsidR="00D95594" w:rsidRPr="001F6E2C">
        <w:rPr>
          <w:rFonts w:ascii="StobiSans Regular" w:eastAsia="StobiSans Regular" w:hAnsi="StobiSans Regular" w:cs="StobiSans Regular"/>
          <w:color w:val="auto"/>
        </w:rPr>
        <w:t>електронски</w:t>
      </w:r>
      <w:r w:rsidR="008922FD">
        <w:rPr>
          <w:rFonts w:ascii="StobiSans Regular" w:eastAsia="StobiSans Regular" w:hAnsi="StobiSans Regular" w:cs="StobiSans Regular"/>
          <w:color w:val="auto"/>
          <w:lang w:val="mk-MK"/>
        </w:rPr>
        <w:t xml:space="preserve"> </w:t>
      </w:r>
      <w:r w:rsidR="00D95594" w:rsidRPr="001F6E2C">
        <w:rPr>
          <w:rFonts w:ascii="StobiSans Regular" w:eastAsia="StobiSans Regular" w:hAnsi="StobiSans Regular" w:cs="StobiSans Regular"/>
          <w:color w:val="auto"/>
        </w:rPr>
        <w:t>материјали</w:t>
      </w:r>
      <w:r w:rsidR="008922FD">
        <w:rPr>
          <w:rFonts w:ascii="StobiSans Regular" w:eastAsia="StobiSans Regular" w:hAnsi="StobiSans Regular" w:cs="StobiSans Regular"/>
          <w:color w:val="auto"/>
          <w:lang w:val="mk-MK"/>
        </w:rPr>
        <w:t xml:space="preserve"> </w:t>
      </w:r>
      <w:r w:rsidR="00D95594" w:rsidRPr="001F6E2C">
        <w:rPr>
          <w:rFonts w:ascii="StobiSans Regular" w:eastAsia="StobiSans Regular" w:hAnsi="StobiSans Regular" w:cs="StobiSans Regular"/>
          <w:color w:val="auto"/>
        </w:rPr>
        <w:t>со</w:t>
      </w:r>
      <w:r w:rsidR="008922FD">
        <w:rPr>
          <w:rFonts w:ascii="StobiSans Regular" w:eastAsia="StobiSans Regular" w:hAnsi="StobiSans Regular" w:cs="StobiSans Regular"/>
          <w:color w:val="auto"/>
          <w:lang w:val="mk-MK"/>
        </w:rPr>
        <w:t xml:space="preserve"> </w:t>
      </w:r>
      <w:r w:rsidR="00D95594" w:rsidRPr="001F6E2C">
        <w:rPr>
          <w:rFonts w:ascii="StobiSans Regular" w:eastAsia="StobiSans Regular" w:hAnsi="StobiSans Regular" w:cs="StobiSans Regular"/>
          <w:color w:val="auto"/>
        </w:rPr>
        <w:t>навредлива</w:t>
      </w:r>
      <w:r w:rsidR="008922FD">
        <w:rPr>
          <w:rFonts w:ascii="StobiSans Regular" w:eastAsia="StobiSans Regular" w:hAnsi="StobiSans Regular" w:cs="StobiSans Regular"/>
          <w:color w:val="auto"/>
          <w:lang w:val="mk-MK"/>
        </w:rPr>
        <w:t xml:space="preserve"> </w:t>
      </w:r>
      <w:r w:rsidR="00D95594" w:rsidRPr="001F6E2C">
        <w:rPr>
          <w:rFonts w:ascii="StobiSans Regular" w:eastAsia="StobiSans Regular" w:hAnsi="StobiSans Regular" w:cs="StobiSans Regular"/>
          <w:color w:val="auto"/>
        </w:rPr>
        <w:t>содржина</w:t>
      </w:r>
      <w:r w:rsidR="008922FD">
        <w:rPr>
          <w:rFonts w:ascii="StobiSans Regular" w:eastAsia="StobiSans Regular" w:hAnsi="StobiSans Regular" w:cs="StobiSans Regular"/>
          <w:color w:val="auto"/>
          <w:lang w:val="mk-MK"/>
        </w:rPr>
        <w:t xml:space="preserve"> </w:t>
      </w:r>
      <w:r w:rsidR="00D95594" w:rsidRPr="001F6E2C">
        <w:rPr>
          <w:rFonts w:ascii="StobiSans Regular" w:eastAsia="StobiSans Regular" w:hAnsi="StobiSans Regular" w:cs="StobiSans Regular"/>
          <w:color w:val="auto"/>
        </w:rPr>
        <w:t>кон</w:t>
      </w:r>
      <w:r w:rsidR="008922FD">
        <w:rPr>
          <w:rFonts w:ascii="StobiSans Regular" w:eastAsia="StobiSans Regular" w:hAnsi="StobiSans Regular" w:cs="StobiSans Regular"/>
          <w:color w:val="auto"/>
          <w:lang w:val="mk-MK"/>
        </w:rPr>
        <w:t xml:space="preserve"> </w:t>
      </w:r>
      <w:r w:rsidR="00D95594" w:rsidRPr="001F6E2C">
        <w:rPr>
          <w:rFonts w:ascii="StobiSans Regular" w:eastAsia="StobiSans Regular" w:hAnsi="StobiSans Regular" w:cs="StobiSans Regular"/>
          <w:color w:val="auto"/>
        </w:rPr>
        <w:t>останатите</w:t>
      </w:r>
      <w:r w:rsidR="008922FD">
        <w:rPr>
          <w:rFonts w:ascii="StobiSans Regular" w:eastAsia="StobiSans Regular" w:hAnsi="StobiSans Regular" w:cs="StobiSans Regular"/>
          <w:color w:val="auto"/>
          <w:lang w:val="mk-MK"/>
        </w:rPr>
        <w:t xml:space="preserve"> </w:t>
      </w:r>
      <w:r w:rsidR="00D95594" w:rsidRPr="001F6E2C">
        <w:rPr>
          <w:rFonts w:ascii="StobiSans Regular" w:eastAsia="StobiSans Regular" w:hAnsi="StobiSans Regular" w:cs="StobiSans Regular"/>
          <w:color w:val="auto"/>
        </w:rPr>
        <w:t>ученици и/или</w:t>
      </w:r>
      <w:r w:rsidR="008922FD">
        <w:rPr>
          <w:rFonts w:ascii="StobiSans Regular" w:eastAsia="StobiSans Regular" w:hAnsi="StobiSans Regular" w:cs="StobiSans Regular"/>
          <w:color w:val="auto"/>
          <w:lang w:val="mk-MK"/>
        </w:rPr>
        <w:t xml:space="preserve"> </w:t>
      </w:r>
      <w:r w:rsidR="00D95594" w:rsidRPr="001F6E2C">
        <w:rPr>
          <w:rFonts w:ascii="StobiSans Regular" w:eastAsia="StobiSans Regular" w:hAnsi="StobiSans Regular" w:cs="StobiSans Regular"/>
          <w:color w:val="auto"/>
        </w:rPr>
        <w:t>кон</w:t>
      </w:r>
      <w:r w:rsidR="008922FD">
        <w:rPr>
          <w:rFonts w:ascii="StobiSans Regular" w:eastAsia="StobiSans Regular" w:hAnsi="StobiSans Regular" w:cs="StobiSans Regular"/>
          <w:color w:val="auto"/>
          <w:lang w:val="mk-MK"/>
        </w:rPr>
        <w:t xml:space="preserve"> </w:t>
      </w:r>
      <w:r w:rsidR="00D95594" w:rsidRPr="001F6E2C">
        <w:rPr>
          <w:rFonts w:ascii="StobiSans Regular" w:eastAsia="StobiSans Regular" w:hAnsi="StobiSans Regular" w:cs="StobiSans Regular"/>
          <w:color w:val="auto"/>
        </w:rPr>
        <w:t>наставниците.</w:t>
      </w:r>
    </w:p>
    <w:p w:rsidR="00653DFA" w:rsidRPr="001F6E2C" w:rsidRDefault="00D95594" w:rsidP="00391755">
      <w:pPr>
        <w:pStyle w:val="ListParagraph"/>
        <w:numPr>
          <w:ilvl w:val="0"/>
          <w:numId w:val="4"/>
        </w:numPr>
        <w:jc w:val="both"/>
        <w:rPr>
          <w:rFonts w:ascii="StobiSans Regular" w:eastAsia="StobiSans Regular" w:hAnsi="StobiSans Regular" w:cs="StobiSans Regular"/>
        </w:rPr>
      </w:pPr>
      <w:r w:rsidRPr="001F6E2C">
        <w:rPr>
          <w:rFonts w:ascii="StobiSans Regular" w:eastAsia="StobiSans Regular" w:hAnsi="StobiSans Regular" w:cs="StobiSans Regular"/>
        </w:rPr>
        <w:t>Во</w:t>
      </w:r>
      <w:r w:rsidR="0079089D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случај</w:t>
      </w:r>
      <w:r w:rsidR="0079089D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ученикот</w:t>
      </w:r>
      <w:r w:rsidR="0079089D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да е отстранет</w:t>
      </w:r>
      <w:r w:rsidR="0079089D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од</w:t>
      </w:r>
      <w:r w:rsidR="0079089D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онлајн</w:t>
      </w:r>
      <w:r w:rsidR="0079089D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часот</w:t>
      </w:r>
      <w:r w:rsidR="0079089D">
        <w:rPr>
          <w:rFonts w:ascii="StobiSans Regular" w:eastAsia="StobiSans Regular" w:hAnsi="StobiSans Regular" w:cs="StobiSans Regular"/>
          <w:lang w:val="mk-MK"/>
        </w:rPr>
        <w:t xml:space="preserve"> </w:t>
      </w:r>
      <w:r w:rsidR="00853AC2" w:rsidRPr="001F6E2C">
        <w:rPr>
          <w:rFonts w:ascii="StobiSans Regular" w:eastAsia="StobiSans Regular" w:hAnsi="StobiSans Regular" w:cs="StobiSans Regular"/>
          <w:lang w:val="mk-MK"/>
        </w:rPr>
        <w:t>поради некоја од наведените</w:t>
      </w:r>
      <w:r w:rsidR="0079089D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причини, истиот</w:t>
      </w:r>
      <w:r w:rsidR="0079089D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се</w:t>
      </w:r>
      <w:r w:rsidR="0079089D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евидентира</w:t>
      </w:r>
      <w:r w:rsidR="0079089D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дека е неоправдано</w:t>
      </w:r>
      <w:r w:rsidR="0079089D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отсутен</w:t>
      </w:r>
      <w:r w:rsidR="0079089D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од</w:t>
      </w:r>
      <w:r w:rsidR="0079089D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тој</w:t>
      </w:r>
      <w:r w:rsidR="0079089D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час, и против</w:t>
      </w:r>
      <w:r w:rsidR="00CD087E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истиот</w:t>
      </w:r>
      <w:r w:rsidR="00CD087E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може</w:t>
      </w:r>
      <w:r w:rsidR="00CD087E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да</w:t>
      </w:r>
      <w:r w:rsidR="00CD087E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биде</w:t>
      </w:r>
      <w:r w:rsidR="00CD087E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поведена</w:t>
      </w:r>
      <w:r w:rsidR="00CD087E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дисциплинска</w:t>
      </w:r>
      <w:r w:rsidR="00CD087E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постапка</w:t>
      </w:r>
      <w:r w:rsidR="00D5252E" w:rsidRPr="001F6E2C">
        <w:rPr>
          <w:rFonts w:ascii="StobiSans Regular" w:eastAsia="StobiSans Regular" w:hAnsi="StobiSans Regular" w:cs="StobiSans Regular"/>
          <w:lang w:val="mk-MK"/>
        </w:rPr>
        <w:t xml:space="preserve"> и изрекување на педагошки мерки</w:t>
      </w:r>
      <w:r w:rsidRPr="001F6E2C">
        <w:rPr>
          <w:rFonts w:ascii="StobiSans Regular" w:eastAsia="StobiSans Regular" w:hAnsi="StobiSans Regular" w:cs="StobiSans Regular"/>
        </w:rPr>
        <w:t>.</w:t>
      </w:r>
    </w:p>
    <w:p w:rsidR="00653DFA" w:rsidRPr="001F6E2C" w:rsidRDefault="00D95594" w:rsidP="00391755">
      <w:pPr>
        <w:pStyle w:val="ListParagraph"/>
        <w:ind w:left="0"/>
        <w:jc w:val="both"/>
        <w:rPr>
          <w:rFonts w:ascii="StobiSans Regular" w:eastAsia="StobiSans Regular" w:hAnsi="StobiSans Regular" w:cs="StobiSans Regular"/>
          <w:color w:val="FF2600"/>
        </w:rPr>
      </w:pPr>
      <w:r w:rsidRPr="001F6E2C">
        <w:rPr>
          <w:rFonts w:ascii="StobiSans Regular" w:hAnsi="StobiSans Regular"/>
        </w:rPr>
        <w:t>4.</w:t>
      </w:r>
      <w:r w:rsidRPr="001F6E2C">
        <w:rPr>
          <w:rFonts w:ascii="StobiSans Regular" w:eastAsia="StobiSans Regular" w:hAnsi="StobiSans Regular" w:cs="StobiSans Regular"/>
          <w:b/>
          <w:bCs/>
        </w:rPr>
        <w:t>Одговорности</w:t>
      </w:r>
      <w:r w:rsidR="001F68F3">
        <w:rPr>
          <w:rFonts w:ascii="StobiSans Regular" w:eastAsia="StobiSans Regular" w:hAnsi="StobiSans Regular" w:cs="StobiSans Regular"/>
          <w:b/>
          <w:bCs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  <w:b/>
          <w:bCs/>
        </w:rPr>
        <w:t>на</w:t>
      </w:r>
      <w:r w:rsidR="001F68F3">
        <w:rPr>
          <w:rFonts w:ascii="StobiSans Regular" w:eastAsia="StobiSans Regular" w:hAnsi="StobiSans Regular" w:cs="StobiSans Regular"/>
          <w:b/>
          <w:bCs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  <w:b/>
          <w:bCs/>
        </w:rPr>
        <w:t>наставниците и учениците</w:t>
      </w:r>
      <w:r w:rsidR="001F68F3">
        <w:rPr>
          <w:rFonts w:ascii="StobiSans Regular" w:eastAsia="StobiSans Regular" w:hAnsi="StobiSans Regular" w:cs="StobiSans Regular"/>
          <w:b/>
          <w:bCs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  <w:b/>
          <w:bCs/>
        </w:rPr>
        <w:t>при</w:t>
      </w:r>
      <w:r w:rsidR="001F68F3">
        <w:rPr>
          <w:rFonts w:ascii="StobiSans Regular" w:eastAsia="StobiSans Regular" w:hAnsi="StobiSans Regular" w:cs="StobiSans Regular"/>
          <w:b/>
          <w:bCs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  <w:b/>
          <w:bCs/>
        </w:rPr>
        <w:t>одржување</w:t>
      </w:r>
      <w:r w:rsidR="001F68F3">
        <w:rPr>
          <w:rFonts w:ascii="StobiSans Regular" w:eastAsia="StobiSans Regular" w:hAnsi="StobiSans Regular" w:cs="StobiSans Regular"/>
          <w:b/>
          <w:bCs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  <w:b/>
          <w:bCs/>
        </w:rPr>
        <w:t>на</w:t>
      </w:r>
      <w:r w:rsidR="001F68F3">
        <w:rPr>
          <w:rFonts w:ascii="StobiSans Regular" w:eastAsia="StobiSans Regular" w:hAnsi="StobiSans Regular" w:cs="StobiSans Regular"/>
          <w:b/>
          <w:bCs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  <w:b/>
          <w:bCs/>
        </w:rPr>
        <w:t>онлајн</w:t>
      </w:r>
      <w:r w:rsidR="001F68F3">
        <w:rPr>
          <w:rFonts w:ascii="StobiSans Regular" w:eastAsia="StobiSans Regular" w:hAnsi="StobiSans Regular" w:cs="StobiSans Regular"/>
          <w:b/>
          <w:bCs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  <w:b/>
          <w:bCs/>
        </w:rPr>
        <w:t>наставата</w:t>
      </w:r>
    </w:p>
    <w:p w:rsidR="00653DFA" w:rsidRPr="001F6E2C" w:rsidRDefault="00D95594" w:rsidP="00391755">
      <w:pPr>
        <w:pStyle w:val="ListParagraph"/>
        <w:numPr>
          <w:ilvl w:val="0"/>
          <w:numId w:val="4"/>
        </w:numPr>
        <w:jc w:val="both"/>
        <w:rPr>
          <w:rFonts w:ascii="StobiSans Regular" w:eastAsia="StobiSans Regular" w:hAnsi="StobiSans Regular" w:cs="StobiSans Regular"/>
        </w:rPr>
      </w:pPr>
      <w:r w:rsidRPr="001F6E2C">
        <w:rPr>
          <w:rFonts w:ascii="StobiSans Regular" w:eastAsia="StobiSans Regular" w:hAnsi="StobiSans Regular" w:cs="StobiSans Regular"/>
        </w:rPr>
        <w:t>Наставниците и учениците, во</w:t>
      </w:r>
      <w:r w:rsidR="001F68F3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рамките</w:t>
      </w:r>
      <w:r w:rsidR="001F68F3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на</w:t>
      </w:r>
      <w:r w:rsidR="001F68F3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секој</w:t>
      </w:r>
      <w:r w:rsidR="001F68F3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онлајн</w:t>
      </w:r>
      <w:r w:rsidR="001F68F3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час, треба</w:t>
      </w:r>
      <w:r w:rsidR="001F68F3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да</w:t>
      </w:r>
      <w:r w:rsidR="001F68F3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создадат</w:t>
      </w:r>
      <w:r w:rsidR="001F68F3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атмосфера</w:t>
      </w:r>
      <w:r w:rsidR="001F68F3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за</w:t>
      </w:r>
      <w:r w:rsidR="001F68F3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успешна</w:t>
      </w:r>
      <w:r w:rsidR="001F68F3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реализација</w:t>
      </w:r>
      <w:r w:rsidR="001F68F3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на</w:t>
      </w:r>
      <w:r w:rsidR="001F68F3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наставата и процесот</w:t>
      </w:r>
      <w:r w:rsidR="001F68F3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на</w:t>
      </w:r>
      <w:r w:rsidR="001F68F3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учење, како и за</w:t>
      </w:r>
      <w:r w:rsidR="001F68F3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поттикнување</w:t>
      </w:r>
      <w:r w:rsidR="001F68F3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на</w:t>
      </w:r>
      <w:r w:rsidR="001F68F3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соработка и почитување</w:t>
      </w:r>
      <w:r w:rsidR="001F68F3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на</w:t>
      </w:r>
      <w:r w:rsidR="001F68F3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другите.</w:t>
      </w:r>
    </w:p>
    <w:p w:rsidR="00653DFA" w:rsidRPr="001F6E2C" w:rsidRDefault="00D95594" w:rsidP="00391755">
      <w:pPr>
        <w:pStyle w:val="ListParagraph"/>
        <w:numPr>
          <w:ilvl w:val="0"/>
          <w:numId w:val="4"/>
        </w:numPr>
        <w:jc w:val="both"/>
        <w:rPr>
          <w:rFonts w:ascii="StobiSans Regular" w:eastAsia="StobiSans Regular" w:hAnsi="StobiSans Regular" w:cs="StobiSans Regular"/>
        </w:rPr>
      </w:pPr>
      <w:r w:rsidRPr="001F6E2C">
        <w:rPr>
          <w:rFonts w:ascii="StobiSans Regular" w:eastAsia="StobiSans Regular" w:hAnsi="StobiSans Regular" w:cs="StobiSans Regular"/>
        </w:rPr>
        <w:t>За</w:t>
      </w:r>
      <w:r w:rsidR="00453724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време</w:t>
      </w:r>
      <w:r w:rsidR="00453724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на</w:t>
      </w:r>
      <w:r w:rsidR="00453724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онлајн</w:t>
      </w:r>
      <w:r w:rsidR="00453724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часовите, наставниците и учениците</w:t>
      </w:r>
      <w:r w:rsidR="00453724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треба</w:t>
      </w:r>
      <w:r w:rsidR="00453724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да</w:t>
      </w:r>
      <w:r w:rsidR="00453724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промовираат</w:t>
      </w:r>
      <w:r w:rsidR="00453724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учечко-поучувачка</w:t>
      </w:r>
      <w:r w:rsidR="00453724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ефективна</w:t>
      </w:r>
      <w:r w:rsidR="00453724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комуникација</w:t>
      </w:r>
      <w:r w:rsidR="00453724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која</w:t>
      </w:r>
      <w:r w:rsidR="00453724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што</w:t>
      </w:r>
      <w:r w:rsidR="00453724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ги</w:t>
      </w:r>
      <w:r w:rsidR="00453724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вклучува</w:t>
      </w:r>
      <w:r w:rsidR="00453724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сите. Учениците</w:t>
      </w:r>
      <w:r w:rsidR="00453724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треба</w:t>
      </w:r>
      <w:r w:rsidR="00453724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да</w:t>
      </w:r>
      <w:r w:rsidR="00453724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се</w:t>
      </w:r>
      <w:r w:rsidR="00453724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мотивирани и активно</w:t>
      </w:r>
      <w:r w:rsidR="00453724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да</w:t>
      </w:r>
      <w:r w:rsidR="00453724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учествуваат</w:t>
      </w:r>
      <w:r w:rsidR="00453724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во</w:t>
      </w:r>
      <w:r w:rsidR="00453724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виртуелната</w:t>
      </w:r>
      <w:r w:rsidR="00453724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училница.</w:t>
      </w:r>
    </w:p>
    <w:p w:rsidR="00653DFA" w:rsidRPr="001F6E2C" w:rsidRDefault="00D95594" w:rsidP="007A3A5A">
      <w:pPr>
        <w:pStyle w:val="ListParagraph"/>
        <w:numPr>
          <w:ilvl w:val="0"/>
          <w:numId w:val="4"/>
        </w:numPr>
        <w:jc w:val="both"/>
        <w:rPr>
          <w:rFonts w:ascii="StobiSans Regular" w:eastAsia="StobiSans Regular" w:hAnsi="StobiSans Regular" w:cs="StobiSans Regular"/>
        </w:rPr>
      </w:pPr>
      <w:r w:rsidRPr="001F6E2C">
        <w:rPr>
          <w:rFonts w:ascii="StobiSans Regular" w:eastAsia="StobiSans Regular" w:hAnsi="StobiSans Regular" w:cs="StobiSans Regular"/>
        </w:rPr>
        <w:lastRenderedPageBreak/>
        <w:t>При</w:t>
      </w:r>
      <w:r w:rsidR="00A4501E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реализација</w:t>
      </w:r>
      <w:r w:rsidR="00A4501E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на</w:t>
      </w:r>
      <w:r w:rsidR="00A4501E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наставата</w:t>
      </w:r>
      <w:r w:rsidR="00A4501E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на</w:t>
      </w:r>
      <w:r w:rsidR="00A4501E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далечина</w:t>
      </w:r>
      <w:r w:rsidR="00A4501E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се</w:t>
      </w:r>
      <w:r w:rsidR="00A4501E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почитуваат</w:t>
      </w:r>
      <w:r w:rsidR="00A4501E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насоките</w:t>
      </w:r>
      <w:r w:rsidR="00A4501E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дадени</w:t>
      </w:r>
      <w:r w:rsidR="00A4501E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во</w:t>
      </w:r>
      <w:r w:rsidR="00A4501E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Планот</w:t>
      </w:r>
      <w:r w:rsidR="00A4501E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за</w:t>
      </w:r>
      <w:r w:rsidR="00A4501E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одржување</w:t>
      </w:r>
      <w:r w:rsidR="00A4501E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на</w:t>
      </w:r>
      <w:r w:rsidR="00A4501E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наставата</w:t>
      </w:r>
      <w:r w:rsidR="00A4501E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во</w:t>
      </w:r>
      <w:r w:rsidR="00A4501E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основните и средните</w:t>
      </w:r>
      <w:r w:rsidR="00A4501E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училишта</w:t>
      </w:r>
      <w:r w:rsidR="00A4501E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за</w:t>
      </w:r>
      <w:r w:rsidR="00A4501E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определената</w:t>
      </w:r>
      <w:r w:rsidR="00A4501E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учебна</w:t>
      </w:r>
      <w:r w:rsidR="00A4501E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година,  Упатството</w:t>
      </w:r>
      <w:r w:rsidR="00A4501E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за</w:t>
      </w:r>
      <w:r w:rsidR="00A4501E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реализација</w:t>
      </w:r>
      <w:r w:rsidR="00A4501E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на</w:t>
      </w:r>
      <w:r w:rsidR="00A4501E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наставата</w:t>
      </w:r>
      <w:r w:rsidR="00A4501E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во</w:t>
      </w:r>
      <w:r w:rsidR="00A4501E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учебната</w:t>
      </w:r>
      <w:r w:rsidR="00A4501E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година и другите</w:t>
      </w:r>
      <w:r w:rsidR="00A4501E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насоки</w:t>
      </w:r>
      <w:r w:rsidR="00A4501E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дадени</w:t>
      </w:r>
      <w:r w:rsidR="00A4501E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од</w:t>
      </w:r>
      <w:r w:rsidR="00A4501E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Министерството</w:t>
      </w:r>
      <w:r w:rsidR="00A4501E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за</w:t>
      </w:r>
      <w:r w:rsidR="00A4501E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образование и наука, Бирото</w:t>
      </w:r>
      <w:r w:rsidR="00A4501E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за</w:t>
      </w:r>
      <w:r w:rsidR="00A4501E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развој</w:t>
      </w:r>
      <w:r w:rsidR="00A4501E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на</w:t>
      </w:r>
      <w:r w:rsidR="00A4501E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образованието и Центарот</w:t>
      </w:r>
      <w:r w:rsidR="006B2925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за</w:t>
      </w:r>
      <w:r w:rsidR="00A4501E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стручно</w:t>
      </w:r>
      <w:r w:rsidR="00A4501E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образование и обука.</w:t>
      </w:r>
    </w:p>
    <w:p w:rsidR="00653DFA" w:rsidRPr="001F6E2C" w:rsidRDefault="00D95594" w:rsidP="007A3A5A">
      <w:pPr>
        <w:pStyle w:val="ListParagraph"/>
        <w:numPr>
          <w:ilvl w:val="0"/>
          <w:numId w:val="4"/>
        </w:numPr>
        <w:jc w:val="both"/>
        <w:rPr>
          <w:rFonts w:ascii="StobiSans Regular" w:eastAsia="StobiSans Regular" w:hAnsi="StobiSans Regular" w:cs="StobiSans Regular"/>
        </w:rPr>
      </w:pPr>
      <w:r w:rsidRPr="001F6E2C">
        <w:rPr>
          <w:rFonts w:ascii="StobiSans Regular" w:eastAsia="StobiSans Regular" w:hAnsi="StobiSans Regular" w:cs="StobiSans Regular"/>
        </w:rPr>
        <w:t>Наставниците</w:t>
      </w:r>
      <w:r w:rsidR="006B2925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при</w:t>
      </w:r>
      <w:r w:rsidR="006B2925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реализација</w:t>
      </w:r>
      <w:r w:rsidR="006B2925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на</w:t>
      </w:r>
      <w:r w:rsidR="006B2925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наставата</w:t>
      </w:r>
      <w:r w:rsidR="006B2925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на</w:t>
      </w:r>
      <w:r w:rsidR="006B2925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далечина</w:t>
      </w:r>
      <w:r w:rsidR="006B2925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треба</w:t>
      </w:r>
      <w:r w:rsidR="006B2925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да</w:t>
      </w:r>
      <w:r w:rsidR="006B2925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користат</w:t>
      </w:r>
      <w:r w:rsidR="006B2925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современи</w:t>
      </w:r>
      <w:r w:rsidR="006B2925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дидактички</w:t>
      </w:r>
      <w:r w:rsidR="006B2925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стратегии, методи и техники.</w:t>
      </w:r>
    </w:p>
    <w:p w:rsidR="00653DFA" w:rsidRPr="001F6E2C" w:rsidRDefault="00D95594" w:rsidP="007A3A5A">
      <w:pPr>
        <w:pStyle w:val="ListParagraph"/>
        <w:numPr>
          <w:ilvl w:val="0"/>
          <w:numId w:val="4"/>
        </w:numPr>
        <w:jc w:val="both"/>
        <w:rPr>
          <w:rFonts w:ascii="StobiSans Regular" w:eastAsia="StobiSans Regular" w:hAnsi="StobiSans Regular" w:cs="StobiSans Regular"/>
        </w:rPr>
      </w:pPr>
      <w:r w:rsidRPr="001F6E2C">
        <w:rPr>
          <w:rFonts w:ascii="StobiSans Regular" w:eastAsia="StobiSans Regular" w:hAnsi="StobiSans Regular" w:cs="StobiSans Regular"/>
        </w:rPr>
        <w:t>При</w:t>
      </w:r>
      <w:r w:rsidR="007F1954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комбинираната</w:t>
      </w:r>
      <w:r w:rsidR="007F1954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настава (учење</w:t>
      </w:r>
      <w:r w:rsidR="007F1954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на</w:t>
      </w:r>
      <w:r w:rsidR="007F1954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далечина и настава</w:t>
      </w:r>
      <w:r w:rsidR="007F1954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со</w:t>
      </w:r>
      <w:r w:rsidR="007F1954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физичко</w:t>
      </w:r>
      <w:r w:rsidR="007F1954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присуство) наставниците</w:t>
      </w:r>
      <w:r w:rsidR="007F1954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треба</w:t>
      </w:r>
      <w:r w:rsidR="007F1954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да</w:t>
      </w:r>
      <w:r w:rsidR="007F1954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го</w:t>
      </w:r>
      <w:r w:rsidR="007F1954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испланираат</w:t>
      </w:r>
      <w:r w:rsidR="007F1954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наставниот</w:t>
      </w:r>
      <w:r w:rsidR="007F1954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час</w:t>
      </w:r>
      <w:r w:rsidR="007F1954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со</w:t>
      </w:r>
      <w:r w:rsidR="007F1954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активности</w:t>
      </w:r>
      <w:r w:rsidR="007F1954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за</w:t>
      </w:r>
      <w:r w:rsidR="007F1954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подедн</w:t>
      </w:r>
      <w:r w:rsidR="00817605" w:rsidRPr="001F6E2C">
        <w:rPr>
          <w:rFonts w:ascii="StobiSans Regular" w:eastAsia="StobiSans Regular" w:hAnsi="StobiSans Regular" w:cs="StobiSans Regular"/>
          <w:lang w:val="mk-MK"/>
        </w:rPr>
        <w:t>а</w:t>
      </w:r>
      <w:r w:rsidRPr="001F6E2C">
        <w:rPr>
          <w:rFonts w:ascii="StobiSans Regular" w:eastAsia="StobiSans Regular" w:hAnsi="StobiSans Regular" w:cs="StobiSans Regular"/>
        </w:rPr>
        <w:t>кво</w:t>
      </w:r>
      <w:r w:rsidR="007F1954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учество</w:t>
      </w:r>
      <w:r w:rsidR="007F1954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на</w:t>
      </w:r>
      <w:r w:rsidR="007F1954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сите</w:t>
      </w:r>
      <w:r w:rsidR="007F1954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ученици.</w:t>
      </w:r>
    </w:p>
    <w:p w:rsidR="00653DFA" w:rsidRPr="001F6E2C" w:rsidRDefault="00D95594" w:rsidP="007A3A5A">
      <w:pPr>
        <w:pStyle w:val="ListParagraph"/>
        <w:numPr>
          <w:ilvl w:val="0"/>
          <w:numId w:val="4"/>
        </w:numPr>
        <w:jc w:val="both"/>
        <w:rPr>
          <w:rFonts w:ascii="StobiSans Regular" w:eastAsia="StobiSans Regular" w:hAnsi="StobiSans Regular" w:cs="StobiSans Regular"/>
        </w:rPr>
      </w:pPr>
      <w:r w:rsidRPr="001F6E2C">
        <w:rPr>
          <w:rFonts w:ascii="StobiSans Regular" w:eastAsia="StobiSans Regular" w:hAnsi="StobiSans Regular" w:cs="StobiSans Regular"/>
        </w:rPr>
        <w:t>За</w:t>
      </w:r>
      <w:r w:rsidR="00DF7FAF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време</w:t>
      </w:r>
      <w:r w:rsidR="00DF7FAF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на</w:t>
      </w:r>
      <w:r w:rsidR="00DF7FAF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онлајн</w:t>
      </w:r>
      <w:r w:rsidR="00DF7FAF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часот</w:t>
      </w:r>
      <w:r w:rsidR="00DF7FAF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секој</w:t>
      </w:r>
      <w:r w:rsidR="00DF7FAF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ученик</w:t>
      </w:r>
      <w:r w:rsidR="00DF7FAF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треба</w:t>
      </w:r>
      <w:r w:rsidR="00DF7FAF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да</w:t>
      </w:r>
      <w:r w:rsidR="00DF7FAF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биде</w:t>
      </w:r>
      <w:r w:rsidR="00DF7FAF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активно</w:t>
      </w:r>
      <w:r w:rsidR="00DF7FAF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вклучен.</w:t>
      </w:r>
    </w:p>
    <w:p w:rsidR="00653DFA" w:rsidRPr="001F6E2C" w:rsidRDefault="00D95594" w:rsidP="007A3A5A">
      <w:pPr>
        <w:pStyle w:val="ListParagraph"/>
        <w:numPr>
          <w:ilvl w:val="0"/>
          <w:numId w:val="4"/>
        </w:numPr>
        <w:jc w:val="both"/>
        <w:rPr>
          <w:rFonts w:ascii="StobiSans Regular" w:eastAsia="StobiSans Regular" w:hAnsi="StobiSans Regular" w:cs="StobiSans Regular"/>
        </w:rPr>
      </w:pPr>
      <w:r w:rsidRPr="001F6E2C">
        <w:rPr>
          <w:rFonts w:ascii="StobiSans Regular" w:eastAsia="StobiSans Regular" w:hAnsi="StobiSans Regular" w:cs="StobiSans Regular"/>
        </w:rPr>
        <w:t>Наставниците</w:t>
      </w:r>
      <w:r w:rsidR="00DF7FAF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треба</w:t>
      </w:r>
      <w:r w:rsidR="00DF7FAF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да</w:t>
      </w:r>
      <w:r w:rsidR="00DF7FAF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водат</w:t>
      </w:r>
      <w:r w:rsidR="00DF7FAF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сметка</w:t>
      </w:r>
      <w:r w:rsidR="00DF7FAF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за</w:t>
      </w:r>
      <w:r w:rsidR="00DF7FAF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потребите</w:t>
      </w:r>
      <w:r w:rsidR="00DF7FAF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на</w:t>
      </w:r>
      <w:r w:rsidR="00DF7FAF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учениците</w:t>
      </w:r>
      <w:r w:rsidR="00DF7FAF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со</w:t>
      </w:r>
      <w:r w:rsidR="00DF7FAF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потешкотии</w:t>
      </w:r>
      <w:r w:rsidR="00DF7FAF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во</w:t>
      </w:r>
      <w:r w:rsidR="00DF7FAF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учењето</w:t>
      </w:r>
      <w:r w:rsidR="00DF7FAF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кои</w:t>
      </w:r>
      <w:r w:rsidR="00DF7FAF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за</w:t>
      </w:r>
      <w:r w:rsidR="00DF7FAF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време</w:t>
      </w:r>
      <w:r w:rsidR="00DF7FAF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на</w:t>
      </w:r>
      <w:r w:rsidR="00DF7FAF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наставата</w:t>
      </w:r>
      <w:r w:rsidR="00DF7FAF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на</w:t>
      </w:r>
      <w:r w:rsidR="00DF7FAF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далечина</w:t>
      </w:r>
      <w:r w:rsidR="00DF7FAF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работат</w:t>
      </w:r>
      <w:r w:rsidR="00DF7FAF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според</w:t>
      </w:r>
      <w:r w:rsidR="00DF7FAF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индивидуална</w:t>
      </w:r>
      <w:r w:rsidR="00DF7FAF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образовна</w:t>
      </w:r>
      <w:r w:rsidR="00DF7FAF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програма.</w:t>
      </w:r>
    </w:p>
    <w:p w:rsidR="00653DFA" w:rsidRPr="001F6E2C" w:rsidRDefault="00D95594" w:rsidP="007A3A5A">
      <w:pPr>
        <w:pStyle w:val="ListParagraph"/>
        <w:numPr>
          <w:ilvl w:val="0"/>
          <w:numId w:val="4"/>
        </w:numPr>
        <w:jc w:val="both"/>
        <w:rPr>
          <w:rFonts w:ascii="StobiSans Regular" w:eastAsia="StobiSans Regular" w:hAnsi="StobiSans Regular" w:cs="StobiSans Regular"/>
        </w:rPr>
      </w:pPr>
      <w:r w:rsidRPr="001F6E2C">
        <w:rPr>
          <w:rFonts w:ascii="StobiSans Regular" w:eastAsia="StobiSans Regular" w:hAnsi="StobiSans Regular" w:cs="StobiSans Regular"/>
        </w:rPr>
        <w:t>Не е дозволена</w:t>
      </w:r>
      <w:r w:rsidR="000033FA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намерна</w:t>
      </w:r>
      <w:r w:rsidR="000033FA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опструкција</w:t>
      </w:r>
      <w:r w:rsidR="000033FA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на</w:t>
      </w:r>
      <w:r w:rsidR="000033FA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наставните</w:t>
      </w:r>
      <w:r w:rsidR="000033FA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часови.</w:t>
      </w:r>
    </w:p>
    <w:p w:rsidR="00653DFA" w:rsidRPr="001F6E2C" w:rsidRDefault="00D95594" w:rsidP="007A3A5A">
      <w:pPr>
        <w:pStyle w:val="ListParagraph"/>
        <w:numPr>
          <w:ilvl w:val="0"/>
          <w:numId w:val="4"/>
        </w:numPr>
        <w:jc w:val="both"/>
        <w:rPr>
          <w:rFonts w:ascii="StobiSans Regular" w:eastAsia="StobiSans Regular" w:hAnsi="StobiSans Regular" w:cs="StobiSans Regular"/>
        </w:rPr>
      </w:pPr>
      <w:r w:rsidRPr="001F6E2C">
        <w:rPr>
          <w:rFonts w:ascii="StobiSans Regular" w:eastAsia="StobiSans Regular" w:hAnsi="StobiSans Regular" w:cs="StobiSans Regular"/>
        </w:rPr>
        <w:t>Се</w:t>
      </w:r>
      <w:r w:rsidR="000033FA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препорачува</w:t>
      </w:r>
      <w:r w:rsidR="000033FA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наставникот</w:t>
      </w:r>
      <w:r w:rsidR="000033FA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да</w:t>
      </w:r>
      <w:r w:rsidR="000033FA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ја</w:t>
      </w:r>
      <w:r w:rsidR="000033FA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води</w:t>
      </w:r>
      <w:r w:rsidR="000033FA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дискусијата, овозможувајќи</w:t>
      </w:r>
      <w:r w:rsidR="000033FA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им</w:t>
      </w:r>
      <w:r w:rsidR="000033FA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на</w:t>
      </w:r>
      <w:r w:rsidR="000033FA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учениците</w:t>
      </w:r>
      <w:r w:rsidR="000033FA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да</w:t>
      </w:r>
      <w:r w:rsidR="000033FA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коментираат и да</w:t>
      </w:r>
      <w:r w:rsidR="000033FA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поставуваат</w:t>
      </w:r>
      <w:r w:rsidR="000033FA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прашања.</w:t>
      </w:r>
    </w:p>
    <w:p w:rsidR="00653DFA" w:rsidRPr="001F6E2C" w:rsidRDefault="00D95594" w:rsidP="007A3A5A">
      <w:pPr>
        <w:pStyle w:val="ListParagraph"/>
        <w:numPr>
          <w:ilvl w:val="0"/>
          <w:numId w:val="4"/>
        </w:numPr>
        <w:jc w:val="both"/>
        <w:rPr>
          <w:rFonts w:ascii="StobiSans Regular" w:eastAsia="StobiSans Regular" w:hAnsi="StobiSans Regular" w:cs="StobiSans Regular"/>
        </w:rPr>
      </w:pPr>
      <w:r w:rsidRPr="001F6E2C">
        <w:rPr>
          <w:rFonts w:ascii="StobiSans Regular" w:eastAsia="StobiSans Regular" w:hAnsi="StobiSans Regular" w:cs="StobiSans Regular"/>
        </w:rPr>
        <w:t>Дискусиите</w:t>
      </w:r>
      <w:r w:rsidR="005C374A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на</w:t>
      </w:r>
      <w:r w:rsidR="005C374A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онлајн</w:t>
      </w:r>
      <w:r w:rsidR="005C374A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часовите</w:t>
      </w:r>
      <w:r w:rsidR="005C374A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треба</w:t>
      </w:r>
      <w:r w:rsidR="005C374A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да</w:t>
      </w:r>
      <w:r w:rsidR="005C374A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бидат</w:t>
      </w:r>
      <w:r w:rsidR="005C374A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во</w:t>
      </w:r>
      <w:r w:rsidR="005C374A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насока</w:t>
      </w:r>
      <w:r w:rsidR="005C374A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на</w:t>
      </w:r>
      <w:r w:rsidR="005C374A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процесот</w:t>
      </w:r>
      <w:r w:rsidR="005C374A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на</w:t>
      </w:r>
      <w:r w:rsidR="005C374A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учење, да</w:t>
      </w:r>
      <w:r w:rsidR="005C374A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бидат</w:t>
      </w:r>
      <w:r w:rsidR="005C374A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конструктивни, важни и добро</w:t>
      </w:r>
      <w:r w:rsidR="005C374A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артикулирани. Комуникацијата</w:t>
      </w:r>
      <w:r w:rsidR="005C374A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треба</w:t>
      </w:r>
      <w:r w:rsidR="005C374A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да</w:t>
      </w:r>
      <w:r w:rsidR="005C374A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се</w:t>
      </w:r>
      <w:r w:rsidR="005C374A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води</w:t>
      </w:r>
      <w:r w:rsidR="005C374A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со</w:t>
      </w:r>
      <w:r w:rsidR="005C374A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почит и да</w:t>
      </w:r>
      <w:r w:rsidR="005C374A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се</w:t>
      </w:r>
      <w:r w:rsidR="005C374A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користи</w:t>
      </w:r>
      <w:r w:rsidR="005C374A">
        <w:rPr>
          <w:rFonts w:ascii="StobiSans Regular" w:eastAsia="StobiSans Regular" w:hAnsi="StobiSans Regular" w:cs="StobiSans Regular"/>
          <w:lang w:val="mk-MK"/>
        </w:rPr>
        <w:t xml:space="preserve"> </w:t>
      </w:r>
      <w:r w:rsidR="00C33F1B" w:rsidRPr="001F6E2C">
        <w:rPr>
          <w:rFonts w:ascii="StobiSans Regular" w:eastAsia="StobiSans Regular" w:hAnsi="StobiSans Regular" w:cs="StobiSans Regular"/>
          <w:lang w:val="mk-MK"/>
        </w:rPr>
        <w:t>културно и пристојно</w:t>
      </w:r>
      <w:r w:rsidR="005C374A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изразување.</w:t>
      </w:r>
    </w:p>
    <w:p w:rsidR="00653DFA" w:rsidRPr="001F6E2C" w:rsidRDefault="00D95594" w:rsidP="007A3A5A">
      <w:pPr>
        <w:pStyle w:val="ListParagraph"/>
        <w:numPr>
          <w:ilvl w:val="0"/>
          <w:numId w:val="4"/>
        </w:numPr>
        <w:jc w:val="both"/>
        <w:rPr>
          <w:rFonts w:ascii="StobiSans Regular" w:eastAsia="StobiSans Regular" w:hAnsi="StobiSans Regular" w:cs="StobiSans Regular"/>
        </w:rPr>
      </w:pPr>
      <w:r w:rsidRPr="001F6E2C">
        <w:rPr>
          <w:rFonts w:ascii="StobiSans Regular" w:eastAsia="StobiSans Regular" w:hAnsi="StobiSans Regular" w:cs="StobiSans Regular"/>
        </w:rPr>
        <w:t>За</w:t>
      </w:r>
      <w:r w:rsidR="006172B4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време</w:t>
      </w:r>
      <w:r w:rsidR="006172B4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на</w:t>
      </w:r>
      <w:r w:rsidR="006172B4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онлајн</w:t>
      </w:r>
      <w:r w:rsidR="006172B4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часовите</w:t>
      </w:r>
      <w:r w:rsidR="006172B4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учениците</w:t>
      </w:r>
      <w:r w:rsidR="006172B4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треба</w:t>
      </w:r>
      <w:r w:rsidR="006172B4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да</w:t>
      </w:r>
      <w:r w:rsidR="006172B4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избегнуваат</w:t>
      </w:r>
      <w:r w:rsidR="006172B4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теми и разговори</w:t>
      </w:r>
      <w:r w:rsidR="006172B4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кои</w:t>
      </w:r>
      <w:r w:rsidR="006172B4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што</w:t>
      </w:r>
      <w:r w:rsidR="006172B4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го</w:t>
      </w:r>
      <w:r w:rsidR="006172B4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попречуваат</w:t>
      </w:r>
      <w:r w:rsidR="006172B4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процесот</w:t>
      </w:r>
      <w:r w:rsidR="006172B4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на</w:t>
      </w:r>
      <w:r w:rsidR="006172B4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учење</w:t>
      </w:r>
      <w:r w:rsidR="006172B4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нао</w:t>
      </w:r>
      <w:r w:rsidR="006172B4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станатите</w:t>
      </w:r>
      <w:r w:rsidR="006172B4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ученици</w:t>
      </w:r>
      <w:r w:rsidRPr="001F6E2C">
        <w:rPr>
          <w:rFonts w:ascii="StobiSans Regular" w:eastAsia="StobiSans Regular" w:hAnsi="StobiSans Regular" w:cs="StobiSans Regular"/>
          <w:color w:val="4472C4"/>
          <w:u w:color="4472C4"/>
        </w:rPr>
        <w:t>.</w:t>
      </w:r>
    </w:p>
    <w:p w:rsidR="00653DFA" w:rsidRPr="001F6E2C" w:rsidRDefault="00D95594" w:rsidP="007A3A5A">
      <w:pPr>
        <w:pStyle w:val="ListParagraph"/>
        <w:numPr>
          <w:ilvl w:val="0"/>
          <w:numId w:val="4"/>
        </w:numPr>
        <w:jc w:val="both"/>
        <w:rPr>
          <w:rFonts w:ascii="StobiSans Regular" w:eastAsia="StobiSans Regular" w:hAnsi="StobiSans Regular" w:cs="StobiSans Regular"/>
        </w:rPr>
      </w:pPr>
      <w:r w:rsidRPr="001F6E2C">
        <w:rPr>
          <w:rFonts w:ascii="StobiSans Regular" w:eastAsia="StobiSans Regular" w:hAnsi="StobiSans Regular" w:cs="StobiSans Regular"/>
        </w:rPr>
        <w:t>Несоодветните</w:t>
      </w:r>
      <w:r w:rsidR="00746AC8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говори, разговори и дискусии</w:t>
      </w:r>
      <w:r w:rsidR="00746AC8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не</w:t>
      </w:r>
      <w:r w:rsidR="00746AC8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се</w:t>
      </w:r>
      <w:r w:rsidR="00746AC8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дозволени</w:t>
      </w:r>
      <w:r w:rsidR="00746AC8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за</w:t>
      </w:r>
      <w:r w:rsidR="00746AC8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време</w:t>
      </w:r>
      <w:r w:rsidR="00746AC8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на</w:t>
      </w:r>
      <w:r w:rsidR="00746AC8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наставниот</w:t>
      </w:r>
      <w:r w:rsidR="00746AC8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 xml:space="preserve">час. </w:t>
      </w:r>
    </w:p>
    <w:p w:rsidR="00653DFA" w:rsidRPr="001F6E2C" w:rsidRDefault="00D95594" w:rsidP="007A3A5A">
      <w:pPr>
        <w:pStyle w:val="ListParagraph"/>
        <w:numPr>
          <w:ilvl w:val="0"/>
          <w:numId w:val="4"/>
        </w:numPr>
        <w:jc w:val="both"/>
        <w:rPr>
          <w:rFonts w:ascii="StobiSans Regular" w:eastAsia="StobiSans Regular" w:hAnsi="StobiSans Regular" w:cs="StobiSans Regular"/>
        </w:rPr>
      </w:pPr>
      <w:r w:rsidRPr="001F6E2C">
        <w:rPr>
          <w:rFonts w:ascii="StobiSans Regular" w:eastAsia="StobiSans Regular" w:hAnsi="StobiSans Regular" w:cs="StobiSans Regular"/>
        </w:rPr>
        <w:t>За</w:t>
      </w:r>
      <w:r w:rsidR="007953BA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време</w:t>
      </w:r>
      <w:r w:rsidR="007953BA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на</w:t>
      </w:r>
      <w:r w:rsidR="007953BA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формалните</w:t>
      </w:r>
      <w:r w:rsidR="007953BA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облици</w:t>
      </w:r>
      <w:r w:rsidR="007953BA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на</w:t>
      </w:r>
      <w:r w:rsidR="007953BA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комуникација, учениците и наставниците</w:t>
      </w:r>
      <w:r w:rsidR="007953BA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се</w:t>
      </w:r>
      <w:r w:rsidR="007953BA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должни</w:t>
      </w:r>
      <w:r w:rsidR="007953BA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да</w:t>
      </w:r>
      <w:r w:rsidR="007953BA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водат</w:t>
      </w:r>
      <w:r w:rsidR="007953BA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сметка и за</w:t>
      </w:r>
      <w:r w:rsidR="007953BA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неформалните</w:t>
      </w:r>
      <w:r w:rsidR="007953BA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облици</w:t>
      </w:r>
      <w:r w:rsidR="007953BA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на</w:t>
      </w:r>
      <w:r w:rsidR="007953BA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комуникација</w:t>
      </w:r>
      <w:r w:rsidR="007953BA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односно</w:t>
      </w:r>
      <w:r w:rsidR="007953BA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користење</w:t>
      </w:r>
      <w:r w:rsidR="007953BA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на</w:t>
      </w:r>
      <w:r w:rsidR="007953BA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правописните</w:t>
      </w:r>
      <w:r w:rsidR="007953BA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правила и во</w:t>
      </w:r>
      <w:r w:rsidR="007953BA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електорнската</w:t>
      </w:r>
      <w:r w:rsidR="007953BA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 xml:space="preserve">комуникација (напр. </w:t>
      </w:r>
      <w:r w:rsidR="007953BA">
        <w:rPr>
          <w:rFonts w:ascii="StobiSans Regular" w:eastAsia="StobiSans Regular" w:hAnsi="StobiSans Regular" w:cs="StobiSans Regular"/>
          <w:lang w:val="mk-MK"/>
        </w:rPr>
        <w:t xml:space="preserve"> п</w:t>
      </w:r>
      <w:r w:rsidRPr="001F6E2C">
        <w:rPr>
          <w:rFonts w:ascii="StobiSans Regular" w:eastAsia="StobiSans Regular" w:hAnsi="StobiSans Regular" w:cs="StobiSans Regular"/>
        </w:rPr>
        <w:t>ишувањето</w:t>
      </w:r>
      <w:r w:rsidR="007953BA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пораки и текст</w:t>
      </w:r>
      <w:r w:rsidR="007953BA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само</w:t>
      </w:r>
      <w:r w:rsidR="007953BA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со</w:t>
      </w:r>
      <w:r w:rsidR="007953BA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големи</w:t>
      </w:r>
      <w:r w:rsidR="007953BA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букви</w:t>
      </w:r>
      <w:r w:rsidR="007953BA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се</w:t>
      </w:r>
      <w:r w:rsidR="007953BA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смета</w:t>
      </w:r>
      <w:r w:rsidR="007953BA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за</w:t>
      </w:r>
      <w:r w:rsidR="007953BA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викање, бидејќи</w:t>
      </w:r>
      <w:r w:rsidR="007953BA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тие</w:t>
      </w:r>
      <w:r w:rsidR="007953BA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се</w:t>
      </w:r>
      <w:r w:rsidR="007953BA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користат</w:t>
      </w:r>
      <w:r w:rsidR="007953BA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во</w:t>
      </w:r>
      <w:r w:rsidR="007953BA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случај</w:t>
      </w:r>
      <w:r w:rsidR="007953BA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не</w:t>
      </w:r>
      <w:r w:rsidR="007953BA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предупредување</w:t>
      </w:r>
      <w:r w:rsidR="007953BA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или</w:t>
      </w:r>
      <w:r w:rsidR="007953BA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известување).</w:t>
      </w:r>
    </w:p>
    <w:p w:rsidR="00653DFA" w:rsidRPr="001F6E2C" w:rsidRDefault="00D95594" w:rsidP="007A3A5A">
      <w:pPr>
        <w:pStyle w:val="ListParagraph"/>
        <w:numPr>
          <w:ilvl w:val="0"/>
          <w:numId w:val="4"/>
        </w:numPr>
        <w:jc w:val="both"/>
        <w:rPr>
          <w:rFonts w:ascii="StobiSans Regular" w:eastAsia="StobiSans Regular" w:hAnsi="StobiSans Regular" w:cs="StobiSans Regular"/>
        </w:rPr>
      </w:pPr>
      <w:r w:rsidRPr="001F6E2C">
        <w:rPr>
          <w:rFonts w:ascii="StobiSans Regular" w:eastAsia="StobiSans Regular" w:hAnsi="StobiSans Regular" w:cs="StobiSans Regular"/>
        </w:rPr>
        <w:t>Без</w:t>
      </w:r>
      <w:r w:rsidR="00DB7A15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оглед</w:t>
      </w:r>
      <w:r w:rsidR="00DB7A15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на</w:t>
      </w:r>
      <w:r w:rsidR="00DB7A15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начинот</w:t>
      </w:r>
      <w:r w:rsidR="00DB7A15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на</w:t>
      </w:r>
      <w:r w:rsidR="00DB7A15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реализација</w:t>
      </w:r>
      <w:r w:rsidR="00DB7A15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на</w:t>
      </w:r>
      <w:r w:rsidR="00DB7A15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наставата (онлајн</w:t>
      </w:r>
      <w:r w:rsidR="00DB7A15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настава</w:t>
      </w:r>
      <w:r w:rsidR="00DB7A15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или</w:t>
      </w:r>
      <w:r w:rsidR="00DB7A15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со</w:t>
      </w:r>
      <w:r w:rsidR="00DB7A15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физичко</w:t>
      </w:r>
      <w:r w:rsidR="00DB7A15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присуство) секогаш</w:t>
      </w:r>
      <w:r w:rsidR="00D60F32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мора</w:t>
      </w:r>
      <w:r w:rsidR="00D60F32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да</w:t>
      </w:r>
      <w:r w:rsidR="00D60F32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се</w:t>
      </w:r>
      <w:r w:rsidR="00D60F32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почитува</w:t>
      </w:r>
      <w:r w:rsidR="00D60F32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мислењето</w:t>
      </w:r>
      <w:r w:rsidR="00D60F32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на</w:t>
      </w:r>
      <w:r w:rsidR="00D60F32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 xml:space="preserve">другитe. </w:t>
      </w:r>
    </w:p>
    <w:p w:rsidR="00653DFA" w:rsidRPr="001F6E2C" w:rsidRDefault="00D95594" w:rsidP="007A3A5A">
      <w:pPr>
        <w:pStyle w:val="ListParagraph"/>
        <w:numPr>
          <w:ilvl w:val="0"/>
          <w:numId w:val="4"/>
        </w:numPr>
        <w:jc w:val="both"/>
        <w:rPr>
          <w:rFonts w:ascii="StobiSans Regular" w:eastAsia="StobiSans Regular" w:hAnsi="StobiSans Regular" w:cs="StobiSans Regular"/>
        </w:rPr>
      </w:pPr>
      <w:r w:rsidRPr="001F6E2C">
        <w:rPr>
          <w:rFonts w:ascii="StobiSans Regular" w:eastAsia="StobiSans Regular" w:hAnsi="StobiSans Regular" w:cs="StobiSans Regular"/>
        </w:rPr>
        <w:t>Наставниците</w:t>
      </w:r>
      <w:r w:rsidR="00331403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треба</w:t>
      </w:r>
      <w:r w:rsidR="00331403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да</w:t>
      </w:r>
      <w:r w:rsidR="00331403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ги</w:t>
      </w:r>
      <w:r w:rsidR="00331403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поттикнуваат</w:t>
      </w:r>
      <w:r w:rsidR="00331403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учениците</w:t>
      </w:r>
      <w:r w:rsidR="00331403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на</w:t>
      </w:r>
      <w:r w:rsidR="00331403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критичка и аргументирана</w:t>
      </w:r>
      <w:r w:rsidR="00331403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 xml:space="preserve">комуникација. </w:t>
      </w:r>
    </w:p>
    <w:p w:rsidR="00653DFA" w:rsidRPr="001F6E2C" w:rsidRDefault="00D95594" w:rsidP="007A3A5A">
      <w:pPr>
        <w:pStyle w:val="ListParagraph"/>
        <w:numPr>
          <w:ilvl w:val="0"/>
          <w:numId w:val="4"/>
        </w:numPr>
        <w:jc w:val="both"/>
        <w:rPr>
          <w:rFonts w:ascii="StobiSans Regular" w:eastAsia="StobiSans Regular" w:hAnsi="StobiSans Regular" w:cs="StobiSans Regular"/>
        </w:rPr>
      </w:pPr>
      <w:r w:rsidRPr="001F6E2C">
        <w:rPr>
          <w:rFonts w:ascii="StobiSans Regular" w:eastAsia="StobiSans Regular" w:hAnsi="StobiSans Regular" w:cs="StobiSans Regular"/>
        </w:rPr>
        <w:t>Не е дозволено</w:t>
      </w:r>
      <w:r w:rsidR="00331403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испраќање</w:t>
      </w:r>
      <w:r w:rsidR="00331403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електронски</w:t>
      </w:r>
      <w:r w:rsidR="00331403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пораки и содржини</w:t>
      </w:r>
      <w:r w:rsidR="00331403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односно</w:t>
      </w:r>
      <w:r w:rsidR="00331403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оптеретување</w:t>
      </w:r>
      <w:r w:rsidR="00331403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на</w:t>
      </w:r>
      <w:r w:rsidR="00331403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комуникацијата</w:t>
      </w:r>
      <w:r w:rsidR="00331403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со</w:t>
      </w:r>
      <w:r w:rsidR="00331403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наставникот</w:t>
      </w:r>
      <w:r w:rsidR="00331403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со</w:t>
      </w:r>
      <w:r w:rsidR="00331403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ирелевентни</w:t>
      </w:r>
      <w:r w:rsidR="00331403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содржини</w:t>
      </w:r>
      <w:r w:rsidR="00331403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или</w:t>
      </w:r>
      <w:r w:rsidR="00331403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теми</w:t>
      </w:r>
      <w:r w:rsidR="00331403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кои</w:t>
      </w:r>
      <w:r w:rsidR="00331403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што</w:t>
      </w:r>
      <w:r w:rsidR="00331403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не</w:t>
      </w:r>
      <w:r w:rsidR="00331403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се</w:t>
      </w:r>
      <w:r w:rsidR="00331403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поврзани</w:t>
      </w:r>
      <w:r w:rsidR="00331403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со</w:t>
      </w:r>
      <w:r w:rsidR="00331403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 xml:space="preserve">наставата. </w:t>
      </w:r>
    </w:p>
    <w:p w:rsidR="00653DFA" w:rsidRPr="001F6E2C" w:rsidRDefault="00D95594" w:rsidP="007A3A5A">
      <w:pPr>
        <w:pStyle w:val="ListParagraph"/>
        <w:numPr>
          <w:ilvl w:val="0"/>
          <w:numId w:val="4"/>
        </w:numPr>
        <w:jc w:val="both"/>
        <w:rPr>
          <w:rFonts w:ascii="StobiSans Regular" w:eastAsia="StobiSans Regular" w:hAnsi="StobiSans Regular" w:cs="StobiSans Regular"/>
        </w:rPr>
      </w:pPr>
      <w:r w:rsidRPr="001F6E2C">
        <w:rPr>
          <w:rFonts w:ascii="StobiSans Regular" w:eastAsia="StobiSans Regular" w:hAnsi="StobiSans Regular" w:cs="StobiSans Regular"/>
        </w:rPr>
        <w:t>На</w:t>
      </w:r>
      <w:r w:rsidR="007A3A5A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учениците</w:t>
      </w:r>
      <w:r w:rsidR="007A3A5A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не</w:t>
      </w:r>
      <w:r w:rsidR="007A3A5A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им е дозволено</w:t>
      </w:r>
      <w:r w:rsidR="007A3A5A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да</w:t>
      </w:r>
      <w:r w:rsidR="007A3A5A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ги</w:t>
      </w:r>
      <w:r w:rsidR="007A3A5A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откриваат</w:t>
      </w:r>
      <w:r w:rsidR="007A3A5A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лозинките</w:t>
      </w:r>
      <w:r w:rsidR="007A3A5A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за</w:t>
      </w:r>
      <w:r w:rsidR="007A3A5A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пристап</w:t>
      </w:r>
      <w:r w:rsidR="007A3A5A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до</w:t>
      </w:r>
      <w:r w:rsidR="007A3A5A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апликациите и Платформата</w:t>
      </w:r>
      <w:r w:rsidR="007A3A5A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на</w:t>
      </w:r>
      <w:r w:rsidR="007A3A5A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другите</w:t>
      </w:r>
      <w:r w:rsidR="007A3A5A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 xml:space="preserve">ученици. </w:t>
      </w:r>
    </w:p>
    <w:p w:rsidR="00653DFA" w:rsidRPr="001F6E2C" w:rsidRDefault="00D95594" w:rsidP="00391755">
      <w:pPr>
        <w:pStyle w:val="ListParagraph"/>
        <w:numPr>
          <w:ilvl w:val="0"/>
          <w:numId w:val="4"/>
        </w:numPr>
        <w:jc w:val="both"/>
        <w:rPr>
          <w:rFonts w:ascii="StobiSans Regular" w:eastAsia="StobiSans Regular" w:hAnsi="StobiSans Regular" w:cs="StobiSans Regular"/>
        </w:rPr>
      </w:pPr>
      <w:r w:rsidRPr="001F6E2C">
        <w:rPr>
          <w:rFonts w:ascii="StobiSans Regular" w:eastAsia="StobiSans Regular" w:hAnsi="StobiSans Regular" w:cs="StobiSans Regular"/>
        </w:rPr>
        <w:lastRenderedPageBreak/>
        <w:t>И наставниците и учениците</w:t>
      </w:r>
      <w:r w:rsidR="007D4F54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треба</w:t>
      </w:r>
      <w:r w:rsidR="007D4F54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да</w:t>
      </w:r>
      <w:r w:rsidR="007D4F54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ја</w:t>
      </w:r>
      <w:r w:rsidR="007D4F54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почитуваат</w:t>
      </w:r>
      <w:r w:rsidR="007D4F54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доверливоста, односно</w:t>
      </w:r>
      <w:r w:rsidR="007D4F54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да</w:t>
      </w:r>
      <w:r w:rsidR="007D4F54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не</w:t>
      </w:r>
      <w:r w:rsidR="007D4F54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се</w:t>
      </w:r>
      <w:r w:rsidR="007D4F54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објавуваат, постираат и споделуваат</w:t>
      </w:r>
      <w:r w:rsidR="007D4F54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лични</w:t>
      </w:r>
      <w:r w:rsidR="007D4F54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информации, фотографии, видео и аудио</w:t>
      </w:r>
      <w:r w:rsidR="007D4F54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материјали</w:t>
      </w:r>
      <w:r w:rsidR="007D4F54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за</w:t>
      </w:r>
      <w:r w:rsidR="007D4F54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себе и за</w:t>
      </w:r>
      <w:r w:rsidR="007D4F54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другите.</w:t>
      </w:r>
    </w:p>
    <w:p w:rsidR="00653DFA" w:rsidRPr="001F6E2C" w:rsidRDefault="00D95594" w:rsidP="00391755">
      <w:pPr>
        <w:pStyle w:val="ListParagraph"/>
        <w:numPr>
          <w:ilvl w:val="0"/>
          <w:numId w:val="4"/>
        </w:numPr>
        <w:jc w:val="both"/>
        <w:rPr>
          <w:rFonts w:ascii="StobiSans Regular" w:eastAsia="StobiSans Regular" w:hAnsi="StobiSans Regular" w:cs="StobiSans Regular"/>
        </w:rPr>
      </w:pPr>
      <w:r w:rsidRPr="001F6E2C">
        <w:rPr>
          <w:rFonts w:ascii="StobiSans Regular" w:eastAsia="StobiSans Regular" w:hAnsi="StobiSans Regular" w:cs="StobiSans Regular"/>
        </w:rPr>
        <w:t>На</w:t>
      </w:r>
      <w:r w:rsidR="008D1B38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Платформата</w:t>
      </w:r>
      <w:r w:rsidR="008D1B38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/МС Тимс</w:t>
      </w:r>
      <w:r w:rsidR="008D1B38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не е дозволено</w:t>
      </w:r>
      <w:r w:rsidR="008D1B38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поставување и споделување</w:t>
      </w:r>
      <w:r w:rsidR="008D1B38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на</w:t>
      </w:r>
      <w:r w:rsidR="008D1B38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неформална</w:t>
      </w:r>
      <w:r w:rsidR="008D1B38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содржина</w:t>
      </w:r>
      <w:r w:rsidR="008D1B38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од</w:t>
      </w:r>
      <w:r w:rsidR="008D1B38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забавен</w:t>
      </w:r>
      <w:r w:rsidR="008D1B38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карактер</w:t>
      </w:r>
      <w:r w:rsidR="008D1B38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или</w:t>
      </w:r>
      <w:r w:rsidR="008D1B38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пак</w:t>
      </w:r>
      <w:r w:rsidR="008D1B38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содржина</w:t>
      </w:r>
      <w:r w:rsidR="008D1B38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што</w:t>
      </w:r>
      <w:r w:rsidR="008D1B38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не е наменета</w:t>
      </w:r>
      <w:r w:rsidR="008D1B38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за</w:t>
      </w:r>
      <w:r w:rsidR="008D1B38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 xml:space="preserve">едукација, како и </w:t>
      </w:r>
      <w:r w:rsidR="00C33F1B" w:rsidRPr="001F6E2C">
        <w:rPr>
          <w:rFonts w:ascii="StobiSans Regular" w:eastAsia="StobiSans Regular" w:hAnsi="StobiSans Regular" w:cs="StobiSans Regular"/>
          <w:lang w:val="mk-MK"/>
        </w:rPr>
        <w:t>и</w:t>
      </w:r>
      <w:r w:rsidRPr="001F6E2C">
        <w:rPr>
          <w:rFonts w:ascii="StobiSans Regular" w:eastAsia="StobiSans Regular" w:hAnsi="StobiSans Regular" w:cs="StobiSans Regular"/>
        </w:rPr>
        <w:t>нтернет</w:t>
      </w:r>
      <w:r w:rsidR="008D1B38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врски</w:t>
      </w:r>
      <w:r w:rsidR="008D1B38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кои</w:t>
      </w:r>
      <w:r w:rsidR="008D1B38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што</w:t>
      </w:r>
      <w:r w:rsidR="008D1B38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не</w:t>
      </w:r>
      <w:r w:rsidR="008D1B38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се</w:t>
      </w:r>
      <w:r w:rsidR="008D1B38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однесуваат</w:t>
      </w:r>
      <w:r w:rsidR="008D1B38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на</w:t>
      </w:r>
      <w:r w:rsidR="008D1B38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наставата</w:t>
      </w:r>
      <w:r w:rsidR="008D1B38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или</w:t>
      </w:r>
      <w:r w:rsidR="008D1B38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пак</w:t>
      </w:r>
      <w:r w:rsidR="008D1B38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водат</w:t>
      </w:r>
      <w:r w:rsidR="008D1B38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до</w:t>
      </w:r>
      <w:r w:rsidR="008D1B38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малициозни</w:t>
      </w:r>
      <w:r w:rsidR="008D1B38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содржини.</w:t>
      </w:r>
    </w:p>
    <w:p w:rsidR="00653DFA" w:rsidRPr="001F6E2C" w:rsidRDefault="00D95594" w:rsidP="00391755">
      <w:pPr>
        <w:pStyle w:val="ListParagraph"/>
        <w:numPr>
          <w:ilvl w:val="0"/>
          <w:numId w:val="4"/>
        </w:numPr>
        <w:jc w:val="both"/>
        <w:rPr>
          <w:rFonts w:ascii="StobiSans Regular" w:eastAsia="StobiSans Regular" w:hAnsi="StobiSans Regular" w:cs="StobiSans Regular"/>
        </w:rPr>
      </w:pPr>
      <w:r w:rsidRPr="001F6E2C">
        <w:rPr>
          <w:rFonts w:ascii="StobiSans Regular" w:eastAsia="StobiSans Regular" w:hAnsi="StobiSans Regular" w:cs="StobiSans Regular"/>
        </w:rPr>
        <w:t>При</w:t>
      </w:r>
      <w:r w:rsidR="002F2B53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учењето</w:t>
      </w:r>
      <w:r w:rsidR="002F2B53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на</w:t>
      </w:r>
      <w:r w:rsidR="002F2B53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далечина</w:t>
      </w:r>
      <w:r w:rsidR="002F2B53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се</w:t>
      </w:r>
      <w:r w:rsidR="002F2B53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очекува</w:t>
      </w:r>
      <w:r w:rsidR="002F2B53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учениците</w:t>
      </w:r>
      <w:r w:rsidR="002F2B53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да</w:t>
      </w:r>
      <w:r w:rsidR="002F2B53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бидат</w:t>
      </w:r>
      <w:r w:rsidR="002F2B53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независни и самостојни, мотивирани, посветени и дисциплинирани.</w:t>
      </w:r>
    </w:p>
    <w:p w:rsidR="00653DFA" w:rsidRPr="001F6E2C" w:rsidRDefault="00D95594" w:rsidP="00391755">
      <w:pPr>
        <w:pStyle w:val="ListParagraph"/>
        <w:numPr>
          <w:ilvl w:val="0"/>
          <w:numId w:val="4"/>
        </w:numPr>
        <w:jc w:val="both"/>
        <w:rPr>
          <w:rFonts w:ascii="StobiSans Regular" w:eastAsia="StobiSans Regular" w:hAnsi="StobiSans Regular" w:cs="StobiSans Regular"/>
        </w:rPr>
      </w:pPr>
      <w:r w:rsidRPr="001F6E2C">
        <w:rPr>
          <w:rFonts w:ascii="StobiSans Regular" w:eastAsia="StobiSans Regular" w:hAnsi="StobiSans Regular" w:cs="StobiSans Regular"/>
        </w:rPr>
        <w:t>Учениците</w:t>
      </w:r>
      <w:r w:rsidR="002F2B53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не</w:t>
      </w:r>
      <w:r w:rsidR="002F2B53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смеат</w:t>
      </w:r>
      <w:r w:rsidR="002F2B53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да</w:t>
      </w:r>
      <w:r w:rsidR="002F2B53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практикуваат</w:t>
      </w:r>
      <w:r w:rsidR="002F2B53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препишување и лажно</w:t>
      </w:r>
      <w:r w:rsidR="002F2B53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претставување</w:t>
      </w:r>
      <w:r w:rsidR="002F2B53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за</w:t>
      </w:r>
      <w:r w:rsidR="002F2B53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време</w:t>
      </w:r>
      <w:r w:rsidR="002F2B53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на</w:t>
      </w:r>
      <w:r w:rsidR="002F2B53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наставата</w:t>
      </w:r>
      <w:r w:rsidR="002F2B53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на</w:t>
      </w:r>
      <w:r w:rsidR="002F2B53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далечина</w:t>
      </w:r>
      <w:r w:rsidR="002F2B53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со</w:t>
      </w:r>
      <w:r w:rsidR="002F2B53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цел</w:t>
      </w:r>
      <w:r w:rsidR="002F2B53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стекнување</w:t>
      </w:r>
      <w:r w:rsidR="002F2B53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предност</w:t>
      </w:r>
      <w:r w:rsidR="002F2B53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и</w:t>
      </w:r>
      <w:r w:rsidR="002F2B53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во</w:t>
      </w:r>
      <w:r w:rsidR="002F2B53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однос</w:t>
      </w:r>
      <w:r w:rsidR="002F2B53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на</w:t>
      </w:r>
      <w:r w:rsidR="002F2B53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другите</w:t>
      </w:r>
      <w:r w:rsidR="002F2B53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од</w:t>
      </w:r>
      <w:r w:rsidR="002F2B53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аспект</w:t>
      </w:r>
      <w:r w:rsidR="002F2B53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на</w:t>
      </w:r>
      <w:r w:rsidR="002F2B53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оценување</w:t>
      </w:r>
      <w:r w:rsidR="002F2B53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на</w:t>
      </w:r>
      <w:r w:rsidR="002F2B53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постигањата</w:t>
      </w:r>
      <w:r w:rsidR="002F2B53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на</w:t>
      </w:r>
      <w:r w:rsidR="002F2B53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учениците.</w:t>
      </w:r>
    </w:p>
    <w:p w:rsidR="00653DFA" w:rsidRPr="001F6E2C" w:rsidRDefault="00D95594" w:rsidP="00391755">
      <w:pPr>
        <w:pStyle w:val="ListParagraph"/>
        <w:numPr>
          <w:ilvl w:val="0"/>
          <w:numId w:val="4"/>
        </w:numPr>
        <w:jc w:val="both"/>
        <w:rPr>
          <w:rFonts w:ascii="StobiSans Regular" w:eastAsia="StobiSans Regular" w:hAnsi="StobiSans Regular" w:cs="StobiSans Regular"/>
        </w:rPr>
      </w:pPr>
      <w:r w:rsidRPr="001F6E2C">
        <w:rPr>
          <w:rFonts w:ascii="StobiSans Regular" w:eastAsia="StobiSans Regular" w:hAnsi="StobiSans Regular" w:cs="StobiSans Regular"/>
        </w:rPr>
        <w:t>Секое</w:t>
      </w:r>
      <w:r w:rsidR="00143B4D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прекршување</w:t>
      </w:r>
      <w:r w:rsidR="00143B4D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на</w:t>
      </w:r>
      <w:r w:rsidR="00143B4D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авторските</w:t>
      </w:r>
      <w:r w:rsidR="00143B4D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права</w:t>
      </w:r>
      <w:r w:rsidR="00143B4D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се</w:t>
      </w:r>
      <w:r w:rsidR="00143B4D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смета</w:t>
      </w:r>
      <w:r w:rsidR="00143B4D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за</w:t>
      </w:r>
      <w:r w:rsidR="00143B4D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лична</w:t>
      </w:r>
      <w:r w:rsidR="00143B4D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одговорност</w:t>
      </w:r>
      <w:r w:rsidR="00143B4D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на</w:t>
      </w:r>
      <w:r w:rsidR="00143B4D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корисникот</w:t>
      </w:r>
      <w:r w:rsidR="00143B4D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на</w:t>
      </w:r>
      <w:r w:rsidR="00143B4D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Платформата/учењето</w:t>
      </w:r>
      <w:r w:rsidR="00143B4D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на</w:t>
      </w:r>
      <w:r w:rsidR="00143B4D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далечина.</w:t>
      </w:r>
    </w:p>
    <w:p w:rsidR="00653DFA" w:rsidRPr="001F6E2C" w:rsidRDefault="00D95594" w:rsidP="00391755">
      <w:pPr>
        <w:pStyle w:val="ListParagraph"/>
        <w:numPr>
          <w:ilvl w:val="0"/>
          <w:numId w:val="4"/>
        </w:numPr>
        <w:jc w:val="both"/>
        <w:rPr>
          <w:rFonts w:ascii="StobiSans Regular" w:eastAsia="StobiSans Regular" w:hAnsi="StobiSans Regular" w:cs="StobiSans Regular"/>
        </w:rPr>
      </w:pPr>
      <w:r w:rsidRPr="001F6E2C">
        <w:rPr>
          <w:rFonts w:ascii="StobiSans Regular" w:eastAsia="StobiSans Regular" w:hAnsi="StobiSans Regular" w:cs="StobiSans Regular"/>
        </w:rPr>
        <w:t>Учениците</w:t>
      </w:r>
      <w:r w:rsidR="00965650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се</w:t>
      </w:r>
      <w:r w:rsidR="00965650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охрабруваат</w:t>
      </w:r>
      <w:r w:rsidR="00965650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да</w:t>
      </w:r>
      <w:r w:rsidR="00965650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напредуваат, да</w:t>
      </w:r>
      <w:r w:rsidR="00965650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се</w:t>
      </w:r>
      <w:r w:rsidR="00965650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грижат</w:t>
      </w:r>
      <w:r w:rsidR="00965650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за</w:t>
      </w:r>
      <w:r w:rsidR="00965650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себе и за</w:t>
      </w:r>
      <w:r w:rsidR="00965650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другите.</w:t>
      </w:r>
    </w:p>
    <w:p w:rsidR="00653DFA" w:rsidRPr="001F6E2C" w:rsidRDefault="00D95594" w:rsidP="00391755">
      <w:pPr>
        <w:pStyle w:val="ListParagraph"/>
        <w:numPr>
          <w:ilvl w:val="0"/>
          <w:numId w:val="4"/>
        </w:numPr>
        <w:jc w:val="both"/>
        <w:rPr>
          <w:rFonts w:ascii="StobiSans Regular" w:eastAsia="StobiSans Regular" w:hAnsi="StobiSans Regular" w:cs="StobiSans Regular"/>
        </w:rPr>
      </w:pPr>
      <w:r w:rsidRPr="001F6E2C">
        <w:rPr>
          <w:rFonts w:ascii="StobiSans Regular" w:eastAsia="StobiSans Regular" w:hAnsi="StobiSans Regular" w:cs="StobiSans Regular"/>
        </w:rPr>
        <w:t>Наставниците</w:t>
      </w:r>
      <w:r w:rsidR="00EA6B82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се</w:t>
      </w:r>
      <w:r w:rsidR="00EA6B82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должни</w:t>
      </w:r>
      <w:r w:rsidR="00EA6B82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да</w:t>
      </w:r>
      <w:r w:rsidR="00EA6B82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се</w:t>
      </w:r>
      <w:r w:rsidR="00EA6B82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грижат</w:t>
      </w:r>
      <w:r w:rsidR="00EA6B82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за</w:t>
      </w:r>
      <w:r w:rsidR="00EA6B82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здравјето</w:t>
      </w:r>
      <w:r w:rsidR="00EA6B82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на</w:t>
      </w:r>
      <w:r w:rsidR="00EA6B82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учениците (оптеретеност</w:t>
      </w:r>
      <w:r w:rsidR="00EA6B82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на</w:t>
      </w:r>
      <w:r w:rsidR="00EA6B82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видот и ‘рбетот</w:t>
      </w:r>
      <w:r w:rsidR="00EA6B82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на</w:t>
      </w:r>
      <w:r w:rsidR="00EA6B82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учениците) при</w:t>
      </w:r>
      <w:r w:rsidR="00EA6B82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работата</w:t>
      </w:r>
      <w:r w:rsidR="00EA6B82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со ИКТ уредите и во</w:t>
      </w:r>
      <w:r w:rsidR="00EA6B82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текот</w:t>
      </w:r>
      <w:r w:rsidR="00EA6B82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на</w:t>
      </w:r>
      <w:r w:rsidR="00EA6B82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наставата</w:t>
      </w:r>
      <w:r w:rsidR="00EA6B82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треба</w:t>
      </w:r>
      <w:r w:rsidR="00EA6B82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да</w:t>
      </w:r>
      <w:r w:rsidR="00EA6B82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предвидат</w:t>
      </w:r>
      <w:r w:rsidR="00EA6B82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одмор</w:t>
      </w:r>
      <w:r w:rsidR="00EA6B82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за</w:t>
      </w:r>
      <w:r w:rsidR="00EA6B82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раздвижување, релаксација</w:t>
      </w:r>
      <w:r w:rsidR="00EA6B82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на</w:t>
      </w:r>
      <w:r w:rsidR="00EA6B82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видот и подобрување</w:t>
      </w:r>
      <w:r w:rsidR="00EA6B82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на</w:t>
      </w:r>
      <w:r w:rsidR="00EA6B82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циркулацијата.</w:t>
      </w:r>
    </w:p>
    <w:p w:rsidR="001F6E2C" w:rsidRDefault="001F6E2C" w:rsidP="00391755">
      <w:pPr>
        <w:pStyle w:val="Body"/>
        <w:jc w:val="both"/>
        <w:rPr>
          <w:rFonts w:ascii="StobiSans Regular" w:hAnsi="StobiSans Regular"/>
        </w:rPr>
      </w:pPr>
    </w:p>
    <w:p w:rsidR="00653DFA" w:rsidRPr="001F6E2C" w:rsidRDefault="00D95594" w:rsidP="00391755">
      <w:pPr>
        <w:pStyle w:val="Body"/>
        <w:jc w:val="both"/>
        <w:rPr>
          <w:rFonts w:ascii="StobiSans Regular" w:eastAsia="StobiSans Regular" w:hAnsi="StobiSans Regular" w:cs="StobiSans Regular"/>
          <w:b/>
          <w:bCs/>
        </w:rPr>
      </w:pPr>
      <w:r w:rsidRPr="001F6E2C">
        <w:rPr>
          <w:rFonts w:ascii="StobiSans Regular" w:hAnsi="StobiSans Regular"/>
        </w:rPr>
        <w:t>5</w:t>
      </w:r>
      <w:r w:rsidRPr="001F6E2C">
        <w:rPr>
          <w:rFonts w:ascii="StobiSans Regular" w:eastAsia="StobiSans Regular" w:hAnsi="StobiSans Regular" w:cs="StobiSans Regular"/>
          <w:b/>
          <w:bCs/>
        </w:rPr>
        <w:t>. Завршни</w:t>
      </w:r>
      <w:r w:rsidR="00386B48">
        <w:rPr>
          <w:rFonts w:ascii="StobiSans Regular" w:eastAsia="StobiSans Regular" w:hAnsi="StobiSans Regular" w:cs="StobiSans Regular"/>
          <w:b/>
          <w:bCs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  <w:b/>
          <w:bCs/>
        </w:rPr>
        <w:t>одредби</w:t>
      </w:r>
    </w:p>
    <w:p w:rsidR="00653DFA" w:rsidRPr="001F6E2C" w:rsidRDefault="00D95594" w:rsidP="00391755">
      <w:pPr>
        <w:pStyle w:val="Body"/>
        <w:jc w:val="both"/>
        <w:rPr>
          <w:rFonts w:ascii="StobiSans Regular" w:eastAsia="StobiSans Regular" w:hAnsi="StobiSans Regular" w:cs="StobiSans Regular"/>
        </w:rPr>
      </w:pPr>
      <w:r w:rsidRPr="001F6E2C">
        <w:rPr>
          <w:rFonts w:ascii="StobiSans Regular" w:eastAsia="StobiSans Regular" w:hAnsi="StobiSans Regular" w:cs="StobiSans Regular"/>
        </w:rPr>
        <w:t>За</w:t>
      </w:r>
      <w:r w:rsidR="00386B48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почитување</w:t>
      </w:r>
      <w:r w:rsidR="00386B48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</w:rPr>
        <w:t>на</w:t>
      </w:r>
      <w:r w:rsidR="00386B48">
        <w:rPr>
          <w:rFonts w:ascii="StobiSans Regular" w:eastAsia="StobiSans Regular" w:hAnsi="StobiSans Regular" w:cs="StobiSans Regular"/>
          <w:lang w:val="mk-MK"/>
        </w:rPr>
        <w:t xml:space="preserve"> </w:t>
      </w:r>
      <w:r w:rsidR="00A70DD9" w:rsidRPr="001F6E2C">
        <w:rPr>
          <w:rFonts w:ascii="StobiSans Regular" w:eastAsia="StobiSans Regular" w:hAnsi="StobiSans Regular" w:cs="StobiSans Regular"/>
          <w:lang w:val="mk-MK"/>
        </w:rPr>
        <w:t>Препораките</w:t>
      </w:r>
      <w:r w:rsidR="00386B48">
        <w:rPr>
          <w:rFonts w:ascii="StobiSans Regular" w:eastAsia="StobiSans Regular" w:hAnsi="StobiSans Regular" w:cs="StobiSans Regular"/>
          <w:lang w:val="mk-MK"/>
        </w:rPr>
        <w:t xml:space="preserve"> </w:t>
      </w:r>
      <w:r w:rsidRPr="001F6E2C">
        <w:rPr>
          <w:rFonts w:ascii="StobiSans Regular" w:eastAsia="StobiSans Regular" w:hAnsi="StobiSans Regular" w:cs="StobiSans Regular"/>
          <w:lang w:val="ru-RU"/>
        </w:rPr>
        <w:t>се грижат директорите на училиштата</w:t>
      </w:r>
      <w:r w:rsidRPr="001F6E2C">
        <w:rPr>
          <w:rFonts w:ascii="StobiSans Regular" w:eastAsia="StobiSans Regular" w:hAnsi="StobiSans Regular" w:cs="StobiSans Regular"/>
        </w:rPr>
        <w:t xml:space="preserve">. </w:t>
      </w:r>
    </w:p>
    <w:p w:rsidR="00653DFA" w:rsidRPr="001F6E2C" w:rsidRDefault="00A70DD9" w:rsidP="00391755">
      <w:pPr>
        <w:pStyle w:val="Body"/>
        <w:jc w:val="both"/>
        <w:rPr>
          <w:rFonts w:ascii="StobiSans Regular" w:eastAsia="StobiSans Regular" w:hAnsi="StobiSans Regular" w:cs="StobiSans Regular"/>
        </w:rPr>
      </w:pPr>
      <w:r w:rsidRPr="001F6E2C">
        <w:rPr>
          <w:rFonts w:ascii="StobiSans Regular" w:eastAsia="StobiSans Regular" w:hAnsi="StobiSans Regular" w:cs="StobiSans Regular"/>
          <w:lang w:val="mk-MK"/>
        </w:rPr>
        <w:t>Препораките</w:t>
      </w:r>
      <w:r w:rsidR="00386B48">
        <w:rPr>
          <w:rFonts w:ascii="StobiSans Regular" w:eastAsia="StobiSans Regular" w:hAnsi="StobiSans Regular" w:cs="StobiSans Regular"/>
          <w:lang w:val="mk-MK"/>
        </w:rPr>
        <w:t xml:space="preserve"> </w:t>
      </w:r>
      <w:r w:rsidR="00D95594" w:rsidRPr="001F6E2C">
        <w:rPr>
          <w:rFonts w:ascii="StobiSans Regular" w:eastAsia="StobiSans Regular" w:hAnsi="StobiSans Regular" w:cs="StobiSans Regular"/>
        </w:rPr>
        <w:t>се</w:t>
      </w:r>
      <w:r w:rsidR="00386B48">
        <w:rPr>
          <w:rFonts w:ascii="StobiSans Regular" w:eastAsia="StobiSans Regular" w:hAnsi="StobiSans Regular" w:cs="StobiSans Regular"/>
          <w:lang w:val="mk-MK"/>
        </w:rPr>
        <w:t xml:space="preserve"> </w:t>
      </w:r>
      <w:r w:rsidR="00D95594" w:rsidRPr="001F6E2C">
        <w:rPr>
          <w:rFonts w:ascii="StobiSans Regular" w:eastAsia="StobiSans Regular" w:hAnsi="StobiSans Regular" w:cs="StobiSans Regular"/>
        </w:rPr>
        <w:t>објавува</w:t>
      </w:r>
      <w:r w:rsidRPr="001F6E2C">
        <w:rPr>
          <w:rFonts w:ascii="StobiSans Regular" w:eastAsia="StobiSans Regular" w:hAnsi="StobiSans Regular" w:cs="StobiSans Regular"/>
          <w:lang w:val="mk-MK"/>
        </w:rPr>
        <w:t>ат</w:t>
      </w:r>
      <w:r w:rsidR="00386B48">
        <w:rPr>
          <w:rFonts w:ascii="StobiSans Regular" w:eastAsia="StobiSans Regular" w:hAnsi="StobiSans Regular" w:cs="StobiSans Regular"/>
          <w:lang w:val="mk-MK"/>
        </w:rPr>
        <w:t xml:space="preserve"> </w:t>
      </w:r>
      <w:r w:rsidR="00D95594" w:rsidRPr="001F6E2C">
        <w:rPr>
          <w:rFonts w:ascii="StobiSans Regular" w:eastAsia="StobiSans Regular" w:hAnsi="StobiSans Regular" w:cs="StobiSans Regular"/>
        </w:rPr>
        <w:t>на</w:t>
      </w:r>
      <w:r w:rsidR="00386B48">
        <w:rPr>
          <w:rFonts w:ascii="StobiSans Regular" w:eastAsia="StobiSans Regular" w:hAnsi="StobiSans Regular" w:cs="StobiSans Regular"/>
          <w:lang w:val="mk-MK"/>
        </w:rPr>
        <w:t xml:space="preserve"> </w:t>
      </w:r>
      <w:r w:rsidR="00D95594" w:rsidRPr="001F6E2C">
        <w:rPr>
          <w:rFonts w:ascii="StobiSans Regular" w:eastAsia="StobiSans Regular" w:hAnsi="StobiSans Regular" w:cs="StobiSans Regular"/>
        </w:rPr>
        <w:t>веб-</w:t>
      </w:r>
      <w:r w:rsidR="00D95594" w:rsidRPr="001F6E2C">
        <w:rPr>
          <w:rFonts w:ascii="StobiSans Regular" w:eastAsia="StobiSans Regular" w:hAnsi="StobiSans Regular" w:cs="StobiSans Regular"/>
          <w:lang w:val="ru-RU"/>
        </w:rPr>
        <w:t>страницата на училиштето</w:t>
      </w:r>
      <w:r w:rsidR="00D95594" w:rsidRPr="001F6E2C">
        <w:rPr>
          <w:rFonts w:ascii="StobiSans Regular" w:eastAsia="StobiSans Regular" w:hAnsi="StobiSans Regular" w:cs="StobiSans Regular"/>
        </w:rPr>
        <w:t xml:space="preserve"> и на</w:t>
      </w:r>
      <w:r w:rsidR="00386B48">
        <w:rPr>
          <w:rFonts w:ascii="StobiSans Regular" w:eastAsia="StobiSans Regular" w:hAnsi="StobiSans Regular" w:cs="StobiSans Regular"/>
          <w:lang w:val="mk-MK"/>
        </w:rPr>
        <w:t xml:space="preserve"> </w:t>
      </w:r>
      <w:r w:rsidR="00D95594" w:rsidRPr="001F6E2C">
        <w:rPr>
          <w:rFonts w:ascii="StobiSans Regular" w:eastAsia="StobiSans Regular" w:hAnsi="StobiSans Regular" w:cs="StobiSans Regular"/>
        </w:rPr>
        <w:t>јавниот</w:t>
      </w:r>
      <w:r w:rsidR="00386B48">
        <w:rPr>
          <w:rFonts w:ascii="StobiSans Regular" w:eastAsia="StobiSans Regular" w:hAnsi="StobiSans Regular" w:cs="StobiSans Regular"/>
          <w:lang w:val="mk-MK"/>
        </w:rPr>
        <w:t xml:space="preserve"> </w:t>
      </w:r>
      <w:r w:rsidR="00D95594" w:rsidRPr="001F6E2C">
        <w:rPr>
          <w:rFonts w:ascii="StobiSans Regular" w:eastAsia="StobiSans Regular" w:hAnsi="StobiSans Regular" w:cs="StobiSans Regular"/>
        </w:rPr>
        <w:t>портал</w:t>
      </w:r>
      <w:r w:rsidR="00386B48">
        <w:rPr>
          <w:rFonts w:ascii="StobiSans Regular" w:eastAsia="StobiSans Regular" w:hAnsi="StobiSans Regular" w:cs="StobiSans Regular"/>
          <w:lang w:val="mk-MK"/>
        </w:rPr>
        <w:t xml:space="preserve"> </w:t>
      </w:r>
      <w:r w:rsidR="00D95594" w:rsidRPr="001F6E2C">
        <w:rPr>
          <w:rFonts w:ascii="StobiSans Regular" w:eastAsia="StobiSans Regular" w:hAnsi="StobiSans Regular" w:cs="StobiSans Regular"/>
        </w:rPr>
        <w:t>на</w:t>
      </w:r>
      <w:r w:rsidR="00386B48">
        <w:rPr>
          <w:rFonts w:ascii="StobiSans Regular" w:eastAsia="StobiSans Regular" w:hAnsi="StobiSans Regular" w:cs="StobiSans Regular"/>
          <w:lang w:val="mk-MK"/>
        </w:rPr>
        <w:t xml:space="preserve"> </w:t>
      </w:r>
      <w:r w:rsidR="00D95594" w:rsidRPr="001F6E2C">
        <w:rPr>
          <w:rFonts w:ascii="StobiSans Regular" w:eastAsia="StobiSans Regular" w:hAnsi="StobiSans Regular" w:cs="StobiSans Regular"/>
        </w:rPr>
        <w:t>Националната</w:t>
      </w:r>
      <w:r w:rsidR="00386B48">
        <w:rPr>
          <w:rFonts w:ascii="StobiSans Regular" w:eastAsia="StobiSans Regular" w:hAnsi="StobiSans Regular" w:cs="StobiSans Regular"/>
          <w:lang w:val="mk-MK"/>
        </w:rPr>
        <w:t xml:space="preserve"> </w:t>
      </w:r>
      <w:r w:rsidR="00D95594" w:rsidRPr="001F6E2C">
        <w:rPr>
          <w:rFonts w:ascii="StobiSans Regular" w:eastAsia="StobiSans Regular" w:hAnsi="StobiSans Regular" w:cs="StobiSans Regular"/>
        </w:rPr>
        <w:t>платформа</w:t>
      </w:r>
      <w:r w:rsidR="00386B48">
        <w:rPr>
          <w:rFonts w:ascii="StobiSans Regular" w:eastAsia="StobiSans Regular" w:hAnsi="StobiSans Regular" w:cs="StobiSans Regular"/>
          <w:lang w:val="mk-MK"/>
        </w:rPr>
        <w:t xml:space="preserve"> </w:t>
      </w:r>
      <w:r w:rsidR="00D95594" w:rsidRPr="001F6E2C">
        <w:rPr>
          <w:rFonts w:ascii="StobiSans Regular" w:eastAsia="StobiSans Regular" w:hAnsi="StobiSans Regular" w:cs="StobiSans Regular"/>
        </w:rPr>
        <w:t>за</w:t>
      </w:r>
      <w:r w:rsidR="00386B48">
        <w:rPr>
          <w:rFonts w:ascii="StobiSans Regular" w:eastAsia="StobiSans Regular" w:hAnsi="StobiSans Regular" w:cs="StobiSans Regular"/>
          <w:lang w:val="mk-MK"/>
        </w:rPr>
        <w:t xml:space="preserve"> </w:t>
      </w:r>
      <w:r w:rsidR="00D95594" w:rsidRPr="001F6E2C">
        <w:rPr>
          <w:rFonts w:ascii="StobiSans Regular" w:eastAsia="StobiSans Regular" w:hAnsi="StobiSans Regular" w:cs="StobiSans Regular"/>
        </w:rPr>
        <w:t>учење</w:t>
      </w:r>
      <w:r w:rsidR="00386B48">
        <w:rPr>
          <w:rFonts w:ascii="StobiSans Regular" w:eastAsia="StobiSans Regular" w:hAnsi="StobiSans Regular" w:cs="StobiSans Regular"/>
          <w:lang w:val="mk-MK"/>
        </w:rPr>
        <w:t xml:space="preserve"> </w:t>
      </w:r>
      <w:r w:rsidR="00D95594" w:rsidRPr="001F6E2C">
        <w:rPr>
          <w:rFonts w:ascii="StobiSans Regular" w:eastAsia="StobiSans Regular" w:hAnsi="StobiSans Regular" w:cs="StobiSans Regular"/>
        </w:rPr>
        <w:t>на</w:t>
      </w:r>
      <w:r w:rsidR="00386B48">
        <w:rPr>
          <w:rFonts w:ascii="StobiSans Regular" w:eastAsia="StobiSans Regular" w:hAnsi="StobiSans Regular" w:cs="StobiSans Regular"/>
          <w:lang w:val="mk-MK"/>
        </w:rPr>
        <w:t xml:space="preserve"> </w:t>
      </w:r>
      <w:r w:rsidR="00D95594" w:rsidRPr="001F6E2C">
        <w:rPr>
          <w:rFonts w:ascii="StobiSans Regular" w:eastAsia="StobiSans Regular" w:hAnsi="StobiSans Regular" w:cs="StobiSans Regular"/>
        </w:rPr>
        <w:t>далечина.</w:t>
      </w:r>
    </w:p>
    <w:p w:rsidR="00A54116" w:rsidRDefault="00A54116" w:rsidP="00A54116">
      <w:pPr>
        <w:pStyle w:val="Body"/>
        <w:tabs>
          <w:tab w:val="center" w:pos="4510"/>
        </w:tabs>
        <w:jc w:val="both"/>
        <w:rPr>
          <w:rFonts w:ascii="StobiSans Regular" w:eastAsia="StobiSans Regular" w:hAnsi="StobiSans Regular" w:cs="StobiSans Regular"/>
        </w:rPr>
      </w:pPr>
    </w:p>
    <w:p w:rsidR="001F6E2C" w:rsidRPr="001F6E2C" w:rsidRDefault="00A54116" w:rsidP="00A54116">
      <w:pPr>
        <w:pStyle w:val="Body"/>
        <w:tabs>
          <w:tab w:val="center" w:pos="4510"/>
        </w:tabs>
        <w:jc w:val="both"/>
        <w:rPr>
          <w:rFonts w:ascii="StobiSans Regular" w:eastAsia="StobiSans Regular" w:hAnsi="StobiSans Regular" w:cs="StobiSans Regular"/>
        </w:rPr>
      </w:pPr>
      <w:r>
        <w:rPr>
          <w:rFonts w:ascii="StobiSans Regular" w:eastAsia="StobiSans Regular" w:hAnsi="StobiSans Regular" w:cs="StobiSans Regular"/>
        </w:rPr>
        <w:t xml:space="preserve">24 </w:t>
      </w:r>
      <w:r w:rsidRPr="001F6E2C">
        <w:rPr>
          <w:rFonts w:ascii="StobiSans Regular" w:eastAsia="StobiSans Regular" w:hAnsi="StobiSans Regular" w:cs="StobiSans Regular"/>
          <w:lang w:val="mk-MK"/>
        </w:rPr>
        <w:t>ноември 2020</w:t>
      </w:r>
      <w:r>
        <w:rPr>
          <w:rFonts w:ascii="StobiSans Regular" w:eastAsia="StobiSans Regular" w:hAnsi="StobiSans Regular" w:cs="StobiSans Regular"/>
          <w:lang w:val="mk-MK"/>
        </w:rPr>
        <w:t>година</w:t>
      </w:r>
      <w:r>
        <w:rPr>
          <w:rFonts w:ascii="StobiSans Regular" w:eastAsia="StobiSans Regular" w:hAnsi="StobiSans Regular" w:cs="StobiSans Regular"/>
          <w:lang w:val="mk-MK"/>
        </w:rPr>
        <w:tab/>
      </w:r>
      <w:r w:rsidRPr="001F6E2C">
        <w:rPr>
          <w:rFonts w:ascii="StobiSans Regular" w:eastAsia="StobiSans Regular" w:hAnsi="StobiSans Regular" w:cs="StobiSans Regular"/>
          <w:lang w:val="mk-MK"/>
        </w:rPr>
        <w:t xml:space="preserve">Министерство за образование </w:t>
      </w:r>
      <w:r>
        <w:rPr>
          <w:rFonts w:ascii="StobiSans Regular" w:eastAsia="StobiSans Regular" w:hAnsi="StobiSans Regular" w:cs="StobiSans Regular"/>
          <w:lang w:val="mk-MK"/>
        </w:rPr>
        <w:t xml:space="preserve">и </w:t>
      </w:r>
      <w:r w:rsidRPr="001F6E2C">
        <w:rPr>
          <w:rFonts w:ascii="StobiSans Regular" w:eastAsia="StobiSans Regular" w:hAnsi="StobiSans Regular" w:cs="StobiSans Regular"/>
          <w:lang w:val="mk-MK"/>
        </w:rPr>
        <w:t>наука</w:t>
      </w:r>
    </w:p>
    <w:p w:rsidR="001F6E2C" w:rsidRPr="00A54116" w:rsidRDefault="001F6E2C" w:rsidP="00391755">
      <w:pPr>
        <w:pStyle w:val="Body"/>
        <w:jc w:val="both"/>
        <w:rPr>
          <w:rFonts w:ascii="StobiSans Regular" w:hAnsi="StobiSans Regular"/>
          <w:lang w:val="mk-MK"/>
        </w:rPr>
      </w:pPr>
      <w:r w:rsidRPr="001F6E2C">
        <w:rPr>
          <w:rFonts w:ascii="StobiSans Regular" w:eastAsia="StobiSans Regular" w:hAnsi="StobiSans Regular" w:cs="StobiSans Regular"/>
          <w:lang w:val="mk-MK"/>
        </w:rPr>
        <w:tab/>
      </w:r>
      <w:r w:rsidRPr="001F6E2C">
        <w:rPr>
          <w:rFonts w:ascii="StobiSans Regular" w:eastAsia="StobiSans Regular" w:hAnsi="StobiSans Regular" w:cs="StobiSans Regular"/>
          <w:lang w:val="mk-MK"/>
        </w:rPr>
        <w:tab/>
      </w:r>
      <w:r w:rsidRPr="001F6E2C">
        <w:rPr>
          <w:rFonts w:ascii="StobiSans Regular" w:eastAsia="StobiSans Regular" w:hAnsi="StobiSans Regular" w:cs="StobiSans Regular"/>
          <w:lang w:val="mk-MK"/>
        </w:rPr>
        <w:tab/>
      </w:r>
      <w:r w:rsidRPr="001F6E2C">
        <w:rPr>
          <w:rFonts w:ascii="StobiSans Regular" w:eastAsia="StobiSans Regular" w:hAnsi="StobiSans Regular" w:cs="StobiSans Regular"/>
          <w:lang w:val="mk-MK"/>
        </w:rPr>
        <w:tab/>
      </w:r>
    </w:p>
    <w:sectPr w:rsidR="001F6E2C" w:rsidRPr="00A54116" w:rsidSect="00216CC8">
      <w:headerReference w:type="default" r:id="rId7"/>
      <w:footerReference w:type="default" r:id="rId8"/>
      <w:pgSz w:w="11900" w:h="16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2728" w:rsidRDefault="00E42728">
      <w:r>
        <w:separator/>
      </w:r>
    </w:p>
  </w:endnote>
  <w:endnote w:type="continuationSeparator" w:id="1">
    <w:p w:rsidR="00E42728" w:rsidRDefault="00E427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Arial"/>
    <w:charset w:val="00"/>
    <w:family w:val="roman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tobiSans Regular">
    <w:altName w:val="Arial"/>
    <w:panose1 w:val="00000000000000000000"/>
    <w:charset w:val="00"/>
    <w:family w:val="modern"/>
    <w:notTrueType/>
    <w:pitch w:val="variable"/>
    <w:sig w:usb0="A00002AF" w:usb1="5000A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DFA" w:rsidRDefault="006D0E0B">
    <w:pPr>
      <w:pStyle w:val="Footer"/>
      <w:tabs>
        <w:tab w:val="clear" w:pos="9360"/>
        <w:tab w:val="right" w:pos="9000"/>
      </w:tabs>
      <w:jc w:val="right"/>
    </w:pPr>
    <w:r>
      <w:fldChar w:fldCharType="begin"/>
    </w:r>
    <w:r w:rsidR="00D95594">
      <w:instrText xml:space="preserve"> PAGE </w:instrText>
    </w:r>
    <w:r>
      <w:fldChar w:fldCharType="separate"/>
    </w:r>
    <w:r w:rsidR="00587CBE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2728" w:rsidRDefault="00E42728">
      <w:r>
        <w:separator/>
      </w:r>
    </w:p>
  </w:footnote>
  <w:footnote w:type="continuationSeparator" w:id="1">
    <w:p w:rsidR="00E42728" w:rsidRDefault="00E427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DFA" w:rsidRDefault="00653DFA">
    <w:pPr>
      <w:pStyle w:val="HeaderFooter"/>
      <w:rPr>
        <w:rFonts w:hint="eastAsi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B0599"/>
    <w:multiLevelType w:val="hybridMultilevel"/>
    <w:tmpl w:val="57E41BCC"/>
    <w:lvl w:ilvl="0" w:tplc="3CD4160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611B"/>
    <w:multiLevelType w:val="hybridMultilevel"/>
    <w:tmpl w:val="81A4D4C8"/>
    <w:numStyleLink w:val="Numbered"/>
  </w:abstractNum>
  <w:abstractNum w:abstractNumId="2">
    <w:nsid w:val="45520FE5"/>
    <w:multiLevelType w:val="hybridMultilevel"/>
    <w:tmpl w:val="EF4256B4"/>
    <w:styleLink w:val="Bullets"/>
    <w:lvl w:ilvl="0" w:tplc="A4F4A076">
      <w:start w:val="1"/>
      <w:numFmt w:val="bullet"/>
      <w:lvlText w:val="•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AF4119A">
      <w:start w:val="1"/>
      <w:numFmt w:val="bullet"/>
      <w:lvlText w:val="•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0644284">
      <w:start w:val="1"/>
      <w:numFmt w:val="bullet"/>
      <w:lvlText w:val="-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198BA88">
      <w:start w:val="1"/>
      <w:numFmt w:val="bullet"/>
      <w:lvlText w:val="-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08E5B62">
      <w:start w:val="1"/>
      <w:numFmt w:val="bullet"/>
      <w:lvlText w:val="-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87A18E8">
      <w:start w:val="1"/>
      <w:numFmt w:val="bullet"/>
      <w:lvlText w:val="-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DD4F2B6">
      <w:start w:val="1"/>
      <w:numFmt w:val="bullet"/>
      <w:lvlText w:val="-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D48BDA0">
      <w:start w:val="1"/>
      <w:numFmt w:val="bullet"/>
      <w:lvlText w:val="-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BE88D9E">
      <w:start w:val="1"/>
      <w:numFmt w:val="bullet"/>
      <w:lvlText w:val="-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608E6EBC"/>
    <w:multiLevelType w:val="hybridMultilevel"/>
    <w:tmpl w:val="02CA5556"/>
    <w:styleLink w:val="ImportedStyle1"/>
    <w:lvl w:ilvl="0" w:tplc="3858EAF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408EA2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D56705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06AE24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0D06DD0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CD8D35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3E284F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FB4307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66A4A6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65054A68"/>
    <w:multiLevelType w:val="hybridMultilevel"/>
    <w:tmpl w:val="EF4256B4"/>
    <w:numStyleLink w:val="Bullets"/>
  </w:abstractNum>
  <w:abstractNum w:abstractNumId="5">
    <w:nsid w:val="71BE5095"/>
    <w:multiLevelType w:val="hybridMultilevel"/>
    <w:tmpl w:val="02CA5556"/>
    <w:numStyleLink w:val="ImportedStyle1"/>
  </w:abstractNum>
  <w:abstractNum w:abstractNumId="6">
    <w:nsid w:val="7CDE1848"/>
    <w:multiLevelType w:val="hybridMultilevel"/>
    <w:tmpl w:val="81A4D4C8"/>
    <w:styleLink w:val="Numbered"/>
    <w:lvl w:ilvl="0" w:tplc="8D02EA90">
      <w:start w:val="1"/>
      <w:numFmt w:val="decimal"/>
      <w:suff w:val="nothing"/>
      <w:lvlText w:val="%1."/>
      <w:lvlJc w:val="left"/>
      <w:pPr>
        <w:ind w:left="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1D8C45A">
      <w:start w:val="1"/>
      <w:numFmt w:val="decimal"/>
      <w:suff w:val="nothing"/>
      <w:lvlText w:val="%2."/>
      <w:lvlJc w:val="left"/>
      <w:pPr>
        <w:ind w:left="1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A20DEEE">
      <w:start w:val="1"/>
      <w:numFmt w:val="decimal"/>
      <w:suff w:val="nothing"/>
      <w:lvlText w:val="%3."/>
      <w:lvlJc w:val="left"/>
      <w:pPr>
        <w:ind w:left="1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95A29C4">
      <w:start w:val="1"/>
      <w:numFmt w:val="decimal"/>
      <w:suff w:val="nothing"/>
      <w:lvlText w:val="%4."/>
      <w:lvlJc w:val="left"/>
      <w:pPr>
        <w:ind w:left="2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ED4C6C6">
      <w:start w:val="1"/>
      <w:numFmt w:val="decimal"/>
      <w:suff w:val="nothing"/>
      <w:lvlText w:val="%5."/>
      <w:lvlJc w:val="left"/>
      <w:pPr>
        <w:ind w:left="34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6D64EF8">
      <w:start w:val="1"/>
      <w:numFmt w:val="decimal"/>
      <w:suff w:val="nothing"/>
      <w:lvlText w:val="%6."/>
      <w:lvlJc w:val="left"/>
      <w:pPr>
        <w:ind w:left="4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9960AA4">
      <w:start w:val="1"/>
      <w:numFmt w:val="decimal"/>
      <w:suff w:val="nothing"/>
      <w:lvlText w:val="%7."/>
      <w:lvlJc w:val="left"/>
      <w:pPr>
        <w:ind w:left="5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7A6F6DA">
      <w:start w:val="1"/>
      <w:numFmt w:val="decimal"/>
      <w:suff w:val="nothing"/>
      <w:lvlText w:val="%8."/>
      <w:lvlJc w:val="left"/>
      <w:pPr>
        <w:ind w:left="5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C22D466">
      <w:start w:val="1"/>
      <w:numFmt w:val="decimal"/>
      <w:suff w:val="nothing"/>
      <w:lvlText w:val="%9."/>
      <w:lvlJc w:val="left"/>
      <w:pPr>
        <w:ind w:left="6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53DFA"/>
    <w:rsid w:val="000033FA"/>
    <w:rsid w:val="000368B6"/>
    <w:rsid w:val="00117D1A"/>
    <w:rsid w:val="00143B4D"/>
    <w:rsid w:val="001E2517"/>
    <w:rsid w:val="001F68F3"/>
    <w:rsid w:val="001F6E2C"/>
    <w:rsid w:val="00216CC8"/>
    <w:rsid w:val="002450E4"/>
    <w:rsid w:val="00245484"/>
    <w:rsid w:val="002F2B53"/>
    <w:rsid w:val="00331403"/>
    <w:rsid w:val="00340ADD"/>
    <w:rsid w:val="00386B48"/>
    <w:rsid w:val="00391755"/>
    <w:rsid w:val="004110A8"/>
    <w:rsid w:val="0044119A"/>
    <w:rsid w:val="00453724"/>
    <w:rsid w:val="00587CBE"/>
    <w:rsid w:val="005B12A4"/>
    <w:rsid w:val="005B3F16"/>
    <w:rsid w:val="005C374A"/>
    <w:rsid w:val="005E2F21"/>
    <w:rsid w:val="006172B4"/>
    <w:rsid w:val="00634F0C"/>
    <w:rsid w:val="00653DFA"/>
    <w:rsid w:val="00685396"/>
    <w:rsid w:val="006B2925"/>
    <w:rsid w:val="006D0E0B"/>
    <w:rsid w:val="006E204E"/>
    <w:rsid w:val="00746AC8"/>
    <w:rsid w:val="007714C4"/>
    <w:rsid w:val="0079089D"/>
    <w:rsid w:val="007953BA"/>
    <w:rsid w:val="007A3A5A"/>
    <w:rsid w:val="007C6B8D"/>
    <w:rsid w:val="007D4F54"/>
    <w:rsid w:val="007F1954"/>
    <w:rsid w:val="00817605"/>
    <w:rsid w:val="00853AC2"/>
    <w:rsid w:val="008922FD"/>
    <w:rsid w:val="008D1B38"/>
    <w:rsid w:val="00905F92"/>
    <w:rsid w:val="00965650"/>
    <w:rsid w:val="009A03AC"/>
    <w:rsid w:val="00A01EC0"/>
    <w:rsid w:val="00A4501E"/>
    <w:rsid w:val="00A46261"/>
    <w:rsid w:val="00A54116"/>
    <w:rsid w:val="00A70DD9"/>
    <w:rsid w:val="00BD160F"/>
    <w:rsid w:val="00C33F1B"/>
    <w:rsid w:val="00C7745E"/>
    <w:rsid w:val="00CB08DF"/>
    <w:rsid w:val="00CB39CD"/>
    <w:rsid w:val="00CD087E"/>
    <w:rsid w:val="00D006FA"/>
    <w:rsid w:val="00D31BA7"/>
    <w:rsid w:val="00D5252E"/>
    <w:rsid w:val="00D60F32"/>
    <w:rsid w:val="00D7101D"/>
    <w:rsid w:val="00D95594"/>
    <w:rsid w:val="00D96944"/>
    <w:rsid w:val="00DA3112"/>
    <w:rsid w:val="00DB7A15"/>
    <w:rsid w:val="00DF7FAF"/>
    <w:rsid w:val="00E42728"/>
    <w:rsid w:val="00E64934"/>
    <w:rsid w:val="00EA6B82"/>
    <w:rsid w:val="00FD5C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6CC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16CC8"/>
    <w:rPr>
      <w:u w:val="single"/>
    </w:rPr>
  </w:style>
  <w:style w:type="paragraph" w:customStyle="1" w:styleId="HeaderFooter">
    <w:name w:val="Header &amp; Footer"/>
    <w:rsid w:val="00216CC8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Footer">
    <w:name w:val="footer"/>
    <w:rsid w:val="00216CC8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Body">
    <w:name w:val="Body"/>
    <w:rsid w:val="00216CC8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Default">
    <w:name w:val="Default"/>
    <w:rsid w:val="00216CC8"/>
    <w:rPr>
      <w:rFonts w:ascii="Helvetica Neue" w:eastAsia="Helvetica Neue" w:hAnsi="Helvetica Neue" w:cs="Helvetica Neue"/>
      <w:color w:val="000000"/>
      <w:sz w:val="22"/>
      <w:szCs w:val="22"/>
    </w:rPr>
  </w:style>
  <w:style w:type="numbering" w:customStyle="1" w:styleId="Numbered">
    <w:name w:val="Numbered"/>
    <w:rsid w:val="00216CC8"/>
    <w:pPr>
      <w:numPr>
        <w:numId w:val="1"/>
      </w:numPr>
    </w:pPr>
  </w:style>
  <w:style w:type="paragraph" w:styleId="ListParagraph">
    <w:name w:val="List Paragraph"/>
    <w:rsid w:val="00216CC8"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ImportedStyle1">
    <w:name w:val="Imported Style 1"/>
    <w:rsid w:val="00216CC8"/>
    <w:pPr>
      <w:numPr>
        <w:numId w:val="3"/>
      </w:numPr>
    </w:pPr>
  </w:style>
  <w:style w:type="numbering" w:customStyle="1" w:styleId="Bullets">
    <w:name w:val="Bullets"/>
    <w:rsid w:val="00216CC8"/>
    <w:pPr>
      <w:numPr>
        <w:numId w:val="5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216CC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6CC8"/>
  </w:style>
  <w:style w:type="character" w:styleId="CommentReference">
    <w:name w:val="annotation reference"/>
    <w:basedOn w:val="DefaultParagraphFont"/>
    <w:uiPriority w:val="99"/>
    <w:semiHidden/>
    <w:unhideWhenUsed/>
    <w:rsid w:val="00216CC8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204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204E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3A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3AC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1261</Words>
  <Characters>7194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</dc:creator>
  <cp:lastModifiedBy>D T</cp:lastModifiedBy>
  <cp:revision>45</cp:revision>
  <dcterms:created xsi:type="dcterms:W3CDTF">2020-11-24T08:14:00Z</dcterms:created>
  <dcterms:modified xsi:type="dcterms:W3CDTF">2020-11-27T07:58:00Z</dcterms:modified>
</cp:coreProperties>
</file>